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36" w:rsidRPr="00D60501" w:rsidRDefault="0046520E" w:rsidP="00EE6836">
      <w:pPr>
        <w:rPr>
          <w:rFonts w:asciiTheme="minorHAnsi" w:hAnsiTheme="minorHAnsi" w:cstheme="minorHAnsi"/>
          <w:sz w:val="52"/>
          <w:szCs w:val="52"/>
        </w:rPr>
      </w:pPr>
      <w:r w:rsidRPr="00D60501">
        <w:rPr>
          <w:rFonts w:asciiTheme="minorHAnsi" w:hAnsiTheme="minorHAnsi" w:cstheme="minorHAnsi"/>
          <w:sz w:val="52"/>
          <w:szCs w:val="52"/>
        </w:rPr>
        <w:t xml:space="preserve">     </w:t>
      </w:r>
      <w:r w:rsidR="00EE6836" w:rsidRPr="00D60501">
        <w:rPr>
          <w:rFonts w:asciiTheme="minorHAnsi" w:hAnsiTheme="minorHAnsi" w:cstheme="minorHAnsi"/>
          <w:sz w:val="52"/>
          <w:szCs w:val="52"/>
        </w:rPr>
        <w:t xml:space="preserve">                           </w:t>
      </w:r>
    </w:p>
    <w:p w:rsidR="00EE6836" w:rsidRPr="00D60501" w:rsidRDefault="00EE6836" w:rsidP="00EE6836">
      <w:pPr>
        <w:rPr>
          <w:rFonts w:asciiTheme="minorHAnsi" w:hAnsiTheme="minorHAnsi" w:cstheme="minorHAnsi"/>
          <w:sz w:val="52"/>
          <w:szCs w:val="52"/>
        </w:rPr>
      </w:pPr>
    </w:p>
    <w:p w:rsidR="00410169" w:rsidRPr="00D60501" w:rsidRDefault="00410169" w:rsidP="00D60501">
      <w:pPr>
        <w:rPr>
          <w:rFonts w:asciiTheme="minorHAnsi" w:hAnsiTheme="minorHAnsi" w:cstheme="minorHAnsi"/>
          <w:b/>
          <w:sz w:val="72"/>
          <w:szCs w:val="72"/>
          <w:u w:val="single"/>
        </w:rPr>
      </w:pPr>
    </w:p>
    <w:p w:rsidR="00410169" w:rsidRPr="00D60501" w:rsidRDefault="00410169" w:rsidP="000D10A1">
      <w:pPr>
        <w:jc w:val="center"/>
        <w:rPr>
          <w:rFonts w:asciiTheme="minorHAnsi" w:hAnsiTheme="minorHAnsi" w:cstheme="minorHAnsi"/>
          <w:b/>
          <w:sz w:val="72"/>
          <w:szCs w:val="72"/>
          <w:u w:val="single"/>
        </w:rPr>
      </w:pPr>
    </w:p>
    <w:p w:rsidR="00EE6836" w:rsidRPr="00D60501" w:rsidRDefault="00EE6836" w:rsidP="000D10A1">
      <w:pPr>
        <w:jc w:val="center"/>
        <w:rPr>
          <w:rFonts w:asciiTheme="minorHAnsi" w:hAnsiTheme="minorHAnsi" w:cstheme="minorHAnsi"/>
          <w:sz w:val="52"/>
          <w:szCs w:val="52"/>
          <w:u w:val="single"/>
        </w:rPr>
      </w:pPr>
      <w:r w:rsidRPr="00D60501">
        <w:rPr>
          <w:rFonts w:asciiTheme="minorHAnsi" w:hAnsiTheme="minorHAnsi" w:cstheme="minorHAnsi"/>
          <w:b/>
          <w:sz w:val="72"/>
          <w:szCs w:val="72"/>
          <w:u w:val="single"/>
        </w:rPr>
        <w:t>„ŻYJMY ZDROWO”</w:t>
      </w:r>
    </w:p>
    <w:p w:rsidR="0046520E" w:rsidRPr="00D60501" w:rsidRDefault="0046520E" w:rsidP="000D10A1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46520E" w:rsidRPr="00D60501" w:rsidRDefault="0046520E" w:rsidP="000D10A1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D60501">
        <w:rPr>
          <w:rFonts w:asciiTheme="minorHAnsi" w:hAnsiTheme="minorHAnsi" w:cstheme="minorHAnsi"/>
          <w:b/>
          <w:sz w:val="72"/>
          <w:szCs w:val="72"/>
        </w:rPr>
        <w:t>PROGRAM</w:t>
      </w:r>
    </w:p>
    <w:p w:rsidR="0046520E" w:rsidRPr="00D60501" w:rsidRDefault="000D10A1" w:rsidP="000D10A1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D60501">
        <w:rPr>
          <w:rFonts w:asciiTheme="minorHAnsi" w:hAnsiTheme="minorHAnsi" w:cstheme="minorHAnsi"/>
          <w:b/>
          <w:sz w:val="72"/>
          <w:szCs w:val="72"/>
        </w:rPr>
        <w:t>SZKOŁY PROMUJĄCEJ</w:t>
      </w:r>
      <w:r w:rsidR="0046520E" w:rsidRPr="00D60501">
        <w:rPr>
          <w:rFonts w:asciiTheme="minorHAnsi" w:hAnsiTheme="minorHAnsi" w:cstheme="minorHAnsi"/>
          <w:b/>
          <w:sz w:val="72"/>
          <w:szCs w:val="72"/>
        </w:rPr>
        <w:t xml:space="preserve"> ZDROWIE</w:t>
      </w:r>
    </w:p>
    <w:p w:rsidR="00EE6836" w:rsidRPr="00D60501" w:rsidRDefault="00EE6836" w:rsidP="000D10A1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46520E" w:rsidRPr="00D60501" w:rsidRDefault="00E56BD0" w:rsidP="000D10A1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D60501">
        <w:rPr>
          <w:rFonts w:asciiTheme="minorHAnsi" w:hAnsiTheme="minorHAnsi" w:cstheme="minorHAnsi"/>
          <w:b/>
          <w:sz w:val="72"/>
          <w:szCs w:val="72"/>
        </w:rPr>
        <w:t>na lata  2019</w:t>
      </w:r>
      <w:r w:rsidR="000D10A1" w:rsidRPr="00D60501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Pr="00D60501">
        <w:rPr>
          <w:rFonts w:asciiTheme="minorHAnsi" w:hAnsiTheme="minorHAnsi" w:cstheme="minorHAnsi"/>
          <w:b/>
          <w:sz w:val="72"/>
          <w:szCs w:val="72"/>
        </w:rPr>
        <w:t>-</w:t>
      </w:r>
      <w:r w:rsidR="000D10A1" w:rsidRPr="00D60501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Pr="00D60501">
        <w:rPr>
          <w:rFonts w:asciiTheme="minorHAnsi" w:hAnsiTheme="minorHAnsi" w:cstheme="minorHAnsi"/>
          <w:b/>
          <w:sz w:val="72"/>
          <w:szCs w:val="72"/>
        </w:rPr>
        <w:t>2021</w:t>
      </w:r>
    </w:p>
    <w:p w:rsidR="00963F22" w:rsidRPr="00D60501" w:rsidRDefault="00963F22">
      <w:pPr>
        <w:rPr>
          <w:rFonts w:asciiTheme="minorHAnsi" w:hAnsiTheme="minorHAnsi" w:cstheme="minorHAnsi"/>
        </w:rPr>
      </w:pPr>
    </w:p>
    <w:p w:rsidR="00963F22" w:rsidRPr="00D60501" w:rsidRDefault="00963F22"/>
    <w:p w:rsidR="00963F22" w:rsidRPr="00D60501" w:rsidRDefault="00963F22"/>
    <w:p w:rsidR="00963F22" w:rsidRPr="00D60501" w:rsidRDefault="00963F22"/>
    <w:p w:rsidR="00AF0575" w:rsidRPr="00D60501" w:rsidRDefault="00AF0575"/>
    <w:p w:rsidR="00AF0575" w:rsidRPr="00D60501" w:rsidRDefault="00AF0575"/>
    <w:p w:rsidR="00410169" w:rsidRPr="00D60501" w:rsidRDefault="00410169"/>
    <w:p w:rsidR="00410169" w:rsidRPr="00D60501" w:rsidRDefault="00410169"/>
    <w:p w:rsidR="00410169" w:rsidRPr="00D60501" w:rsidRDefault="00410169"/>
    <w:p w:rsidR="00410169" w:rsidRPr="00D60501" w:rsidRDefault="00410169"/>
    <w:p w:rsidR="00410169" w:rsidRPr="00D60501" w:rsidRDefault="00410169"/>
    <w:p w:rsidR="00AF0575" w:rsidRPr="00D60501" w:rsidRDefault="00AF0575"/>
    <w:p w:rsidR="00AF0575" w:rsidRPr="00D60501" w:rsidRDefault="00AF0575"/>
    <w:p w:rsidR="00AF0575" w:rsidRPr="00D60501" w:rsidRDefault="00AF0575" w:rsidP="00D6050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="Arial"/>
          <w:sz w:val="26"/>
          <w:szCs w:val="26"/>
        </w:rPr>
      </w:pPr>
      <w:r w:rsidRPr="00D60501">
        <w:rPr>
          <w:rFonts w:asciiTheme="minorHAnsi" w:hAnsiTheme="minorHAnsi" w:cs="Arial"/>
          <w:sz w:val="26"/>
          <w:szCs w:val="26"/>
        </w:rPr>
        <w:lastRenderedPageBreak/>
        <w:t>Szkoła od wielu lat podejmowała działania promującej zdrowie. Edukacja zdrowotna stanowiła ważny element programu nauczania i wychowania oraz szkolnego programu profilaktyki. Tematyka zdrowotna w szkole jest podstawowym prawem każdego dziecka. Dba</w:t>
      </w:r>
      <w:r w:rsidRPr="00D60501">
        <w:rPr>
          <w:rFonts w:asciiTheme="minorHAnsi" w:hAnsiTheme="minorHAnsi" w:cs="Arial"/>
          <w:sz w:val="26"/>
          <w:szCs w:val="26"/>
        </w:rPr>
        <w:softHyphen/>
        <w:t>łość o zdrowie uczniów, to jedno z zasadniczych zadań szkoły dążącej do pełnego i wszech</w:t>
      </w:r>
      <w:r w:rsidRPr="00D60501">
        <w:rPr>
          <w:rFonts w:asciiTheme="minorHAnsi" w:hAnsiTheme="minorHAnsi" w:cs="Arial"/>
          <w:sz w:val="26"/>
          <w:szCs w:val="26"/>
        </w:rPr>
        <w:softHyphen/>
        <w:t xml:space="preserve">stronnego rozwoju swoich wychowanków. </w:t>
      </w:r>
      <w:r w:rsidRPr="00D60501">
        <w:rPr>
          <w:rFonts w:asciiTheme="minorHAnsi" w:hAnsiTheme="minorHAnsi"/>
          <w:sz w:val="26"/>
          <w:szCs w:val="26"/>
        </w:rPr>
        <w:t xml:space="preserve">W ubiegłych latach realizowaliśmy na wszystkich poziomach ścieżkę prozdrowotną. Chętnie braliśmy aktywny udział w rządowych, unijnych i ogólnopolskich programach, projektach i kampaniach promujących zdrowy styl życia. Zdobyliśmy już wiele certyfikatów w zakresie promocji zdrowia, bezpieczeństwa i aktywności fizycznej. Działania te łączą nas z ideą szkół promujących zdrowie, dlatego postanowiliśmy się do nich przyłączyć. Zadania, których podjęła się nasza szkoła, wynikały z wnikliwej diagnozy środowiska. </w:t>
      </w:r>
      <w:r w:rsidRPr="00D60501">
        <w:rPr>
          <w:rFonts w:asciiTheme="minorHAnsi" w:hAnsiTheme="minorHAnsi" w:cs="Arial"/>
          <w:sz w:val="26"/>
          <w:szCs w:val="26"/>
        </w:rPr>
        <w:t xml:space="preserve">Na podstawie analizy dokumentacji i bezpośrednich obserwacji codziennego życia szkolnego zauważyliśmy zachowania, które należy zmienić. Staraliśmy się wdrażać właściwe nawyki odżywiania się wśród uczniów, nauczycieli </w:t>
      </w:r>
      <w:r w:rsidR="00D60501" w:rsidRPr="00D60501">
        <w:rPr>
          <w:rFonts w:asciiTheme="minorHAnsi" w:hAnsiTheme="minorHAnsi" w:cs="Arial"/>
          <w:sz w:val="26"/>
          <w:szCs w:val="26"/>
        </w:rPr>
        <w:br/>
      </w:r>
      <w:r w:rsidRPr="00D60501">
        <w:rPr>
          <w:rFonts w:asciiTheme="minorHAnsi" w:hAnsiTheme="minorHAnsi" w:cs="Arial"/>
          <w:sz w:val="26"/>
          <w:szCs w:val="26"/>
        </w:rPr>
        <w:t xml:space="preserve">i społeczności lokalnej, zachowania w toaletach, zachęcać do aktywnego wypoczynku w czasie wolnym, zapobiegać wadom postawy u dzieci, wpajać prawidłowe zasady zachowania i propagować działania profilaktyczne. Poprzez różne działania prozdrowotne możemy pochwalić się tytułami: </w:t>
      </w:r>
    </w:p>
    <w:p w:rsidR="00AF0575" w:rsidRPr="00D60501" w:rsidRDefault="00AF0575" w:rsidP="00AF0575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  <w:sz w:val="26"/>
          <w:szCs w:val="26"/>
        </w:rPr>
      </w:pPr>
      <w:r w:rsidRPr="00D60501">
        <w:rPr>
          <w:rFonts w:asciiTheme="minorHAnsi" w:hAnsiTheme="minorHAnsi" w:cs="Arial"/>
          <w:sz w:val="26"/>
          <w:szCs w:val="26"/>
        </w:rPr>
        <w:t>Bezpieczna Szkoła- Bezpieczny Uczeń</w:t>
      </w:r>
    </w:p>
    <w:p w:rsidR="00AF0575" w:rsidRPr="00D60501" w:rsidRDefault="00AF0575" w:rsidP="00AF0575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  <w:sz w:val="26"/>
          <w:szCs w:val="26"/>
        </w:rPr>
      </w:pPr>
      <w:r w:rsidRPr="00D60501">
        <w:rPr>
          <w:rFonts w:asciiTheme="minorHAnsi" w:hAnsiTheme="minorHAnsi" w:cs="Arial"/>
          <w:sz w:val="26"/>
          <w:szCs w:val="26"/>
        </w:rPr>
        <w:t>Szkoła w Ruchu</w:t>
      </w:r>
    </w:p>
    <w:p w:rsidR="00AF0575" w:rsidRPr="00D60501" w:rsidRDefault="00AF0575" w:rsidP="00AF0575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  <w:sz w:val="26"/>
          <w:szCs w:val="26"/>
        </w:rPr>
      </w:pPr>
      <w:r w:rsidRPr="00D60501">
        <w:rPr>
          <w:rFonts w:asciiTheme="minorHAnsi" w:hAnsiTheme="minorHAnsi" w:cs="Arial"/>
          <w:sz w:val="26"/>
          <w:szCs w:val="26"/>
        </w:rPr>
        <w:t>WF z klasą</w:t>
      </w:r>
    </w:p>
    <w:p w:rsidR="00AF0575" w:rsidRPr="00D60501" w:rsidRDefault="00AF0575" w:rsidP="00AF0575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  <w:sz w:val="26"/>
          <w:szCs w:val="26"/>
        </w:rPr>
      </w:pPr>
      <w:r w:rsidRPr="00D60501">
        <w:rPr>
          <w:rFonts w:asciiTheme="minorHAnsi" w:hAnsiTheme="minorHAnsi" w:cs="Arial"/>
          <w:sz w:val="26"/>
          <w:szCs w:val="26"/>
        </w:rPr>
        <w:t>Szkoła bez przemocy</w:t>
      </w:r>
    </w:p>
    <w:p w:rsidR="00AF0575" w:rsidRPr="00D60501" w:rsidRDefault="00AF0575" w:rsidP="00AF0575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  <w:sz w:val="26"/>
          <w:szCs w:val="26"/>
        </w:rPr>
      </w:pPr>
      <w:r w:rsidRPr="00D60501">
        <w:rPr>
          <w:rFonts w:asciiTheme="minorHAnsi" w:hAnsiTheme="minorHAnsi" w:cs="Arial"/>
          <w:sz w:val="26"/>
          <w:szCs w:val="26"/>
        </w:rPr>
        <w:t>Szkoła z klasą</w:t>
      </w:r>
    </w:p>
    <w:p w:rsidR="00AF0575" w:rsidRPr="00D60501" w:rsidRDefault="00AF0575" w:rsidP="00AF0575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  <w:sz w:val="26"/>
          <w:szCs w:val="26"/>
        </w:rPr>
      </w:pPr>
      <w:r w:rsidRPr="00D60501">
        <w:rPr>
          <w:rFonts w:asciiTheme="minorHAnsi" w:hAnsiTheme="minorHAnsi" w:cs="Arial"/>
          <w:sz w:val="26"/>
          <w:szCs w:val="26"/>
        </w:rPr>
        <w:t>Uczniowie z klasą</w:t>
      </w:r>
    </w:p>
    <w:p w:rsidR="00AF0575" w:rsidRPr="00D60501" w:rsidRDefault="00AF0575" w:rsidP="00AF0575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  <w:sz w:val="26"/>
          <w:szCs w:val="26"/>
        </w:rPr>
      </w:pPr>
      <w:r w:rsidRPr="00D60501">
        <w:rPr>
          <w:rFonts w:asciiTheme="minorHAnsi" w:hAnsiTheme="minorHAnsi" w:cs="Arial"/>
          <w:sz w:val="26"/>
          <w:szCs w:val="26"/>
        </w:rPr>
        <w:t>Nauczyciele z klasą</w:t>
      </w:r>
    </w:p>
    <w:p w:rsidR="00AF0575" w:rsidRPr="00D60501" w:rsidRDefault="00AF0575" w:rsidP="00AF0575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  <w:sz w:val="26"/>
          <w:szCs w:val="26"/>
        </w:rPr>
      </w:pPr>
      <w:r w:rsidRPr="00D60501">
        <w:rPr>
          <w:rFonts w:asciiTheme="minorHAnsi" w:hAnsiTheme="minorHAnsi" w:cs="Arial"/>
          <w:sz w:val="26"/>
          <w:szCs w:val="26"/>
        </w:rPr>
        <w:t>Akademia Misia Ratownika</w:t>
      </w:r>
    </w:p>
    <w:p w:rsidR="00AF0575" w:rsidRPr="00D60501" w:rsidRDefault="00AF0575" w:rsidP="00AF0575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="Arial"/>
          <w:sz w:val="26"/>
          <w:szCs w:val="26"/>
        </w:rPr>
      </w:pPr>
      <w:r w:rsidRPr="00D60501">
        <w:rPr>
          <w:rFonts w:asciiTheme="minorHAnsi" w:hAnsiTheme="minorHAnsi" w:cs="Arial"/>
          <w:sz w:val="26"/>
          <w:szCs w:val="26"/>
        </w:rPr>
        <w:t>Promujemy Sport</w:t>
      </w:r>
    </w:p>
    <w:p w:rsidR="00AF0575" w:rsidRPr="00D60501" w:rsidRDefault="00AF0575" w:rsidP="00AF0575">
      <w:pPr>
        <w:rPr>
          <w:sz w:val="26"/>
          <w:szCs w:val="26"/>
        </w:rPr>
      </w:pPr>
    </w:p>
    <w:p w:rsidR="000D10A1" w:rsidRPr="00D60501" w:rsidRDefault="000D10A1" w:rsidP="00F877B1">
      <w:pPr>
        <w:jc w:val="both"/>
        <w:rPr>
          <w:rFonts w:asciiTheme="minorHAnsi" w:hAnsiTheme="minorHAnsi" w:cstheme="minorHAnsi"/>
          <w:sz w:val="26"/>
          <w:szCs w:val="26"/>
        </w:rPr>
      </w:pPr>
      <w:r w:rsidRPr="00D60501">
        <w:rPr>
          <w:rFonts w:asciiTheme="minorHAnsi" w:hAnsiTheme="minorHAnsi" w:cstheme="minorHAnsi"/>
          <w:sz w:val="26"/>
          <w:szCs w:val="26"/>
        </w:rPr>
        <w:t xml:space="preserve">W sprawozdaniu końcowym zawarliśmy mocne i słabe strony placówki. Zostały sformułowane wnioski i rekomendacje. </w:t>
      </w:r>
      <w:r w:rsidR="00410169" w:rsidRPr="00D60501">
        <w:rPr>
          <w:rFonts w:asciiTheme="minorHAnsi" w:hAnsiTheme="minorHAnsi" w:cstheme="minorHAnsi"/>
          <w:sz w:val="26"/>
          <w:szCs w:val="26"/>
        </w:rPr>
        <w:t>W</w:t>
      </w:r>
      <w:r w:rsidRPr="00D60501">
        <w:rPr>
          <w:rFonts w:asciiTheme="minorHAnsi" w:hAnsiTheme="minorHAnsi" w:cstheme="minorHAnsi"/>
          <w:sz w:val="26"/>
          <w:szCs w:val="26"/>
        </w:rPr>
        <w:t xml:space="preserve"> dalszym ciągu będziemy podejmować działania i  zachęcać uczniów do właściwych wyborów i działań prozdrowotnych na terenie szkoły i poza szkołą:</w:t>
      </w:r>
    </w:p>
    <w:p w:rsidR="000D10A1" w:rsidRPr="00D60501" w:rsidRDefault="000D10A1" w:rsidP="00410169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60501">
        <w:rPr>
          <w:rFonts w:asciiTheme="minorHAnsi" w:hAnsiTheme="minorHAnsi" w:cstheme="minorHAnsi"/>
          <w:sz w:val="26"/>
          <w:szCs w:val="26"/>
        </w:rPr>
        <w:t xml:space="preserve">W dalszym ciągu dbać o czystość i porządek na terenie szkoły, </w:t>
      </w:r>
      <w:r w:rsidR="00410169" w:rsidRPr="00D60501">
        <w:rPr>
          <w:rFonts w:asciiTheme="minorHAnsi" w:hAnsiTheme="minorHAnsi" w:cstheme="minorHAnsi"/>
          <w:sz w:val="26"/>
          <w:szCs w:val="26"/>
        </w:rPr>
        <w:br/>
      </w:r>
      <w:r w:rsidRPr="00D60501">
        <w:rPr>
          <w:rFonts w:asciiTheme="minorHAnsi" w:hAnsiTheme="minorHAnsi" w:cstheme="minorHAnsi"/>
          <w:sz w:val="26"/>
          <w:szCs w:val="26"/>
        </w:rPr>
        <w:t>a w szczególności w sanitariatach szkolnych.</w:t>
      </w:r>
    </w:p>
    <w:p w:rsidR="000D10A1" w:rsidRPr="00D60501" w:rsidRDefault="000D10A1" w:rsidP="00410169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60501">
        <w:rPr>
          <w:rFonts w:asciiTheme="minorHAnsi" w:hAnsiTheme="minorHAnsi" w:cstheme="minorHAnsi"/>
          <w:sz w:val="26"/>
          <w:szCs w:val="26"/>
        </w:rPr>
        <w:t xml:space="preserve">Wykorzystywać potencjał chętnych rodziców w organizowaniu imprez </w:t>
      </w:r>
      <w:r w:rsidR="00410169" w:rsidRPr="00D60501">
        <w:rPr>
          <w:rFonts w:asciiTheme="minorHAnsi" w:hAnsiTheme="minorHAnsi" w:cstheme="minorHAnsi"/>
          <w:sz w:val="26"/>
          <w:szCs w:val="26"/>
        </w:rPr>
        <w:br/>
      </w:r>
      <w:r w:rsidRPr="00D60501">
        <w:rPr>
          <w:rFonts w:asciiTheme="minorHAnsi" w:hAnsiTheme="minorHAnsi" w:cstheme="minorHAnsi"/>
          <w:sz w:val="26"/>
          <w:szCs w:val="26"/>
        </w:rPr>
        <w:t>i przeprowadzaniu niektórych zajęć z edukacji prozdrowotnej.</w:t>
      </w:r>
    </w:p>
    <w:p w:rsidR="000D10A1" w:rsidRPr="00D60501" w:rsidRDefault="000D10A1" w:rsidP="00410169">
      <w:pPr>
        <w:numPr>
          <w:ilvl w:val="0"/>
          <w:numId w:val="22"/>
        </w:numPr>
        <w:jc w:val="both"/>
      </w:pPr>
      <w:r w:rsidRPr="00D60501">
        <w:rPr>
          <w:rFonts w:asciiTheme="minorHAnsi" w:hAnsiTheme="minorHAnsi" w:cstheme="minorHAnsi"/>
          <w:sz w:val="26"/>
          <w:szCs w:val="26"/>
        </w:rPr>
        <w:t>Zwracać uwagę uczniów na konieczność szacunku i kulturalnego zachowania uczniów wobec wszystkich pracowników szkoły.</w:t>
      </w:r>
      <w:r w:rsidR="00F877B1" w:rsidRPr="00D60501">
        <w:t xml:space="preserve"> </w:t>
      </w:r>
    </w:p>
    <w:p w:rsidR="00963F22" w:rsidRPr="00D60501" w:rsidRDefault="000D10A1" w:rsidP="00F877B1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D60501">
        <w:rPr>
          <w:rFonts w:asciiTheme="minorHAnsi" w:hAnsiTheme="minorHAnsi" w:cstheme="minorHAnsi"/>
          <w:sz w:val="26"/>
          <w:szCs w:val="26"/>
        </w:rPr>
        <w:t xml:space="preserve">Po przepracowaniu trzech lat i zrealizowaniu zadań wynikających z programu ubiegania się o tytuł  Szkoły Promującej Zdrowie  we  wrześniu </w:t>
      </w:r>
      <w:r w:rsidR="00F877B1" w:rsidRPr="00D60501">
        <w:rPr>
          <w:rFonts w:asciiTheme="minorHAnsi" w:hAnsiTheme="minorHAnsi" w:cstheme="minorHAnsi"/>
          <w:sz w:val="26"/>
          <w:szCs w:val="26"/>
        </w:rPr>
        <w:t xml:space="preserve">2018 roku </w:t>
      </w:r>
      <w:r w:rsidRPr="00D60501">
        <w:rPr>
          <w:rFonts w:asciiTheme="minorHAnsi" w:hAnsiTheme="minorHAnsi" w:cstheme="minorHAnsi"/>
          <w:sz w:val="26"/>
          <w:szCs w:val="26"/>
        </w:rPr>
        <w:t xml:space="preserve">szkoła otrzymała </w:t>
      </w:r>
      <w:r w:rsidRPr="00D60501">
        <w:rPr>
          <w:rFonts w:asciiTheme="minorHAnsi" w:hAnsiTheme="minorHAnsi" w:cstheme="minorHAnsi"/>
          <w:b/>
          <w:sz w:val="26"/>
          <w:szCs w:val="26"/>
        </w:rPr>
        <w:t xml:space="preserve">Wojewódzki Certyfikat Szkoły Promującej Zdrowie.  </w:t>
      </w:r>
    </w:p>
    <w:p w:rsidR="00F877B1" w:rsidRPr="00D60501" w:rsidRDefault="00F877B1" w:rsidP="00F877B1">
      <w:pPr>
        <w:jc w:val="both"/>
        <w:rPr>
          <w:rFonts w:asciiTheme="minorHAnsi" w:hAnsiTheme="minorHAnsi" w:cstheme="minorHAnsi"/>
          <w:sz w:val="26"/>
          <w:szCs w:val="26"/>
        </w:rPr>
      </w:pPr>
      <w:r w:rsidRPr="00D60501">
        <w:rPr>
          <w:rFonts w:asciiTheme="minorHAnsi" w:hAnsiTheme="minorHAnsi" w:cstheme="minorHAnsi"/>
          <w:sz w:val="26"/>
          <w:szCs w:val="26"/>
        </w:rPr>
        <w:lastRenderedPageBreak/>
        <w:t>Pragniemy kontynuować działania prozdrowotne w placówce, uczyć uczniów jak zdrowo żyć.</w:t>
      </w:r>
      <w:r w:rsidR="00D60501">
        <w:rPr>
          <w:rFonts w:asciiTheme="minorHAnsi" w:hAnsiTheme="minorHAnsi" w:cstheme="minorHAnsi"/>
          <w:sz w:val="26"/>
          <w:szCs w:val="26"/>
        </w:rPr>
        <w:t xml:space="preserve"> Naszym celem jest uzyskanie Krajowego Certyfikatu </w:t>
      </w:r>
      <w:r w:rsidR="00D60501" w:rsidRPr="00D60501">
        <w:rPr>
          <w:rFonts w:asciiTheme="minorHAnsi" w:hAnsiTheme="minorHAnsi" w:cstheme="minorHAnsi"/>
          <w:sz w:val="26"/>
          <w:szCs w:val="26"/>
        </w:rPr>
        <w:t xml:space="preserve">Szkoły Promującej Zdrowie.  </w:t>
      </w:r>
    </w:p>
    <w:p w:rsidR="00410169" w:rsidRPr="00D60501" w:rsidRDefault="00410169" w:rsidP="00D60501"/>
    <w:p w:rsidR="00410169" w:rsidRPr="00D60501" w:rsidRDefault="00410169" w:rsidP="0041016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60501">
        <w:rPr>
          <w:rFonts w:asciiTheme="minorHAnsi" w:hAnsiTheme="minorHAnsi" w:cstheme="minorHAnsi"/>
          <w:b/>
          <w:sz w:val="26"/>
          <w:szCs w:val="26"/>
        </w:rPr>
        <w:t>NASZ PROGRAM ZDROWEGO ŻYWIENIA</w:t>
      </w:r>
    </w:p>
    <w:p w:rsidR="00410169" w:rsidRPr="00D60501" w:rsidRDefault="00410169" w:rsidP="00410169">
      <w:pPr>
        <w:rPr>
          <w:rFonts w:asciiTheme="minorHAnsi" w:hAnsiTheme="minorHAnsi" w:cstheme="minorHAnsi"/>
          <w:sz w:val="26"/>
          <w:szCs w:val="26"/>
        </w:rPr>
      </w:pPr>
    </w:p>
    <w:p w:rsidR="00410169" w:rsidRPr="00D60501" w:rsidRDefault="00410169" w:rsidP="00D60501">
      <w:pPr>
        <w:jc w:val="both"/>
        <w:rPr>
          <w:sz w:val="26"/>
          <w:szCs w:val="26"/>
        </w:rPr>
      </w:pPr>
      <w:r w:rsidRPr="00D60501">
        <w:rPr>
          <w:rFonts w:asciiTheme="minorHAnsi" w:hAnsiTheme="minorHAnsi" w:cstheme="minorHAnsi"/>
          <w:sz w:val="26"/>
          <w:szCs w:val="26"/>
        </w:rPr>
        <w:t xml:space="preserve">W naszej szkole wszyscy nauczyciele uczą dzieci zdrowego odżywiania się. Jest to zapisane w Szkolnym  Programie Profilaktyczno - Wychowawczym. SP 1 należy do Sieci Szkół Promujących Zdrowie od 2018 roku. Już kilka lat temu rada pedagogiczna uznała za niezgodne z naszymi zasadami oferowanie niezdrowego jedzenia w sklepiku szkolnym. </w:t>
      </w:r>
      <w:r w:rsidR="00D60501" w:rsidRPr="00D60501">
        <w:rPr>
          <w:rFonts w:asciiTheme="minorHAnsi" w:hAnsiTheme="minorHAnsi" w:cstheme="minorHAnsi"/>
          <w:sz w:val="26"/>
          <w:szCs w:val="26"/>
        </w:rPr>
        <w:t>Została</w:t>
      </w:r>
      <w:r w:rsidRPr="00D60501">
        <w:rPr>
          <w:rFonts w:asciiTheme="minorHAnsi" w:hAnsiTheme="minorHAnsi" w:cstheme="minorHAnsi"/>
          <w:sz w:val="26"/>
          <w:szCs w:val="26"/>
        </w:rPr>
        <w:t xml:space="preserve"> ustalona lista produktów sprzedawanych dla uczniów. Zamiast tłustych chipsów ziemniaczanych można nabyć z suszonych owoców, zamiast coli – wodę mineralną i soki, ponadto wyroby z różnego rodzaju płatków zbożowych </w:t>
      </w:r>
      <w:r w:rsidR="00D60501" w:rsidRPr="00D60501">
        <w:rPr>
          <w:rFonts w:asciiTheme="minorHAnsi" w:hAnsiTheme="minorHAnsi" w:cstheme="minorHAnsi"/>
          <w:sz w:val="26"/>
          <w:szCs w:val="26"/>
        </w:rPr>
        <w:br/>
      </w:r>
      <w:r w:rsidRPr="00D60501">
        <w:rPr>
          <w:rFonts w:asciiTheme="minorHAnsi" w:hAnsiTheme="minorHAnsi" w:cstheme="minorHAnsi"/>
          <w:sz w:val="26"/>
          <w:szCs w:val="26"/>
        </w:rPr>
        <w:t xml:space="preserve">z owocami i miodem. Mamy też kanapki z wędliną, serami i warzywami. Sklepik oferujący takie produkty służy promocji zdrowia. Poza tym nasze dzieci piją mleko </w:t>
      </w:r>
      <w:r w:rsidR="00D60501" w:rsidRPr="00D60501">
        <w:rPr>
          <w:rFonts w:asciiTheme="minorHAnsi" w:hAnsiTheme="minorHAnsi" w:cstheme="minorHAnsi"/>
          <w:sz w:val="26"/>
          <w:szCs w:val="26"/>
        </w:rPr>
        <w:br/>
      </w:r>
      <w:r w:rsidRPr="00D60501">
        <w:rPr>
          <w:rFonts w:asciiTheme="minorHAnsi" w:hAnsiTheme="minorHAnsi" w:cstheme="minorHAnsi"/>
          <w:sz w:val="26"/>
          <w:szCs w:val="26"/>
        </w:rPr>
        <w:t xml:space="preserve">i jogurty. Jedzą na drugie śniadanie owoce i warzywa. Do dyspozycji maja szkolna stołówkę. W szkole każdy nauczyciel prowadzi edukację zdrowotną na swoich lekcjach wychowawczych według własnego programu wychowawczego. Uwzględnia założenia programu profilaktyczno - wychowawczego szkoły. Teoria na temat wychowania zdrowotnego, którą poznają nasze dzieci jest bardzo ważna, ale najważniejsze jest zastosowanie jej w praktyce. Dlatego często uczniowie robią sałatki warzywne i owocowe. Dzieci przynoszą warzywa i owoce, pomagają w przygotowaniu sałatek i koktajli. Pozwalamy sobie na coś słodkiego i np. na  klasową Wigilię czy andrzejki rodzice pieką pyszne ciasta. Uczniowie, szczególnie klasy młodsze  bardzo lubią, kiedy robione jest zdrowe jedzenie. </w:t>
      </w:r>
      <w:r w:rsidR="00D60501" w:rsidRPr="00D60501">
        <w:rPr>
          <w:rFonts w:asciiTheme="minorHAnsi" w:hAnsiTheme="minorHAnsi" w:cstheme="minorHAnsi"/>
          <w:sz w:val="26"/>
          <w:szCs w:val="26"/>
        </w:rPr>
        <w:t xml:space="preserve">Robione są zdjęcia, prezentacje, powstają prace plastyczne. </w:t>
      </w:r>
    </w:p>
    <w:p w:rsidR="00963F22" w:rsidRPr="00D60501" w:rsidRDefault="00963F22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2191"/>
        <w:gridCol w:w="3845"/>
        <w:gridCol w:w="1456"/>
        <w:gridCol w:w="1739"/>
      </w:tblGrid>
      <w:tr w:rsidR="00D60501" w:rsidRPr="00D60501" w:rsidTr="00D60501">
        <w:tc>
          <w:tcPr>
            <w:tcW w:w="981" w:type="dxa"/>
            <w:shd w:val="clear" w:color="auto" w:fill="auto"/>
          </w:tcPr>
          <w:p w:rsidR="00963F22" w:rsidRPr="00D60501" w:rsidRDefault="00963F22" w:rsidP="00557872">
            <w:pPr>
              <w:jc w:val="center"/>
              <w:rPr>
                <w:rFonts w:ascii="Calibri" w:hAnsi="Calibri" w:cs="Arial"/>
                <w:b/>
              </w:rPr>
            </w:pPr>
            <w:r w:rsidRPr="00D60501">
              <w:rPr>
                <w:rFonts w:ascii="Calibri" w:hAnsi="Calibri" w:cs="Arial"/>
                <w:b/>
              </w:rPr>
              <w:t>moduł</w:t>
            </w:r>
          </w:p>
          <w:p w:rsidR="00963F22" w:rsidRPr="00D60501" w:rsidRDefault="00963F22" w:rsidP="00557872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:rsidR="00963F22" w:rsidRPr="00D60501" w:rsidRDefault="00963F22" w:rsidP="00557872">
            <w:pPr>
              <w:jc w:val="center"/>
              <w:rPr>
                <w:rFonts w:ascii="Calibri" w:hAnsi="Calibri" w:cs="Arial"/>
                <w:b/>
              </w:rPr>
            </w:pPr>
            <w:r w:rsidRPr="00D60501">
              <w:rPr>
                <w:rFonts w:ascii="Calibri" w:hAnsi="Calibri" w:cs="Arial"/>
                <w:b/>
              </w:rPr>
              <w:t>zadanie</w:t>
            </w:r>
          </w:p>
        </w:tc>
        <w:tc>
          <w:tcPr>
            <w:tcW w:w="3891" w:type="dxa"/>
            <w:shd w:val="clear" w:color="auto" w:fill="auto"/>
          </w:tcPr>
          <w:p w:rsidR="00963F22" w:rsidRPr="00D60501" w:rsidRDefault="00963F22" w:rsidP="00557872">
            <w:pPr>
              <w:jc w:val="center"/>
              <w:rPr>
                <w:rFonts w:ascii="Calibri" w:hAnsi="Calibri" w:cs="Arial"/>
                <w:b/>
              </w:rPr>
            </w:pPr>
            <w:r w:rsidRPr="00D60501">
              <w:rPr>
                <w:rFonts w:ascii="Calibri" w:hAnsi="Calibri" w:cs="Arial"/>
                <w:b/>
              </w:rPr>
              <w:t>Sposób realizacji</w:t>
            </w:r>
          </w:p>
        </w:tc>
        <w:tc>
          <w:tcPr>
            <w:tcW w:w="1379" w:type="dxa"/>
            <w:shd w:val="clear" w:color="auto" w:fill="auto"/>
          </w:tcPr>
          <w:p w:rsidR="00963F22" w:rsidRPr="00D60501" w:rsidRDefault="00963F22" w:rsidP="00557872">
            <w:pPr>
              <w:jc w:val="center"/>
              <w:rPr>
                <w:rFonts w:ascii="Calibri" w:hAnsi="Calibri" w:cs="Arial"/>
                <w:b/>
              </w:rPr>
            </w:pPr>
            <w:r w:rsidRPr="00D60501">
              <w:rPr>
                <w:rFonts w:ascii="Calibri" w:hAnsi="Calibri" w:cs="Arial"/>
                <w:b/>
              </w:rPr>
              <w:t>terminy</w:t>
            </w:r>
          </w:p>
        </w:tc>
        <w:tc>
          <w:tcPr>
            <w:tcW w:w="1739" w:type="dxa"/>
            <w:shd w:val="clear" w:color="auto" w:fill="auto"/>
          </w:tcPr>
          <w:p w:rsidR="00963F22" w:rsidRPr="00D60501" w:rsidRDefault="00963F22" w:rsidP="0098001D">
            <w:pPr>
              <w:jc w:val="center"/>
              <w:rPr>
                <w:rFonts w:ascii="Calibri" w:hAnsi="Calibri" w:cs="Arial"/>
                <w:b/>
              </w:rPr>
            </w:pPr>
            <w:r w:rsidRPr="00D60501">
              <w:rPr>
                <w:rFonts w:ascii="Calibri" w:hAnsi="Calibri" w:cs="Arial"/>
                <w:b/>
              </w:rPr>
              <w:t>odpowiedzialni</w:t>
            </w:r>
          </w:p>
        </w:tc>
      </w:tr>
      <w:tr w:rsidR="00D60501" w:rsidRPr="00D60501" w:rsidTr="00D60501">
        <w:tc>
          <w:tcPr>
            <w:tcW w:w="981" w:type="dxa"/>
            <w:vMerge w:val="restart"/>
            <w:shd w:val="clear" w:color="auto" w:fill="auto"/>
            <w:textDirection w:val="btLr"/>
          </w:tcPr>
          <w:p w:rsidR="00963F22" w:rsidRPr="00D60501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>BEZPIECZEŃSTWO</w:t>
            </w:r>
          </w:p>
        </w:tc>
        <w:tc>
          <w:tcPr>
            <w:tcW w:w="2216" w:type="dxa"/>
            <w:shd w:val="clear" w:color="auto" w:fill="auto"/>
          </w:tcPr>
          <w:p w:rsidR="00963F22" w:rsidRPr="00D60501" w:rsidRDefault="00ED40B7" w:rsidP="0055787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Zagrożenia</w:t>
            </w:r>
            <w:r w:rsidR="00963F22" w:rsidRPr="00D60501">
              <w:rPr>
                <w:rFonts w:ascii="Calibri" w:hAnsi="Calibri" w:cs="Arial"/>
                <w:sz w:val="22"/>
                <w:szCs w:val="22"/>
              </w:rPr>
              <w:t xml:space="preserve"> jakie niesie korzystanie z komputera i Internetu – bezpieczeństwo w sieci.</w:t>
            </w:r>
          </w:p>
          <w:p w:rsidR="00440610" w:rsidRPr="00D60501" w:rsidRDefault="00440610" w:rsidP="00557872">
            <w:pPr>
              <w:rPr>
                <w:rFonts w:ascii="Calibri" w:hAnsi="Calibri" w:cs="Arial"/>
              </w:rPr>
            </w:pPr>
          </w:p>
          <w:p w:rsidR="00440610" w:rsidRPr="00D60501" w:rsidRDefault="00440610" w:rsidP="00557872">
            <w:pPr>
              <w:rPr>
                <w:rFonts w:ascii="Calibri" w:hAnsi="Calibri" w:cs="Arial"/>
              </w:rPr>
            </w:pPr>
          </w:p>
          <w:p w:rsidR="00963F22" w:rsidRPr="00D60501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3891" w:type="dxa"/>
            <w:shd w:val="clear" w:color="auto" w:fill="auto"/>
          </w:tcPr>
          <w:p w:rsidR="00440610" w:rsidRPr="00D60501" w:rsidRDefault="00963F22" w:rsidP="00284C33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„Bezpieczeństwo w </w:t>
            </w:r>
            <w:r w:rsidR="000E2667" w:rsidRPr="00D60501">
              <w:rPr>
                <w:rFonts w:ascii="Calibri" w:hAnsi="Calibri" w:cs="Arial"/>
                <w:sz w:val="22"/>
                <w:szCs w:val="22"/>
              </w:rPr>
              <w:t>s</w:t>
            </w:r>
            <w:r w:rsidRPr="00D60501">
              <w:rPr>
                <w:rFonts w:ascii="Calibri" w:hAnsi="Calibri" w:cs="Arial"/>
                <w:sz w:val="22"/>
                <w:szCs w:val="22"/>
              </w:rPr>
              <w:t>ieci”- zajęcia w klasach IV-</w:t>
            </w:r>
            <w:r w:rsidR="0046520E" w:rsidRPr="00D60501">
              <w:rPr>
                <w:rFonts w:ascii="Calibri" w:hAnsi="Calibri" w:cs="Arial"/>
                <w:sz w:val="22"/>
                <w:szCs w:val="22"/>
              </w:rPr>
              <w:t>V</w:t>
            </w:r>
            <w:r w:rsidR="00440610" w:rsidRPr="00D60501">
              <w:rPr>
                <w:rFonts w:ascii="Calibri" w:hAnsi="Calibri" w:cs="Arial"/>
                <w:sz w:val="22"/>
                <w:szCs w:val="22"/>
              </w:rPr>
              <w:t>I</w:t>
            </w:r>
            <w:r w:rsidR="00ED40B7" w:rsidRPr="00D60501">
              <w:rPr>
                <w:rFonts w:ascii="Calibri" w:hAnsi="Calibri" w:cs="Arial"/>
                <w:sz w:val="22"/>
                <w:szCs w:val="22"/>
              </w:rPr>
              <w:t>II</w:t>
            </w:r>
          </w:p>
          <w:p w:rsidR="00FC5485" w:rsidRPr="00D60501" w:rsidRDefault="00FC5485" w:rsidP="00440610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proofErr w:type="spellStart"/>
            <w:r w:rsidRPr="00D60501">
              <w:rPr>
                <w:rFonts w:ascii="Calibri" w:hAnsi="Calibri" w:cs="Arial"/>
                <w:sz w:val="22"/>
                <w:szCs w:val="22"/>
              </w:rPr>
              <w:t>cyberprzemoc</w:t>
            </w:r>
            <w:proofErr w:type="spellEnd"/>
          </w:p>
          <w:p w:rsidR="000E1426" w:rsidRPr="00D60501" w:rsidRDefault="00FC5485" w:rsidP="0082346B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proofErr w:type="spellStart"/>
            <w:r w:rsidRPr="00D60501">
              <w:rPr>
                <w:rFonts w:ascii="Calibri" w:hAnsi="Calibri" w:cs="Arial"/>
                <w:sz w:val="22"/>
                <w:szCs w:val="22"/>
              </w:rPr>
              <w:t>stalking</w:t>
            </w:r>
            <w:proofErr w:type="spellEnd"/>
          </w:p>
          <w:p w:rsidR="00963F22" w:rsidRPr="00D60501" w:rsidRDefault="000E1426" w:rsidP="0082346B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Helvetica"/>
                <w:sz w:val="22"/>
                <w:szCs w:val="22"/>
              </w:rPr>
              <w:t>Jak wykorzystać współczesne technologie dla rozwoju osobistego – debata klasy VI - VIII</w:t>
            </w:r>
          </w:p>
        </w:tc>
        <w:tc>
          <w:tcPr>
            <w:tcW w:w="1379" w:type="dxa"/>
            <w:shd w:val="clear" w:color="auto" w:fill="auto"/>
          </w:tcPr>
          <w:p w:rsidR="00963F22" w:rsidRPr="00D60501" w:rsidRDefault="00963F22" w:rsidP="0046520E">
            <w:pPr>
              <w:rPr>
                <w:rFonts w:ascii="Calibri" w:hAnsi="Calibri" w:cs="Arial"/>
              </w:rPr>
            </w:pPr>
          </w:p>
          <w:p w:rsidR="00963F22" w:rsidRPr="00D60501" w:rsidRDefault="00ED40B7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2019</w:t>
            </w:r>
            <w:r w:rsidR="00963F22" w:rsidRPr="00D60501">
              <w:rPr>
                <w:rFonts w:ascii="Calibri" w:hAnsi="Calibri" w:cs="Arial"/>
                <w:sz w:val="22"/>
                <w:szCs w:val="22"/>
              </w:rPr>
              <w:t xml:space="preserve"> -20</w:t>
            </w:r>
            <w:r w:rsidRPr="00D60501">
              <w:rPr>
                <w:rFonts w:ascii="Calibri" w:hAnsi="Calibri" w:cs="Arial"/>
                <w:sz w:val="22"/>
                <w:szCs w:val="22"/>
              </w:rPr>
              <w:t>21</w:t>
            </w:r>
          </w:p>
          <w:p w:rsidR="000E1426" w:rsidRPr="00D60501" w:rsidRDefault="000E1426" w:rsidP="0098001D">
            <w:pPr>
              <w:jc w:val="center"/>
              <w:rPr>
                <w:rFonts w:ascii="Calibri" w:hAnsi="Calibri" w:cs="Arial"/>
              </w:rPr>
            </w:pPr>
          </w:p>
          <w:p w:rsidR="000E1426" w:rsidRPr="00D60501" w:rsidRDefault="000E1426" w:rsidP="0098001D">
            <w:pPr>
              <w:jc w:val="center"/>
              <w:rPr>
                <w:rFonts w:ascii="Calibri" w:hAnsi="Calibri" w:cs="Arial"/>
              </w:rPr>
            </w:pPr>
          </w:p>
          <w:p w:rsidR="000E1426" w:rsidRPr="00D60501" w:rsidRDefault="000E1426" w:rsidP="0098001D">
            <w:pPr>
              <w:jc w:val="center"/>
              <w:rPr>
                <w:rFonts w:ascii="Calibri" w:hAnsi="Calibri" w:cs="Arial"/>
              </w:rPr>
            </w:pPr>
          </w:p>
          <w:p w:rsidR="000E1426" w:rsidRPr="00D60501" w:rsidRDefault="000E1426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2020</w:t>
            </w:r>
          </w:p>
        </w:tc>
        <w:tc>
          <w:tcPr>
            <w:tcW w:w="1739" w:type="dxa"/>
            <w:shd w:val="clear" w:color="auto" w:fill="auto"/>
          </w:tcPr>
          <w:p w:rsidR="00963F22" w:rsidRPr="00D60501" w:rsidRDefault="00963F22" w:rsidP="0098001D">
            <w:pPr>
              <w:jc w:val="center"/>
              <w:rPr>
                <w:rFonts w:ascii="Calibri" w:hAnsi="Calibri" w:cs="Arial"/>
              </w:rPr>
            </w:pPr>
          </w:p>
          <w:p w:rsidR="00443701" w:rsidRPr="00D60501" w:rsidRDefault="00443701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J. </w:t>
            </w:r>
            <w:proofErr w:type="spellStart"/>
            <w:r w:rsidRPr="00D60501">
              <w:rPr>
                <w:rFonts w:ascii="Calibri" w:hAnsi="Calibri" w:cs="Arial"/>
                <w:sz w:val="22"/>
                <w:szCs w:val="22"/>
              </w:rPr>
              <w:t>Luciszewska</w:t>
            </w:r>
            <w:proofErr w:type="spellEnd"/>
          </w:p>
          <w:p w:rsidR="00ED40B7" w:rsidRPr="00D60501" w:rsidRDefault="00ED40B7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A. Mielcarek</w:t>
            </w:r>
          </w:p>
        </w:tc>
      </w:tr>
      <w:tr w:rsidR="00D60501" w:rsidRPr="00D60501" w:rsidTr="00D60501">
        <w:tc>
          <w:tcPr>
            <w:tcW w:w="981" w:type="dxa"/>
            <w:vMerge/>
            <w:shd w:val="clear" w:color="auto" w:fill="auto"/>
            <w:textDirection w:val="btLr"/>
          </w:tcPr>
          <w:p w:rsidR="00963F22" w:rsidRPr="00D60501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963F22" w:rsidRPr="00D60501" w:rsidRDefault="00996567" w:rsidP="0055787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Jestem bezpieczny</w:t>
            </w:r>
            <w:r w:rsidR="00963F22" w:rsidRPr="00D6050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E6836" w:rsidRPr="00D60501">
              <w:rPr>
                <w:rFonts w:ascii="Calibri" w:hAnsi="Calibri" w:cs="Arial"/>
                <w:sz w:val="22"/>
                <w:szCs w:val="22"/>
              </w:rPr>
              <w:t xml:space="preserve">– dbam o swoje bezpieczeństwo </w:t>
            </w:r>
            <w:r w:rsidR="00963F22" w:rsidRPr="00D60501">
              <w:rPr>
                <w:rFonts w:ascii="Calibri" w:hAnsi="Calibri" w:cs="Arial"/>
                <w:sz w:val="22"/>
                <w:szCs w:val="22"/>
              </w:rPr>
              <w:t>w domu</w:t>
            </w:r>
            <w:r w:rsidR="00EE6836" w:rsidRPr="00D60501">
              <w:rPr>
                <w:rFonts w:ascii="Calibri" w:hAnsi="Calibri" w:cs="Arial"/>
                <w:sz w:val="22"/>
                <w:szCs w:val="22"/>
              </w:rPr>
              <w:t>, w drodze do</w:t>
            </w:r>
            <w:r w:rsidR="0098001D" w:rsidRPr="00D60501">
              <w:rPr>
                <w:rFonts w:ascii="Calibri" w:hAnsi="Calibri" w:cs="Arial"/>
                <w:sz w:val="22"/>
                <w:szCs w:val="22"/>
              </w:rPr>
              <w:t xml:space="preserve"> szkoły</w:t>
            </w:r>
            <w:r w:rsidR="0098001D" w:rsidRPr="00D60501">
              <w:rPr>
                <w:rFonts w:ascii="Calibri" w:hAnsi="Calibri" w:cs="Arial"/>
                <w:sz w:val="22"/>
                <w:szCs w:val="22"/>
              </w:rPr>
              <w:br/>
            </w:r>
            <w:r w:rsidR="00EE6836" w:rsidRPr="00D60501">
              <w:rPr>
                <w:rFonts w:ascii="Calibri" w:hAnsi="Calibri" w:cs="Arial"/>
                <w:sz w:val="22"/>
                <w:szCs w:val="22"/>
              </w:rPr>
              <w:lastRenderedPageBreak/>
              <w:t xml:space="preserve">i </w:t>
            </w:r>
            <w:r w:rsidR="00963F22" w:rsidRPr="00D60501">
              <w:rPr>
                <w:rFonts w:ascii="Calibri" w:hAnsi="Calibri" w:cs="Arial"/>
                <w:sz w:val="22"/>
                <w:szCs w:val="22"/>
              </w:rPr>
              <w:t>miejsca</w:t>
            </w:r>
            <w:r w:rsidR="00EE6836" w:rsidRPr="00D60501">
              <w:rPr>
                <w:rFonts w:ascii="Calibri" w:hAnsi="Calibri" w:cs="Arial"/>
                <w:sz w:val="22"/>
                <w:szCs w:val="22"/>
              </w:rPr>
              <w:t>ch</w:t>
            </w:r>
            <w:r w:rsidR="00963F22" w:rsidRPr="00D60501">
              <w:rPr>
                <w:rFonts w:ascii="Calibri" w:hAnsi="Calibri" w:cs="Arial"/>
                <w:sz w:val="22"/>
                <w:szCs w:val="22"/>
              </w:rPr>
              <w:t xml:space="preserve"> użyteczności publicznej</w:t>
            </w:r>
          </w:p>
          <w:p w:rsidR="00963F22" w:rsidRPr="00D60501" w:rsidRDefault="00963F22" w:rsidP="00557872">
            <w:pPr>
              <w:rPr>
                <w:rFonts w:ascii="Calibri" w:hAnsi="Calibri" w:cs="Arial"/>
              </w:rPr>
            </w:pPr>
          </w:p>
          <w:p w:rsidR="00963F22" w:rsidRPr="00D60501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3891" w:type="dxa"/>
            <w:shd w:val="clear" w:color="auto" w:fill="auto"/>
          </w:tcPr>
          <w:p w:rsidR="00963F22" w:rsidRPr="00D60501" w:rsidRDefault="00963F22" w:rsidP="00557872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lastRenderedPageBreak/>
              <w:t>Bezpieczna droga do i ze szkoły - pogadanka</w:t>
            </w:r>
          </w:p>
          <w:p w:rsidR="00963F22" w:rsidRPr="00D60501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Korzystanie ze środków komunikacji pu</w:t>
            </w:r>
            <w:r w:rsidR="00996567" w:rsidRPr="00D60501">
              <w:rPr>
                <w:rFonts w:ascii="Calibri" w:hAnsi="Calibri" w:cs="Arial"/>
                <w:sz w:val="22"/>
                <w:szCs w:val="22"/>
              </w:rPr>
              <w:t>blicznej</w:t>
            </w:r>
            <w:r w:rsidR="0098001D" w:rsidRPr="00D6050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96567" w:rsidRPr="00D60501">
              <w:rPr>
                <w:rFonts w:ascii="Calibri" w:hAnsi="Calibri" w:cs="Arial"/>
                <w:sz w:val="22"/>
                <w:szCs w:val="22"/>
              </w:rPr>
              <w:t>- zajęcia w klasach I-V</w:t>
            </w:r>
          </w:p>
          <w:p w:rsidR="00963F22" w:rsidRPr="00D60501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lastRenderedPageBreak/>
              <w:t>Udział w programie ,,Odblaskowa klasa”</w:t>
            </w:r>
          </w:p>
          <w:p w:rsidR="00963F22" w:rsidRPr="00D60501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Spotkanie z ratownikiem wodnym </w:t>
            </w:r>
          </w:p>
          <w:p w:rsidR="0098001D" w:rsidRPr="00D60501" w:rsidRDefault="00963F22" w:rsidP="00D60501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Spotkanie z policjantem </w:t>
            </w:r>
            <w:r w:rsidR="0098001D" w:rsidRPr="00D60501">
              <w:rPr>
                <w:rFonts w:ascii="Calibri" w:hAnsi="Calibri" w:cs="Arial"/>
                <w:sz w:val="22"/>
                <w:szCs w:val="22"/>
              </w:rPr>
              <w:t>z PKP</w:t>
            </w:r>
          </w:p>
          <w:p w:rsidR="0098001D" w:rsidRPr="00D60501" w:rsidRDefault="0098001D" w:rsidP="0098001D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Spotkanie ze strażakiem z PKSP</w:t>
            </w:r>
          </w:p>
          <w:p w:rsidR="00A0736E" w:rsidRPr="00F04C90" w:rsidRDefault="0098001D" w:rsidP="0098001D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Kurs  - </w:t>
            </w:r>
            <w:r w:rsidR="00963F22" w:rsidRPr="00D60501">
              <w:rPr>
                <w:rFonts w:ascii="Calibri" w:hAnsi="Calibri" w:cs="Arial"/>
                <w:sz w:val="22"/>
                <w:szCs w:val="22"/>
              </w:rPr>
              <w:t>Karta rowerowa</w:t>
            </w:r>
            <w:r w:rsidR="00FC5485" w:rsidRPr="00D6050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F04C90" w:rsidRPr="00C46E01" w:rsidRDefault="00F04C90" w:rsidP="00F04C90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Realizacja </w:t>
            </w:r>
            <w:r w:rsidRPr="00245C12">
              <w:rPr>
                <w:rFonts w:ascii="Calibri" w:hAnsi="Calibri" w:cs="Arial"/>
                <w:sz w:val="22"/>
                <w:szCs w:val="22"/>
              </w:rPr>
              <w:t>programu ”</w:t>
            </w:r>
            <w:r w:rsidRPr="00245C12">
              <w:rPr>
                <w:rFonts w:asciiTheme="minorHAnsi" w:hAnsiTheme="minorHAnsi" w:cstheme="minorHAnsi"/>
                <w:sz w:val="22"/>
                <w:szCs w:val="22"/>
              </w:rPr>
              <w:t>Ratujemy I Uczymy Ratować” – pokaz udzielania pierwszej pomocy</w:t>
            </w:r>
          </w:p>
          <w:p w:rsidR="00C46E01" w:rsidRPr="00786DC9" w:rsidRDefault="00C46E01" w:rsidP="00F04C90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Moje bezpieczne osiedle - makieta</w:t>
            </w:r>
          </w:p>
          <w:p w:rsidR="00786DC9" w:rsidRPr="00D60501" w:rsidRDefault="00786DC9" w:rsidP="00F04C90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Bezpieczeństwo podczas ferii  i wakacji</w:t>
            </w:r>
          </w:p>
        </w:tc>
        <w:tc>
          <w:tcPr>
            <w:tcW w:w="1379" w:type="dxa"/>
            <w:shd w:val="clear" w:color="auto" w:fill="auto"/>
          </w:tcPr>
          <w:p w:rsidR="00963F22" w:rsidRPr="00D60501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D60501" w:rsidRDefault="0098001D" w:rsidP="00557872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  2019 -2021</w:t>
            </w:r>
          </w:p>
        </w:tc>
        <w:tc>
          <w:tcPr>
            <w:tcW w:w="1739" w:type="dxa"/>
            <w:shd w:val="clear" w:color="auto" w:fill="auto"/>
          </w:tcPr>
          <w:p w:rsidR="0098001D" w:rsidRPr="00D60501" w:rsidRDefault="0098001D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994662" w:rsidRPr="00D60501" w:rsidRDefault="0098001D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wychowawcy</w:t>
            </w:r>
          </w:p>
          <w:p w:rsidR="00994662" w:rsidRPr="00D60501" w:rsidRDefault="00994662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98001D" w:rsidRPr="00D60501" w:rsidRDefault="0098001D" w:rsidP="0098001D">
            <w:pPr>
              <w:spacing w:line="276" w:lineRule="auto"/>
              <w:rPr>
                <w:rFonts w:ascii="Calibri" w:hAnsi="Calibri" w:cs="Arial"/>
              </w:rPr>
            </w:pPr>
          </w:p>
          <w:p w:rsidR="0098001D" w:rsidRPr="00D60501" w:rsidRDefault="0098001D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lastRenderedPageBreak/>
              <w:t>n-le w - f</w:t>
            </w:r>
          </w:p>
          <w:p w:rsidR="0098001D" w:rsidRPr="00D60501" w:rsidRDefault="0098001D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pedagog</w:t>
            </w:r>
          </w:p>
          <w:p w:rsidR="0098001D" w:rsidRPr="00D60501" w:rsidRDefault="0098001D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n-le techniki</w:t>
            </w:r>
          </w:p>
          <w:p w:rsidR="00994662" w:rsidRDefault="00994662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F04C90" w:rsidRDefault="00F04C90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F04C90" w:rsidRDefault="00F04C90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F04C90" w:rsidRDefault="00F04C90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n-l </w:t>
            </w:r>
            <w:proofErr w:type="spellStart"/>
            <w:r>
              <w:rPr>
                <w:rFonts w:ascii="Calibri" w:hAnsi="Calibri" w:cs="Arial"/>
              </w:rPr>
              <w:t>edb</w:t>
            </w:r>
            <w:proofErr w:type="spellEnd"/>
          </w:p>
          <w:p w:rsidR="00786DC9" w:rsidRDefault="00786DC9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C46E01" w:rsidRPr="00C46E01" w:rsidRDefault="00C46E01" w:rsidP="0098001D">
            <w:pPr>
              <w:spacing w:line="276" w:lineRule="auto"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n-le techniki</w:t>
            </w:r>
          </w:p>
          <w:p w:rsidR="00786DC9" w:rsidRPr="00786DC9" w:rsidRDefault="00786DC9" w:rsidP="00C46E01">
            <w:pPr>
              <w:spacing w:line="276" w:lineRule="auto"/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wychowawcy n-le w</w:t>
            </w:r>
            <w:r w:rsidR="00C46E01">
              <w:rPr>
                <w:rFonts w:ascii="Calibri" w:hAnsi="Calibri" w:cs="Arial"/>
                <w:color w:val="FF0000"/>
              </w:rPr>
              <w:t>-</w:t>
            </w:r>
            <w:r>
              <w:rPr>
                <w:rFonts w:ascii="Calibri" w:hAnsi="Calibri" w:cs="Arial"/>
                <w:color w:val="FF0000"/>
              </w:rPr>
              <w:t>f</w:t>
            </w:r>
            <w:bookmarkStart w:id="0" w:name="_GoBack"/>
            <w:bookmarkEnd w:id="0"/>
          </w:p>
        </w:tc>
      </w:tr>
      <w:tr w:rsidR="00D60501" w:rsidRPr="00D60501" w:rsidTr="00D60501">
        <w:tc>
          <w:tcPr>
            <w:tcW w:w="981" w:type="dxa"/>
            <w:vMerge/>
            <w:shd w:val="clear" w:color="auto" w:fill="auto"/>
            <w:textDirection w:val="btLr"/>
          </w:tcPr>
          <w:p w:rsidR="00963F22" w:rsidRPr="00D60501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963F22" w:rsidRPr="00D60501" w:rsidRDefault="00963F22" w:rsidP="0055787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Zachowanie </w:t>
            </w:r>
            <w:r w:rsidR="00996567" w:rsidRPr="00D60501">
              <w:rPr>
                <w:rFonts w:ascii="Calibri" w:hAnsi="Calibri" w:cs="Arial"/>
                <w:sz w:val="22"/>
                <w:szCs w:val="22"/>
              </w:rPr>
              <w:t xml:space="preserve">się </w:t>
            </w:r>
            <w:r w:rsidRPr="00D60501">
              <w:rPr>
                <w:rFonts w:ascii="Calibri" w:hAnsi="Calibri" w:cs="Arial"/>
                <w:sz w:val="22"/>
                <w:szCs w:val="22"/>
              </w:rPr>
              <w:t xml:space="preserve">podczas </w:t>
            </w:r>
            <w:r w:rsidR="00996567" w:rsidRPr="00D60501">
              <w:rPr>
                <w:rFonts w:ascii="Calibri" w:hAnsi="Calibri" w:cs="Arial"/>
                <w:sz w:val="22"/>
                <w:szCs w:val="22"/>
              </w:rPr>
              <w:t>zagrożenia</w:t>
            </w:r>
          </w:p>
          <w:p w:rsidR="00963F22" w:rsidRPr="00D60501" w:rsidRDefault="00963F22" w:rsidP="00557872">
            <w:pPr>
              <w:rPr>
                <w:rFonts w:ascii="Calibri" w:hAnsi="Calibri" w:cs="Arial"/>
              </w:rPr>
            </w:pPr>
          </w:p>
          <w:p w:rsidR="00963F22" w:rsidRPr="00D60501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3891" w:type="dxa"/>
            <w:shd w:val="clear" w:color="auto" w:fill="auto"/>
          </w:tcPr>
          <w:p w:rsidR="00963F22" w:rsidRPr="00D60501" w:rsidRDefault="00963F22" w:rsidP="00996567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Alarm przeciwpożarowy</w:t>
            </w:r>
          </w:p>
          <w:p w:rsidR="00996567" w:rsidRPr="00D60501" w:rsidRDefault="00996567" w:rsidP="00996567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Alarm  - wtargnięcie napastnika</w:t>
            </w:r>
          </w:p>
          <w:p w:rsidR="00963F22" w:rsidRPr="00D60501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Ćwiczenia ewakuacyjne podczas różnych wydarzeń szkolnych</w:t>
            </w:r>
          </w:p>
          <w:p w:rsidR="00A0736E" w:rsidRPr="00D60501" w:rsidRDefault="00A0736E" w:rsidP="00A0736E">
            <w:pPr>
              <w:ind w:left="360"/>
              <w:rPr>
                <w:rFonts w:ascii="Calibri" w:hAnsi="Calibri" w:cs="Arial"/>
              </w:rPr>
            </w:pPr>
          </w:p>
        </w:tc>
        <w:tc>
          <w:tcPr>
            <w:tcW w:w="1379" w:type="dxa"/>
            <w:shd w:val="clear" w:color="auto" w:fill="auto"/>
          </w:tcPr>
          <w:p w:rsidR="00D60501" w:rsidRPr="00D60501" w:rsidRDefault="00996567" w:rsidP="00D60501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IX</w:t>
            </w:r>
          </w:p>
          <w:p w:rsidR="00D60501" w:rsidRPr="00D60501" w:rsidRDefault="00D60501" w:rsidP="00D60501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V</w:t>
            </w:r>
          </w:p>
          <w:p w:rsidR="00963F22" w:rsidRPr="00D60501" w:rsidRDefault="00996567" w:rsidP="00557872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2019 -2021</w:t>
            </w:r>
          </w:p>
        </w:tc>
        <w:tc>
          <w:tcPr>
            <w:tcW w:w="1739" w:type="dxa"/>
            <w:shd w:val="clear" w:color="auto" w:fill="auto"/>
          </w:tcPr>
          <w:p w:rsidR="00A0736E" w:rsidRPr="00D60501" w:rsidRDefault="00A0736E" w:rsidP="0098001D">
            <w:pPr>
              <w:jc w:val="center"/>
              <w:rPr>
                <w:rFonts w:ascii="Calibri" w:hAnsi="Calibri" w:cs="Arial"/>
              </w:rPr>
            </w:pPr>
          </w:p>
          <w:p w:rsidR="00996567" w:rsidRPr="00D60501" w:rsidRDefault="00996567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>Dyrektor</w:t>
            </w:r>
          </w:p>
          <w:p w:rsidR="00A0736E" w:rsidRPr="00D60501" w:rsidRDefault="00996567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Koordynator bhp</w:t>
            </w:r>
          </w:p>
        </w:tc>
      </w:tr>
      <w:tr w:rsidR="00D60501" w:rsidRPr="00D60501" w:rsidTr="00D60501">
        <w:tc>
          <w:tcPr>
            <w:tcW w:w="981" w:type="dxa"/>
            <w:shd w:val="clear" w:color="auto" w:fill="auto"/>
            <w:textDirection w:val="btLr"/>
          </w:tcPr>
          <w:p w:rsidR="00963F22" w:rsidRPr="00D60501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ZACHOWANIA PROEKOLOGICZNE</w:t>
            </w:r>
          </w:p>
        </w:tc>
        <w:tc>
          <w:tcPr>
            <w:tcW w:w="2216" w:type="dxa"/>
            <w:shd w:val="clear" w:color="auto" w:fill="auto"/>
          </w:tcPr>
          <w:p w:rsidR="00AC1416" w:rsidRPr="00D60501" w:rsidRDefault="000E2667" w:rsidP="0055787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„Czysta Ziemia – Czysta Planeta” </w:t>
            </w:r>
          </w:p>
          <w:p w:rsidR="00963F22" w:rsidRPr="00D60501" w:rsidRDefault="00963F22" w:rsidP="00557872">
            <w:pPr>
              <w:rPr>
                <w:rFonts w:ascii="Calibri" w:hAnsi="Calibri" w:cs="Arial"/>
              </w:rPr>
            </w:pPr>
          </w:p>
          <w:p w:rsidR="00963F22" w:rsidRPr="00D60501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3891" w:type="dxa"/>
            <w:shd w:val="clear" w:color="auto" w:fill="auto"/>
          </w:tcPr>
          <w:p w:rsidR="00786DC9" w:rsidRPr="00786DC9" w:rsidRDefault="00786DC9" w:rsidP="00557872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FF0000"/>
              </w:rPr>
              <w:t>Akcja „Sprzątanie Świata”</w:t>
            </w:r>
          </w:p>
          <w:p w:rsidR="00963F22" w:rsidRPr="00D60501" w:rsidRDefault="00963F22" w:rsidP="00557872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Dz</w:t>
            </w:r>
            <w:r w:rsidR="003B31AB" w:rsidRPr="00D60501">
              <w:rPr>
                <w:rFonts w:ascii="Calibri" w:hAnsi="Calibri" w:cs="Arial"/>
                <w:sz w:val="22"/>
                <w:szCs w:val="22"/>
              </w:rPr>
              <w:t xml:space="preserve">ień Ziemi </w:t>
            </w:r>
          </w:p>
          <w:p w:rsidR="0098001D" w:rsidRPr="00D60501" w:rsidRDefault="0098001D" w:rsidP="00557872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Światowy Dzień Wody</w:t>
            </w:r>
          </w:p>
          <w:p w:rsidR="0098001D" w:rsidRPr="00D60501" w:rsidRDefault="0098001D" w:rsidP="00557872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>Światowy Dzień Zdrowia</w:t>
            </w:r>
          </w:p>
          <w:p w:rsidR="00557872" w:rsidRPr="00D60501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Dbamy o zieleń wokół naszej szkoły</w:t>
            </w:r>
          </w:p>
          <w:p w:rsidR="00BD038D" w:rsidRPr="00D60501" w:rsidRDefault="00BD038D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>Realizacja podstawy programowej</w:t>
            </w:r>
          </w:p>
          <w:p w:rsidR="00557872" w:rsidRPr="00D60501" w:rsidRDefault="00BD038D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 xml:space="preserve">Zakładanie „ogródków” w salach </w:t>
            </w:r>
          </w:p>
          <w:p w:rsidR="000E2667" w:rsidRDefault="000E2667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 xml:space="preserve">Zbiórka </w:t>
            </w:r>
            <w:proofErr w:type="spellStart"/>
            <w:r w:rsidRPr="00D60501">
              <w:rPr>
                <w:rFonts w:ascii="Calibri" w:hAnsi="Calibri" w:cs="Arial"/>
              </w:rPr>
              <w:t>elektrośmieci</w:t>
            </w:r>
            <w:proofErr w:type="spellEnd"/>
          </w:p>
          <w:p w:rsidR="00A3326D" w:rsidRPr="00D60501" w:rsidRDefault="00A3326D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FF0000"/>
              </w:rPr>
              <w:t>Projekty edukacyjne o tematyce ekologicznej</w:t>
            </w:r>
          </w:p>
          <w:p w:rsidR="00557872" w:rsidRPr="00D60501" w:rsidRDefault="00557872" w:rsidP="00557872">
            <w:pPr>
              <w:rPr>
                <w:rFonts w:ascii="Calibri" w:hAnsi="Calibri" w:cs="Arial"/>
              </w:rPr>
            </w:pPr>
          </w:p>
        </w:tc>
        <w:tc>
          <w:tcPr>
            <w:tcW w:w="1379" w:type="dxa"/>
            <w:shd w:val="clear" w:color="auto" w:fill="auto"/>
          </w:tcPr>
          <w:p w:rsidR="00963F22" w:rsidRPr="00D60501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D60501" w:rsidRDefault="0098001D" w:rsidP="00557872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2019 -2021</w:t>
            </w:r>
          </w:p>
        </w:tc>
        <w:tc>
          <w:tcPr>
            <w:tcW w:w="1739" w:type="dxa"/>
            <w:shd w:val="clear" w:color="auto" w:fill="auto"/>
          </w:tcPr>
          <w:p w:rsidR="00786DC9" w:rsidRPr="00786DC9" w:rsidRDefault="00786DC9" w:rsidP="00022C44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786DC9">
              <w:rPr>
                <w:rFonts w:ascii="Calibri" w:hAnsi="Calibri" w:cs="Arial"/>
                <w:color w:val="FF0000"/>
                <w:sz w:val="22"/>
                <w:szCs w:val="22"/>
              </w:rPr>
              <w:t xml:space="preserve">Wychowawcy </w:t>
            </w:r>
          </w:p>
          <w:p w:rsidR="00963F22" w:rsidRPr="00D60501" w:rsidRDefault="00BD038D" w:rsidP="00022C44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N – l</w:t>
            </w:r>
          </w:p>
          <w:p w:rsidR="00BD038D" w:rsidRPr="00D60501" w:rsidRDefault="00BD038D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przyrody i biologii</w:t>
            </w:r>
          </w:p>
          <w:p w:rsidR="00BD038D" w:rsidRPr="00D60501" w:rsidRDefault="00BD038D" w:rsidP="0098001D">
            <w:pPr>
              <w:jc w:val="center"/>
              <w:rPr>
                <w:rFonts w:ascii="Calibri" w:hAnsi="Calibri" w:cs="Arial"/>
              </w:rPr>
            </w:pPr>
          </w:p>
          <w:p w:rsidR="00BD038D" w:rsidRPr="00D60501" w:rsidRDefault="00BD038D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wychowawcy I </w:t>
            </w:r>
            <w:r w:rsidR="000E2667" w:rsidRPr="00D60501">
              <w:rPr>
                <w:rFonts w:ascii="Calibri" w:hAnsi="Calibri" w:cs="Arial"/>
                <w:sz w:val="22"/>
                <w:szCs w:val="22"/>
              </w:rPr>
              <w:t>–</w:t>
            </w:r>
            <w:r w:rsidRPr="00D60501">
              <w:rPr>
                <w:rFonts w:ascii="Calibri" w:hAnsi="Calibri" w:cs="Arial"/>
                <w:sz w:val="22"/>
                <w:szCs w:val="22"/>
              </w:rPr>
              <w:t xml:space="preserve"> III</w:t>
            </w:r>
          </w:p>
          <w:p w:rsidR="000E2667" w:rsidRPr="00D60501" w:rsidRDefault="000E2667" w:rsidP="0098001D">
            <w:pPr>
              <w:jc w:val="center"/>
              <w:rPr>
                <w:rFonts w:ascii="Calibri" w:hAnsi="Calibri" w:cs="Arial"/>
              </w:rPr>
            </w:pPr>
          </w:p>
          <w:p w:rsidR="000E2667" w:rsidRDefault="00022C44" w:rsidP="009800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opiekun wo</w:t>
            </w:r>
            <w:r w:rsidR="000E2667" w:rsidRPr="00D60501">
              <w:rPr>
                <w:rFonts w:ascii="Calibri" w:hAnsi="Calibri" w:cs="Arial"/>
                <w:sz w:val="22"/>
                <w:szCs w:val="22"/>
              </w:rPr>
              <w:t>lontariatu</w:t>
            </w:r>
          </w:p>
          <w:p w:rsidR="00A3326D" w:rsidRPr="00A3326D" w:rsidRDefault="00A3326D" w:rsidP="0098001D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  <w:sz w:val="22"/>
                <w:szCs w:val="22"/>
              </w:rPr>
              <w:t>nauczyciele</w:t>
            </w:r>
          </w:p>
        </w:tc>
      </w:tr>
      <w:tr w:rsidR="00D60501" w:rsidRPr="00D60501" w:rsidTr="00D60501">
        <w:tc>
          <w:tcPr>
            <w:tcW w:w="981" w:type="dxa"/>
            <w:vMerge w:val="restart"/>
            <w:shd w:val="clear" w:color="auto" w:fill="auto"/>
            <w:textDirection w:val="btLr"/>
          </w:tcPr>
          <w:p w:rsidR="00963F22" w:rsidRPr="00D60501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  <w:p w:rsidR="00963F22" w:rsidRPr="00D60501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>BUDOWANIE WŁASNEJ WARTOŚCI</w:t>
            </w:r>
          </w:p>
        </w:tc>
        <w:tc>
          <w:tcPr>
            <w:tcW w:w="2216" w:type="dxa"/>
            <w:shd w:val="clear" w:color="auto" w:fill="auto"/>
          </w:tcPr>
          <w:p w:rsidR="00963F22" w:rsidRPr="00D60501" w:rsidRDefault="00963F22" w:rsidP="0055787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Organizowanie pomocy w trudnych sytuacjach; wrażliwość na potrzeby innych.</w:t>
            </w:r>
          </w:p>
        </w:tc>
        <w:tc>
          <w:tcPr>
            <w:tcW w:w="3891" w:type="dxa"/>
            <w:shd w:val="clear" w:color="auto" w:fill="auto"/>
          </w:tcPr>
          <w:p w:rsidR="00E56BD0" w:rsidRPr="00D60501" w:rsidRDefault="00E56BD0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Organizacja Szlachetnej Paczki</w:t>
            </w:r>
          </w:p>
          <w:p w:rsidR="00E56BD0" w:rsidRPr="00D60501" w:rsidRDefault="00E56BD0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Pomoc dzieciom z ośrodka </w:t>
            </w:r>
          </w:p>
          <w:p w:rsidR="00996567" w:rsidRPr="00D60501" w:rsidRDefault="00996567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Zbiórka karmy dla zwierząt</w:t>
            </w:r>
          </w:p>
          <w:p w:rsidR="00963F22" w:rsidRPr="00D60501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Pomoc dla domu dziecka</w:t>
            </w:r>
          </w:p>
        </w:tc>
        <w:tc>
          <w:tcPr>
            <w:tcW w:w="1379" w:type="dxa"/>
            <w:shd w:val="clear" w:color="auto" w:fill="auto"/>
          </w:tcPr>
          <w:p w:rsidR="00963F22" w:rsidRPr="00D60501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D60501" w:rsidRDefault="00996567" w:rsidP="00557872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2019 -2021</w:t>
            </w:r>
          </w:p>
        </w:tc>
        <w:tc>
          <w:tcPr>
            <w:tcW w:w="1739" w:type="dxa"/>
            <w:shd w:val="clear" w:color="auto" w:fill="auto"/>
          </w:tcPr>
          <w:p w:rsidR="00963F22" w:rsidRPr="00D60501" w:rsidRDefault="00994662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M. Kwiecińska</w:t>
            </w:r>
          </w:p>
          <w:p w:rsidR="00996567" w:rsidRPr="00D60501" w:rsidRDefault="00996567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M. Drzewiecka</w:t>
            </w:r>
          </w:p>
          <w:p w:rsidR="00994662" w:rsidRPr="00D60501" w:rsidRDefault="00994662" w:rsidP="0098001D">
            <w:pPr>
              <w:jc w:val="center"/>
              <w:rPr>
                <w:rFonts w:ascii="Calibri" w:hAnsi="Calibri" w:cs="Arial"/>
              </w:rPr>
            </w:pPr>
          </w:p>
          <w:p w:rsidR="00994662" w:rsidRPr="00D60501" w:rsidRDefault="00994662" w:rsidP="0098001D">
            <w:pPr>
              <w:jc w:val="center"/>
              <w:rPr>
                <w:rFonts w:ascii="Calibri" w:hAnsi="Calibri" w:cs="Arial"/>
              </w:rPr>
            </w:pPr>
          </w:p>
        </w:tc>
      </w:tr>
      <w:tr w:rsidR="00D60501" w:rsidRPr="00D60501" w:rsidTr="00D60501">
        <w:tc>
          <w:tcPr>
            <w:tcW w:w="981" w:type="dxa"/>
            <w:vMerge/>
            <w:shd w:val="clear" w:color="auto" w:fill="auto"/>
            <w:textDirection w:val="btLr"/>
          </w:tcPr>
          <w:p w:rsidR="00963F22" w:rsidRPr="00D60501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963F22" w:rsidRPr="00D60501" w:rsidRDefault="00963F22" w:rsidP="0055787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Integracja uczniów z uczniami. </w:t>
            </w:r>
          </w:p>
          <w:p w:rsidR="00963F22" w:rsidRPr="00D60501" w:rsidRDefault="00963F22" w:rsidP="0055787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Integracja uczniów z nauczycielami. Komunikacja interpersonalna.</w:t>
            </w:r>
          </w:p>
          <w:p w:rsidR="00963F22" w:rsidRPr="00D60501" w:rsidRDefault="00963F22" w:rsidP="0055787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Integracja pracowników szkoły.</w:t>
            </w:r>
          </w:p>
        </w:tc>
        <w:tc>
          <w:tcPr>
            <w:tcW w:w="3891" w:type="dxa"/>
            <w:shd w:val="clear" w:color="auto" w:fill="auto"/>
          </w:tcPr>
          <w:p w:rsidR="00963F22" w:rsidRPr="00D60501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Wycieczki klasowe i </w:t>
            </w:r>
            <w:proofErr w:type="spellStart"/>
            <w:r w:rsidRPr="00D60501">
              <w:rPr>
                <w:rFonts w:ascii="Calibri" w:hAnsi="Calibri" w:cs="Arial"/>
                <w:sz w:val="22"/>
                <w:szCs w:val="22"/>
              </w:rPr>
              <w:t>międzyklasowe</w:t>
            </w:r>
            <w:proofErr w:type="spellEnd"/>
          </w:p>
          <w:p w:rsidR="00963F22" w:rsidRPr="00D60501" w:rsidRDefault="00E56BD0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Realizacja p</w:t>
            </w:r>
            <w:r w:rsidR="00963F22" w:rsidRPr="00D60501">
              <w:rPr>
                <w:rFonts w:ascii="Calibri" w:hAnsi="Calibri" w:cs="Arial"/>
                <w:sz w:val="22"/>
                <w:szCs w:val="22"/>
              </w:rPr>
              <w:t>rojekt</w:t>
            </w:r>
            <w:r w:rsidRPr="00D60501">
              <w:rPr>
                <w:rFonts w:ascii="Calibri" w:hAnsi="Calibri" w:cs="Arial"/>
                <w:sz w:val="22"/>
                <w:szCs w:val="22"/>
              </w:rPr>
              <w:t>u</w:t>
            </w:r>
            <w:r w:rsidR="00963F22" w:rsidRPr="00D60501">
              <w:rPr>
                <w:rFonts w:ascii="Calibri" w:hAnsi="Calibri" w:cs="Arial"/>
                <w:sz w:val="22"/>
                <w:szCs w:val="22"/>
              </w:rPr>
              <w:t xml:space="preserve"> edukacyjn</w:t>
            </w:r>
            <w:r w:rsidRPr="00D60501">
              <w:rPr>
                <w:rFonts w:ascii="Calibri" w:hAnsi="Calibri" w:cs="Arial"/>
                <w:sz w:val="22"/>
                <w:szCs w:val="22"/>
              </w:rPr>
              <w:t>ego</w:t>
            </w:r>
            <w:r w:rsidR="00963F22" w:rsidRPr="00D60501">
              <w:rPr>
                <w:rFonts w:ascii="Calibri" w:hAnsi="Calibri" w:cs="Arial"/>
                <w:sz w:val="22"/>
                <w:szCs w:val="22"/>
              </w:rPr>
              <w:t xml:space="preserve"> ,,Będę czwartoklasistą”</w:t>
            </w:r>
          </w:p>
          <w:p w:rsidR="00963F22" w:rsidRPr="00D60501" w:rsidRDefault="00E56BD0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„Dzień otwarty” dla pierwszaków</w:t>
            </w:r>
          </w:p>
          <w:p w:rsidR="00963F22" w:rsidRPr="00D60501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Szkolne </w:t>
            </w:r>
            <w:r w:rsidR="00E56BD0" w:rsidRPr="00D60501">
              <w:rPr>
                <w:rFonts w:ascii="Calibri" w:hAnsi="Calibri" w:cs="Arial"/>
                <w:sz w:val="22"/>
                <w:szCs w:val="22"/>
              </w:rPr>
              <w:t xml:space="preserve">zabawy i </w:t>
            </w:r>
            <w:r w:rsidRPr="00D60501">
              <w:rPr>
                <w:rFonts w:ascii="Calibri" w:hAnsi="Calibri" w:cs="Arial"/>
                <w:sz w:val="22"/>
                <w:szCs w:val="22"/>
              </w:rPr>
              <w:t>dyskoteki</w:t>
            </w:r>
            <w:r w:rsidR="00E56BD0" w:rsidRPr="00D60501">
              <w:rPr>
                <w:rFonts w:ascii="Calibri" w:hAnsi="Calibri" w:cs="Arial"/>
                <w:sz w:val="22"/>
                <w:szCs w:val="22"/>
              </w:rPr>
              <w:t>; klasy 1 – 3; klasy 4- 6; klasy 7 - 8</w:t>
            </w:r>
          </w:p>
          <w:p w:rsidR="00963F22" w:rsidRPr="00D60501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Wspólne wyjazdy pracowników</w:t>
            </w:r>
          </w:p>
          <w:p w:rsidR="00963F22" w:rsidRPr="00D60501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Spotkania integracyjne</w:t>
            </w:r>
          </w:p>
        </w:tc>
        <w:tc>
          <w:tcPr>
            <w:tcW w:w="1379" w:type="dxa"/>
            <w:shd w:val="clear" w:color="auto" w:fill="auto"/>
          </w:tcPr>
          <w:p w:rsidR="00963F22" w:rsidRPr="00D60501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D60501" w:rsidRDefault="00E56BD0" w:rsidP="00557872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2019 -2021</w:t>
            </w:r>
          </w:p>
          <w:p w:rsidR="00BD038D" w:rsidRPr="00D60501" w:rsidRDefault="00BD038D" w:rsidP="00557872">
            <w:pPr>
              <w:jc w:val="center"/>
              <w:rPr>
                <w:rFonts w:ascii="Calibri" w:hAnsi="Calibri" w:cs="Arial"/>
              </w:rPr>
            </w:pPr>
          </w:p>
          <w:p w:rsidR="00BD038D" w:rsidRPr="00D60501" w:rsidRDefault="00BD038D" w:rsidP="00557872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wg terminarza</w:t>
            </w:r>
          </w:p>
        </w:tc>
        <w:tc>
          <w:tcPr>
            <w:tcW w:w="1739" w:type="dxa"/>
            <w:shd w:val="clear" w:color="auto" w:fill="auto"/>
          </w:tcPr>
          <w:p w:rsidR="00E56BD0" w:rsidRPr="00D60501" w:rsidRDefault="00E56BD0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E56BD0" w:rsidRPr="00D60501" w:rsidRDefault="00E56BD0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963F22" w:rsidRPr="00D60501" w:rsidRDefault="00E56BD0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Wychowawcy</w:t>
            </w:r>
          </w:p>
          <w:p w:rsidR="00E56BD0" w:rsidRPr="00D60501" w:rsidRDefault="00E56BD0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Pedagog</w:t>
            </w:r>
          </w:p>
          <w:p w:rsidR="00E56BD0" w:rsidRPr="00D60501" w:rsidRDefault="00E56BD0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SU</w:t>
            </w:r>
          </w:p>
          <w:p w:rsidR="00E56BD0" w:rsidRPr="00D60501" w:rsidRDefault="00E56BD0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Dyrektor</w:t>
            </w:r>
          </w:p>
          <w:p w:rsidR="00E56BD0" w:rsidRPr="00D60501" w:rsidRDefault="00E56BD0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</w:tr>
      <w:tr w:rsidR="00D60501" w:rsidRPr="00D60501" w:rsidTr="00D60501">
        <w:tc>
          <w:tcPr>
            <w:tcW w:w="981" w:type="dxa"/>
            <w:vMerge/>
            <w:shd w:val="clear" w:color="auto" w:fill="auto"/>
            <w:textDirection w:val="btLr"/>
          </w:tcPr>
          <w:p w:rsidR="00963F22" w:rsidRPr="00D60501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963F22" w:rsidRPr="00D60501" w:rsidRDefault="00963F22" w:rsidP="0055787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Jestem asertywny</w:t>
            </w:r>
          </w:p>
          <w:p w:rsidR="00963F22" w:rsidRPr="00D60501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D60501" w:rsidRDefault="00963F22" w:rsidP="00BD038D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Umiem powiedzieć „Nie”- zajęcia z </w:t>
            </w:r>
            <w:r w:rsidR="00BD038D" w:rsidRPr="00D60501">
              <w:rPr>
                <w:rFonts w:ascii="Calibri" w:hAnsi="Calibri" w:cs="Arial"/>
                <w:sz w:val="22"/>
                <w:szCs w:val="22"/>
              </w:rPr>
              <w:t>psychologiem</w:t>
            </w:r>
          </w:p>
          <w:p w:rsidR="00963F22" w:rsidRPr="00D60501" w:rsidRDefault="00963F22" w:rsidP="00BD038D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lastRenderedPageBreak/>
              <w:t>Treningi asertywności</w:t>
            </w:r>
          </w:p>
          <w:p w:rsidR="00A0736E" w:rsidRPr="00022C44" w:rsidRDefault="00A0736E" w:rsidP="00BD038D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Zajęcia </w:t>
            </w:r>
            <w:proofErr w:type="spellStart"/>
            <w:r w:rsidRPr="00D60501">
              <w:rPr>
                <w:rFonts w:ascii="Calibri" w:hAnsi="Calibri" w:cs="Arial"/>
                <w:sz w:val="22"/>
                <w:szCs w:val="22"/>
              </w:rPr>
              <w:t>psychoedukacyjne</w:t>
            </w:r>
            <w:proofErr w:type="spellEnd"/>
          </w:p>
          <w:p w:rsidR="00022C44" w:rsidRPr="00D60501" w:rsidRDefault="00022C44" w:rsidP="00BD038D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Zajęcia profilaktyczne; budowa własnego wizerunku; normy i zasady; radzenie sobie ze stresem</w:t>
            </w:r>
          </w:p>
          <w:p w:rsidR="00BD038D" w:rsidRPr="00D60501" w:rsidRDefault="00BD038D" w:rsidP="00BD038D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Spotkanie z policjantem z PKP</w:t>
            </w:r>
          </w:p>
          <w:p w:rsidR="00FC5485" w:rsidRPr="00D60501" w:rsidRDefault="00FC5485" w:rsidP="00BD038D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Zasady spotkań z nieznajomymi</w:t>
            </w:r>
          </w:p>
        </w:tc>
        <w:tc>
          <w:tcPr>
            <w:tcW w:w="1379" w:type="dxa"/>
            <w:shd w:val="clear" w:color="auto" w:fill="auto"/>
          </w:tcPr>
          <w:p w:rsidR="00963F22" w:rsidRPr="00D60501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D60501" w:rsidRDefault="00BD038D" w:rsidP="00557872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2019 -2021</w:t>
            </w:r>
          </w:p>
        </w:tc>
        <w:tc>
          <w:tcPr>
            <w:tcW w:w="1739" w:type="dxa"/>
            <w:shd w:val="clear" w:color="auto" w:fill="auto"/>
          </w:tcPr>
          <w:p w:rsidR="00BD038D" w:rsidRPr="00D60501" w:rsidRDefault="00BD038D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BD038D" w:rsidRPr="00D60501" w:rsidRDefault="00BD038D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557872" w:rsidRPr="00D60501" w:rsidRDefault="00BD038D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psycholog</w:t>
            </w:r>
          </w:p>
          <w:p w:rsidR="00BD038D" w:rsidRPr="00D60501" w:rsidRDefault="00BD038D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pedagog</w:t>
            </w:r>
          </w:p>
        </w:tc>
      </w:tr>
      <w:tr w:rsidR="00022C44" w:rsidRPr="00D60501" w:rsidTr="00D60501">
        <w:tc>
          <w:tcPr>
            <w:tcW w:w="981" w:type="dxa"/>
            <w:vMerge/>
            <w:shd w:val="clear" w:color="auto" w:fill="auto"/>
            <w:textDirection w:val="btLr"/>
          </w:tcPr>
          <w:p w:rsidR="00022C44" w:rsidRPr="00D60501" w:rsidRDefault="00022C44" w:rsidP="00022C44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022C44" w:rsidRPr="00D60501" w:rsidRDefault="00022C44" w:rsidP="00022C44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Stworzenie alternatywy</w:t>
            </w:r>
          </w:p>
          <w:p w:rsidR="00022C44" w:rsidRPr="00D60501" w:rsidRDefault="00022C44" w:rsidP="00022C44">
            <w:pPr>
              <w:rPr>
                <w:rFonts w:ascii="Calibri" w:hAnsi="Calibri" w:cs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44" w:rsidRPr="00D60501" w:rsidRDefault="00022C44" w:rsidP="00022C44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Pomoc koleżeńska</w:t>
            </w:r>
          </w:p>
          <w:p w:rsidR="00022C44" w:rsidRPr="00D60501" w:rsidRDefault="00022C44" w:rsidP="00022C44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Rozmowy z pedagogiem</w:t>
            </w:r>
          </w:p>
          <w:p w:rsidR="00022C44" w:rsidRPr="00D60501" w:rsidRDefault="00022C44" w:rsidP="00022C44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Różne możliwości wyjścia z trudnych sytuacji ,,Nie ma drogi bez wyjścia”</w:t>
            </w:r>
            <w:r>
              <w:rPr>
                <w:rFonts w:ascii="Calibri" w:hAnsi="Calibri" w:cs="Arial"/>
                <w:sz w:val="22"/>
                <w:szCs w:val="22"/>
              </w:rPr>
              <w:t>; przeciwstawianie się zagrożeniom cywilizacyjnym</w:t>
            </w:r>
          </w:p>
        </w:tc>
        <w:tc>
          <w:tcPr>
            <w:tcW w:w="1379" w:type="dxa"/>
            <w:shd w:val="clear" w:color="auto" w:fill="auto"/>
          </w:tcPr>
          <w:p w:rsidR="00022C44" w:rsidRDefault="00022C44" w:rsidP="00022C44">
            <w:r w:rsidRPr="00A45F59">
              <w:rPr>
                <w:rFonts w:ascii="Calibri" w:hAnsi="Calibri" w:cs="Arial"/>
                <w:sz w:val="22"/>
                <w:szCs w:val="22"/>
              </w:rPr>
              <w:t>2019 -2021</w:t>
            </w:r>
          </w:p>
        </w:tc>
        <w:tc>
          <w:tcPr>
            <w:tcW w:w="1739" w:type="dxa"/>
            <w:shd w:val="clear" w:color="auto" w:fill="auto"/>
          </w:tcPr>
          <w:p w:rsidR="00022C44" w:rsidRDefault="00022C44" w:rsidP="00022C44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022C44" w:rsidRPr="00D60501" w:rsidRDefault="00022C44" w:rsidP="00022C44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pedagog</w:t>
            </w:r>
          </w:p>
        </w:tc>
      </w:tr>
      <w:tr w:rsidR="00022C44" w:rsidRPr="00D60501" w:rsidTr="00D60501">
        <w:tc>
          <w:tcPr>
            <w:tcW w:w="981" w:type="dxa"/>
            <w:vMerge/>
            <w:shd w:val="clear" w:color="auto" w:fill="auto"/>
            <w:textDirection w:val="btLr"/>
          </w:tcPr>
          <w:p w:rsidR="00022C44" w:rsidRPr="00D60501" w:rsidRDefault="00022C44" w:rsidP="00022C44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022C44" w:rsidRPr="00D60501" w:rsidRDefault="00022C44" w:rsidP="00022C44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Dawanie i budowanie wsparcia</w:t>
            </w:r>
          </w:p>
          <w:p w:rsidR="00022C44" w:rsidRPr="00D60501" w:rsidRDefault="00022C44" w:rsidP="00022C44">
            <w:pPr>
              <w:rPr>
                <w:rFonts w:ascii="Calibri" w:hAnsi="Calibri" w:cs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44" w:rsidRPr="00D60501" w:rsidRDefault="00022C44" w:rsidP="00022C44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Rozmowy z wychowawcą i pedagogiem szkolnym</w:t>
            </w:r>
          </w:p>
          <w:p w:rsidR="00022C44" w:rsidRPr="00D60501" w:rsidRDefault="00022C44" w:rsidP="00022C44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„Jak być dobrym kolegą/koleżanką?”- burza mózgów</w:t>
            </w:r>
          </w:p>
          <w:p w:rsidR="00022C44" w:rsidRPr="00D60501" w:rsidRDefault="00022C44" w:rsidP="00022C44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Pomoc p-p</w:t>
            </w:r>
          </w:p>
        </w:tc>
        <w:tc>
          <w:tcPr>
            <w:tcW w:w="1379" w:type="dxa"/>
            <w:shd w:val="clear" w:color="auto" w:fill="auto"/>
          </w:tcPr>
          <w:p w:rsidR="00022C44" w:rsidRDefault="00022C44" w:rsidP="00022C44">
            <w:r w:rsidRPr="00A45F59">
              <w:rPr>
                <w:rFonts w:ascii="Calibri" w:hAnsi="Calibri" w:cs="Arial"/>
                <w:sz w:val="22"/>
                <w:szCs w:val="22"/>
              </w:rPr>
              <w:t>2019 -2021</w:t>
            </w:r>
          </w:p>
        </w:tc>
        <w:tc>
          <w:tcPr>
            <w:tcW w:w="1739" w:type="dxa"/>
            <w:shd w:val="clear" w:color="auto" w:fill="auto"/>
          </w:tcPr>
          <w:p w:rsidR="00022C44" w:rsidRPr="00D60501" w:rsidRDefault="00022C44" w:rsidP="00022C44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J. Bugaj</w:t>
            </w:r>
          </w:p>
          <w:p w:rsidR="00022C44" w:rsidRPr="00D60501" w:rsidRDefault="00022C44" w:rsidP="00022C44">
            <w:pPr>
              <w:jc w:val="center"/>
              <w:rPr>
                <w:rFonts w:ascii="Calibri" w:hAnsi="Calibri" w:cs="Arial"/>
              </w:rPr>
            </w:pPr>
          </w:p>
          <w:p w:rsidR="00022C44" w:rsidRPr="00D60501" w:rsidRDefault="00022C44" w:rsidP="00022C44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J. </w:t>
            </w:r>
            <w:proofErr w:type="spellStart"/>
            <w:r w:rsidRPr="00D60501">
              <w:rPr>
                <w:rFonts w:ascii="Calibri" w:hAnsi="Calibri" w:cs="Arial"/>
                <w:sz w:val="22"/>
                <w:szCs w:val="22"/>
              </w:rPr>
              <w:t>Luciszewska</w:t>
            </w:r>
            <w:proofErr w:type="spellEnd"/>
          </w:p>
          <w:p w:rsidR="00022C44" w:rsidRPr="00D60501" w:rsidRDefault="00022C44" w:rsidP="00022C44">
            <w:pPr>
              <w:jc w:val="center"/>
              <w:rPr>
                <w:rFonts w:ascii="Calibri" w:hAnsi="Calibri" w:cs="Arial"/>
              </w:rPr>
            </w:pPr>
          </w:p>
          <w:p w:rsidR="00022C44" w:rsidRPr="00D60501" w:rsidRDefault="00022C44" w:rsidP="00022C44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R. Przybyłowska</w:t>
            </w:r>
          </w:p>
        </w:tc>
      </w:tr>
      <w:tr w:rsidR="00D60501" w:rsidRPr="00D60501" w:rsidTr="00D60501">
        <w:tc>
          <w:tcPr>
            <w:tcW w:w="981" w:type="dxa"/>
            <w:vMerge/>
            <w:shd w:val="clear" w:color="auto" w:fill="auto"/>
            <w:textDirection w:val="btLr"/>
          </w:tcPr>
          <w:p w:rsidR="00963F22" w:rsidRPr="00D60501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963F22" w:rsidRPr="00D60501" w:rsidRDefault="00963F22" w:rsidP="0055787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Osiąganie sukcesów przez uczniów</w:t>
            </w:r>
          </w:p>
          <w:p w:rsidR="00963F22" w:rsidRPr="00D60501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8D" w:rsidRPr="00D60501" w:rsidRDefault="007D458D" w:rsidP="00557872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Koncentracja i nauka a odżywianie – prelekcja – spotkanie z lekarzem</w:t>
            </w:r>
          </w:p>
          <w:p w:rsidR="007D458D" w:rsidRPr="00D60501" w:rsidRDefault="007D458D" w:rsidP="00557872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Kuchnia po angielsku/niemiecku</w:t>
            </w:r>
          </w:p>
          <w:p w:rsidR="00963F22" w:rsidRPr="00D60501" w:rsidRDefault="00963F22" w:rsidP="00557872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Promowanie sukcesów uczniów na stronie internetowej naszej szkoły, na stronie urzędu miasta, w prasie lokalnej i na gazetkach szkolnych,</w:t>
            </w:r>
          </w:p>
          <w:p w:rsidR="00A0736E" w:rsidRPr="00022C44" w:rsidRDefault="00FC5485" w:rsidP="00022C44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proofErr w:type="spellStart"/>
            <w:r w:rsidRPr="00D60501">
              <w:rPr>
                <w:rFonts w:ascii="Calibri" w:hAnsi="Calibri" w:cs="Arial"/>
                <w:sz w:val="22"/>
                <w:szCs w:val="22"/>
              </w:rPr>
              <w:t>F</w:t>
            </w:r>
            <w:r w:rsidR="00963F22" w:rsidRPr="00D60501">
              <w:rPr>
                <w:rFonts w:ascii="Calibri" w:hAnsi="Calibri" w:cs="Arial"/>
                <w:sz w:val="22"/>
                <w:szCs w:val="22"/>
              </w:rPr>
              <w:t>acebook</w:t>
            </w:r>
            <w:proofErr w:type="spellEnd"/>
          </w:p>
          <w:p w:rsidR="00FC5485" w:rsidRPr="00D60501" w:rsidRDefault="00A0736E" w:rsidP="00022C44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Promowanie czytelnictwa wśród uczniów</w:t>
            </w:r>
          </w:p>
          <w:p w:rsidR="00557872" w:rsidRPr="00D60501" w:rsidRDefault="00E56BD0" w:rsidP="00022C44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 xml:space="preserve">Wydawanie gazetki szkolnej </w:t>
            </w:r>
          </w:p>
        </w:tc>
        <w:tc>
          <w:tcPr>
            <w:tcW w:w="1379" w:type="dxa"/>
            <w:shd w:val="clear" w:color="auto" w:fill="auto"/>
          </w:tcPr>
          <w:p w:rsidR="00963F22" w:rsidRPr="00D60501" w:rsidRDefault="00963F22" w:rsidP="00DC7A42">
            <w:pPr>
              <w:rPr>
                <w:rFonts w:ascii="Calibri" w:hAnsi="Calibri" w:cs="Arial"/>
              </w:rPr>
            </w:pPr>
          </w:p>
          <w:p w:rsidR="00963F22" w:rsidRPr="00D60501" w:rsidRDefault="007D458D" w:rsidP="00557872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>2020</w:t>
            </w:r>
          </w:p>
          <w:p w:rsidR="007D458D" w:rsidRPr="00D60501" w:rsidRDefault="007D458D" w:rsidP="00557872">
            <w:pPr>
              <w:jc w:val="center"/>
              <w:rPr>
                <w:rFonts w:ascii="Calibri" w:hAnsi="Calibri" w:cs="Arial"/>
              </w:rPr>
            </w:pPr>
          </w:p>
          <w:p w:rsidR="007D458D" w:rsidRPr="00D60501" w:rsidRDefault="007D458D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D60501" w:rsidRDefault="00E56BD0" w:rsidP="00557872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2019 -2021</w:t>
            </w:r>
          </w:p>
        </w:tc>
        <w:tc>
          <w:tcPr>
            <w:tcW w:w="1739" w:type="dxa"/>
            <w:shd w:val="clear" w:color="auto" w:fill="auto"/>
          </w:tcPr>
          <w:p w:rsidR="00FD68E8" w:rsidRPr="00D60501" w:rsidRDefault="00FD68E8" w:rsidP="0098001D">
            <w:pPr>
              <w:jc w:val="center"/>
              <w:rPr>
                <w:rFonts w:ascii="Calibri" w:hAnsi="Calibri" w:cs="Arial"/>
              </w:rPr>
            </w:pPr>
          </w:p>
          <w:p w:rsidR="007D458D" w:rsidRPr="00D60501" w:rsidRDefault="007D458D" w:rsidP="0098001D">
            <w:pPr>
              <w:jc w:val="center"/>
              <w:rPr>
                <w:rFonts w:ascii="Calibri" w:hAnsi="Calibri" w:cs="Arial"/>
              </w:rPr>
            </w:pPr>
          </w:p>
          <w:p w:rsidR="007D458D" w:rsidRPr="00D60501" w:rsidRDefault="007D458D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n-le języków obcych</w:t>
            </w:r>
          </w:p>
          <w:p w:rsidR="00963F22" w:rsidRPr="00D60501" w:rsidRDefault="00FD68E8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L. Domańska</w:t>
            </w:r>
          </w:p>
          <w:p w:rsidR="000D663A" w:rsidRPr="00D60501" w:rsidRDefault="000D663A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v-ce dyrektor</w:t>
            </w:r>
          </w:p>
          <w:p w:rsidR="000D663A" w:rsidRPr="00D60501" w:rsidRDefault="000D663A" w:rsidP="00FD68E8">
            <w:pPr>
              <w:rPr>
                <w:rFonts w:ascii="Calibri" w:hAnsi="Calibri" w:cs="Arial"/>
              </w:rPr>
            </w:pPr>
          </w:p>
          <w:p w:rsidR="000D663A" w:rsidRPr="00D60501" w:rsidRDefault="000D663A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Ł. Dobrowolski</w:t>
            </w:r>
          </w:p>
          <w:p w:rsidR="000D663A" w:rsidRPr="00D60501" w:rsidRDefault="000D663A" w:rsidP="00FD68E8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D. </w:t>
            </w:r>
            <w:proofErr w:type="spellStart"/>
            <w:r w:rsidRPr="00D60501">
              <w:rPr>
                <w:rFonts w:ascii="Calibri" w:hAnsi="Calibri" w:cs="Arial"/>
                <w:sz w:val="22"/>
                <w:szCs w:val="22"/>
              </w:rPr>
              <w:t>Tadrzyńska</w:t>
            </w:r>
            <w:proofErr w:type="spellEnd"/>
          </w:p>
          <w:p w:rsidR="00A0736E" w:rsidRPr="00D60501" w:rsidRDefault="00A0736E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J. </w:t>
            </w:r>
            <w:proofErr w:type="spellStart"/>
            <w:r w:rsidRPr="00D60501">
              <w:rPr>
                <w:rFonts w:ascii="Calibri" w:hAnsi="Calibri" w:cs="Arial"/>
                <w:sz w:val="22"/>
                <w:szCs w:val="22"/>
              </w:rPr>
              <w:t>Luciszewska</w:t>
            </w:r>
            <w:proofErr w:type="spellEnd"/>
          </w:p>
          <w:p w:rsidR="00A0736E" w:rsidRPr="00D60501" w:rsidRDefault="00A0736E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D. Bardońska</w:t>
            </w:r>
          </w:p>
          <w:p w:rsidR="00E56BD0" w:rsidRPr="00D60501" w:rsidRDefault="00E56BD0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A. Mielcarek</w:t>
            </w:r>
          </w:p>
        </w:tc>
      </w:tr>
      <w:tr w:rsidR="00D60501" w:rsidRPr="00D60501" w:rsidTr="00D60501">
        <w:tc>
          <w:tcPr>
            <w:tcW w:w="981" w:type="dxa"/>
            <w:vMerge/>
            <w:shd w:val="clear" w:color="auto" w:fill="auto"/>
            <w:textDirection w:val="btLr"/>
          </w:tcPr>
          <w:p w:rsidR="00963F22" w:rsidRPr="00D60501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963F22" w:rsidRPr="00D60501" w:rsidRDefault="00022C44" w:rsidP="0055787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Okularnicy</w:t>
            </w:r>
            <w:r w:rsidR="00963F22" w:rsidRPr="00D60501">
              <w:rPr>
                <w:rFonts w:ascii="Calibri" w:hAnsi="Calibri" w:cs="Arial"/>
                <w:sz w:val="22"/>
                <w:szCs w:val="22"/>
              </w:rPr>
              <w:t xml:space="preserve">! – o korzyściach z noszenia okularów .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D60501" w:rsidRDefault="00963F22" w:rsidP="00557872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Spotkanie z pielęgniarką</w:t>
            </w:r>
          </w:p>
          <w:p w:rsidR="00963F22" w:rsidRPr="00D60501" w:rsidRDefault="00963F22" w:rsidP="00557872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Korzyści z wczesnego wykrywania wad wzroku i systematycznego noszenia okularów</w:t>
            </w:r>
          </w:p>
          <w:p w:rsidR="000E2667" w:rsidRPr="00D60501" w:rsidRDefault="000E2667" w:rsidP="00557872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Badania przesiewowe </w:t>
            </w:r>
          </w:p>
        </w:tc>
        <w:tc>
          <w:tcPr>
            <w:tcW w:w="1379" w:type="dxa"/>
            <w:shd w:val="clear" w:color="auto" w:fill="auto"/>
          </w:tcPr>
          <w:p w:rsidR="00963F22" w:rsidRPr="00D60501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D60501" w:rsidRDefault="000E2667" w:rsidP="00557872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2020</w:t>
            </w:r>
          </w:p>
        </w:tc>
        <w:tc>
          <w:tcPr>
            <w:tcW w:w="1739" w:type="dxa"/>
            <w:shd w:val="clear" w:color="auto" w:fill="auto"/>
          </w:tcPr>
          <w:p w:rsidR="00963F22" w:rsidRPr="00D60501" w:rsidRDefault="00963F22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Pielęgniarka szkolna</w:t>
            </w:r>
          </w:p>
        </w:tc>
      </w:tr>
      <w:tr w:rsidR="00D60501" w:rsidRPr="00D60501" w:rsidTr="00D60501">
        <w:tc>
          <w:tcPr>
            <w:tcW w:w="981" w:type="dxa"/>
            <w:vMerge/>
            <w:shd w:val="clear" w:color="auto" w:fill="auto"/>
            <w:textDirection w:val="btLr"/>
          </w:tcPr>
          <w:p w:rsidR="00963F22" w:rsidRPr="00D60501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963F22" w:rsidRPr="00D60501" w:rsidRDefault="00963F22" w:rsidP="0055787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,,Słuch to Twój zmysł” – zagrożenia życia w hałasie.</w:t>
            </w:r>
          </w:p>
        </w:tc>
        <w:tc>
          <w:tcPr>
            <w:tcW w:w="3891" w:type="dxa"/>
            <w:shd w:val="clear" w:color="auto" w:fill="auto"/>
          </w:tcPr>
          <w:p w:rsidR="00ED40B7" w:rsidRPr="00D60501" w:rsidRDefault="00963F22" w:rsidP="00ED40B7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Udział w p</w:t>
            </w:r>
            <w:r w:rsidR="00ED40B7" w:rsidRPr="00D60501">
              <w:rPr>
                <w:rFonts w:ascii="Calibri" w:hAnsi="Calibri" w:cs="Arial"/>
                <w:sz w:val="22"/>
                <w:szCs w:val="22"/>
              </w:rPr>
              <w:t xml:space="preserve">rojekcie ,,Słuch to Twój zmysł” - </w:t>
            </w:r>
            <w:r w:rsidRPr="00D60501">
              <w:rPr>
                <w:rFonts w:ascii="Calibri" w:hAnsi="Calibri" w:cs="Arial"/>
                <w:sz w:val="22"/>
                <w:szCs w:val="22"/>
              </w:rPr>
              <w:t>badanie przesiewowe</w:t>
            </w:r>
            <w:r w:rsidR="00ED40B7" w:rsidRPr="00D60501">
              <w:rPr>
                <w:rFonts w:ascii="Calibri" w:hAnsi="Calibri" w:cs="Arial"/>
                <w:sz w:val="22"/>
                <w:szCs w:val="22"/>
              </w:rPr>
              <w:t xml:space="preserve"> – klasa I</w:t>
            </w:r>
            <w:r w:rsidRPr="00D60501"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  <w:p w:rsidR="00963F22" w:rsidRPr="00D60501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działania profilaktyczne</w:t>
            </w:r>
            <w:r w:rsidR="00ED40B7" w:rsidRPr="00D60501">
              <w:rPr>
                <w:rFonts w:ascii="Calibri" w:hAnsi="Calibri" w:cs="Arial"/>
                <w:sz w:val="22"/>
                <w:szCs w:val="22"/>
              </w:rPr>
              <w:t xml:space="preserve"> klasy I – VIII</w:t>
            </w:r>
          </w:p>
          <w:p w:rsidR="00ED40B7" w:rsidRPr="00D60501" w:rsidRDefault="00ED40B7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organizacja „Dnia ciszy”</w:t>
            </w:r>
            <w:r w:rsidR="00022C44">
              <w:rPr>
                <w:rFonts w:ascii="Calibri" w:hAnsi="Calibri" w:cs="Arial"/>
                <w:sz w:val="22"/>
                <w:szCs w:val="22"/>
              </w:rPr>
              <w:t>; dzień bez dzwonków</w:t>
            </w:r>
          </w:p>
          <w:p w:rsidR="002E1B69" w:rsidRPr="00D60501" w:rsidRDefault="002E1B69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proofErr w:type="spellStart"/>
            <w:r w:rsidRPr="00D60501">
              <w:rPr>
                <w:rFonts w:ascii="Calibri" w:hAnsi="Calibri" w:cs="Arial"/>
                <w:sz w:val="22"/>
                <w:szCs w:val="22"/>
              </w:rPr>
              <w:t>heppening</w:t>
            </w:r>
            <w:proofErr w:type="spellEnd"/>
            <w:r w:rsidRPr="00D60501">
              <w:rPr>
                <w:rFonts w:ascii="Calibri" w:hAnsi="Calibri" w:cs="Arial"/>
                <w:sz w:val="22"/>
                <w:szCs w:val="22"/>
              </w:rPr>
              <w:t xml:space="preserve">  „</w:t>
            </w:r>
            <w:r w:rsidR="001A20D7" w:rsidRPr="00D60501">
              <w:rPr>
                <w:rStyle w:val="Pogrubienie"/>
                <w:rFonts w:asciiTheme="minorHAnsi" w:hAnsiTheme="minorHAnsi" w:cs="Arial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Hałas Twój Wróg</w:t>
            </w:r>
            <w:r w:rsidRPr="00D60501">
              <w:rPr>
                <w:rFonts w:ascii="Calibri" w:hAnsi="Calibri" w:cs="Arial"/>
                <w:sz w:val="22"/>
                <w:szCs w:val="22"/>
              </w:rPr>
              <w:t>”</w:t>
            </w:r>
          </w:p>
        </w:tc>
        <w:tc>
          <w:tcPr>
            <w:tcW w:w="1379" w:type="dxa"/>
            <w:shd w:val="clear" w:color="auto" w:fill="auto"/>
          </w:tcPr>
          <w:p w:rsidR="00022C44" w:rsidRDefault="00FD68E8" w:rsidP="00ED40B7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IX </w:t>
            </w:r>
          </w:p>
          <w:p w:rsidR="00963F22" w:rsidRPr="00D60501" w:rsidRDefault="00E56BD0" w:rsidP="00ED40B7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2019 -2021</w:t>
            </w:r>
          </w:p>
          <w:p w:rsidR="002E1B69" w:rsidRPr="00D60501" w:rsidRDefault="002E1B69" w:rsidP="00ED40B7">
            <w:pPr>
              <w:jc w:val="center"/>
              <w:rPr>
                <w:rFonts w:ascii="Calibri" w:hAnsi="Calibri" w:cs="Arial"/>
              </w:rPr>
            </w:pPr>
          </w:p>
          <w:p w:rsidR="002E1B69" w:rsidRPr="00D60501" w:rsidRDefault="002E1B69" w:rsidP="00ED40B7">
            <w:pPr>
              <w:jc w:val="center"/>
              <w:rPr>
                <w:rFonts w:ascii="Calibri" w:hAnsi="Calibri" w:cs="Arial"/>
              </w:rPr>
            </w:pPr>
          </w:p>
          <w:p w:rsidR="002E1B69" w:rsidRPr="00D60501" w:rsidRDefault="002E1B69" w:rsidP="00ED40B7">
            <w:pPr>
              <w:jc w:val="center"/>
              <w:rPr>
                <w:rFonts w:ascii="Calibri" w:hAnsi="Calibri" w:cs="Arial"/>
              </w:rPr>
            </w:pPr>
          </w:p>
          <w:p w:rsidR="002E1B69" w:rsidRPr="00D60501" w:rsidRDefault="002E1B69" w:rsidP="00ED40B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39" w:type="dxa"/>
            <w:shd w:val="clear" w:color="auto" w:fill="auto"/>
          </w:tcPr>
          <w:p w:rsidR="00ED40B7" w:rsidRPr="00D60501" w:rsidRDefault="00ED40B7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Wicedyrektor</w:t>
            </w:r>
          </w:p>
          <w:p w:rsidR="00963F22" w:rsidRPr="00D60501" w:rsidRDefault="000D663A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Pielęgniarka szkolna</w:t>
            </w:r>
          </w:p>
          <w:p w:rsidR="00ED40B7" w:rsidRPr="00D60501" w:rsidRDefault="00ED40B7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SU</w:t>
            </w:r>
          </w:p>
        </w:tc>
      </w:tr>
      <w:tr w:rsidR="00D60501" w:rsidRPr="00D60501" w:rsidTr="00D60501">
        <w:tc>
          <w:tcPr>
            <w:tcW w:w="981" w:type="dxa"/>
            <w:vMerge/>
            <w:shd w:val="clear" w:color="auto" w:fill="auto"/>
            <w:textDirection w:val="btLr"/>
          </w:tcPr>
          <w:p w:rsidR="00ED40B7" w:rsidRPr="00D60501" w:rsidRDefault="00ED40B7" w:rsidP="00ED40B7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ED40B7" w:rsidRPr="00D60501" w:rsidRDefault="00ED40B7" w:rsidP="00ED40B7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Profilaktyka grypy</w:t>
            </w:r>
          </w:p>
        </w:tc>
        <w:tc>
          <w:tcPr>
            <w:tcW w:w="3891" w:type="dxa"/>
            <w:shd w:val="clear" w:color="auto" w:fill="auto"/>
          </w:tcPr>
          <w:p w:rsidR="00ED40B7" w:rsidRPr="00D60501" w:rsidRDefault="00ED40B7" w:rsidP="00ED40B7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pogadanka  ,,Jak ustrzec się przed grypą”</w:t>
            </w:r>
          </w:p>
          <w:p w:rsidR="00ED40B7" w:rsidRPr="00D60501" w:rsidRDefault="00ED40B7" w:rsidP="00ED40B7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plakaty, ulotki</w:t>
            </w:r>
          </w:p>
          <w:p w:rsidR="00ED40B7" w:rsidRPr="00D60501" w:rsidRDefault="00ED40B7" w:rsidP="00ED40B7">
            <w:pPr>
              <w:ind w:left="360"/>
              <w:rPr>
                <w:rFonts w:ascii="Calibri" w:hAnsi="Calibri" w:cs="Arial"/>
              </w:rPr>
            </w:pPr>
          </w:p>
        </w:tc>
        <w:tc>
          <w:tcPr>
            <w:tcW w:w="1379" w:type="dxa"/>
            <w:shd w:val="clear" w:color="auto" w:fill="auto"/>
          </w:tcPr>
          <w:p w:rsidR="00FD68E8" w:rsidRPr="00D60501" w:rsidRDefault="00FD68E8" w:rsidP="00FD68E8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lastRenderedPageBreak/>
              <w:t>X – XI</w:t>
            </w:r>
          </w:p>
          <w:p w:rsidR="00ED40B7" w:rsidRPr="00D60501" w:rsidRDefault="00ED40B7" w:rsidP="00ED40B7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2019 -2021</w:t>
            </w:r>
          </w:p>
        </w:tc>
        <w:tc>
          <w:tcPr>
            <w:tcW w:w="1739" w:type="dxa"/>
            <w:shd w:val="clear" w:color="auto" w:fill="auto"/>
          </w:tcPr>
          <w:p w:rsidR="00ED40B7" w:rsidRPr="00D60501" w:rsidRDefault="00ED40B7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Pedagog</w:t>
            </w:r>
          </w:p>
          <w:p w:rsidR="00ED40B7" w:rsidRPr="00D60501" w:rsidRDefault="00FD68E8" w:rsidP="00FD68E8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Pielęgniarka szkolna</w:t>
            </w:r>
          </w:p>
        </w:tc>
      </w:tr>
      <w:tr w:rsidR="00D60501" w:rsidRPr="00D60501" w:rsidTr="00D60501">
        <w:trPr>
          <w:trHeight w:val="75"/>
        </w:trPr>
        <w:tc>
          <w:tcPr>
            <w:tcW w:w="981" w:type="dxa"/>
            <w:vMerge/>
            <w:shd w:val="clear" w:color="auto" w:fill="auto"/>
            <w:textDirection w:val="btLr"/>
          </w:tcPr>
          <w:p w:rsidR="00963F22" w:rsidRPr="00D60501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963F22" w:rsidRPr="00D60501" w:rsidRDefault="00963F22" w:rsidP="0055787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Jak mówi przysłowie ,,Śmiech to zdrowie”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D60501" w:rsidRDefault="00B56513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Światowy Dzień Uśmiechu (1. piątek października)</w:t>
            </w:r>
          </w:p>
          <w:p w:rsidR="00963F22" w:rsidRPr="00022C44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Pogadanka nt. higieny jamy ustnej</w:t>
            </w:r>
          </w:p>
          <w:p w:rsidR="00022C44" w:rsidRPr="00D60501" w:rsidRDefault="00022C44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Spotkanie ze stomatologiem</w:t>
            </w:r>
          </w:p>
          <w:p w:rsidR="00963F22" w:rsidRPr="004A44FA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Fluoryzacja w klasach I </w:t>
            </w:r>
            <w:r w:rsidR="004A44FA">
              <w:rPr>
                <w:rFonts w:ascii="Calibri" w:hAnsi="Calibri" w:cs="Arial"/>
                <w:sz w:val="22"/>
                <w:szCs w:val="22"/>
              </w:rPr>
              <w:t>–</w:t>
            </w:r>
            <w:r w:rsidRPr="00D60501">
              <w:rPr>
                <w:rFonts w:ascii="Calibri" w:hAnsi="Calibri" w:cs="Arial"/>
                <w:sz w:val="22"/>
                <w:szCs w:val="22"/>
              </w:rPr>
              <w:t xml:space="preserve"> III</w:t>
            </w:r>
          </w:p>
          <w:p w:rsidR="004A44FA" w:rsidRPr="00D60501" w:rsidRDefault="004A44FA" w:rsidP="004A44FA">
            <w:pPr>
              <w:pStyle w:val="Akapitzlist"/>
              <w:ind w:left="360"/>
              <w:rPr>
                <w:rFonts w:ascii="Calibri" w:hAnsi="Calibri" w:cs="Arial"/>
              </w:rPr>
            </w:pPr>
          </w:p>
        </w:tc>
        <w:tc>
          <w:tcPr>
            <w:tcW w:w="1379" w:type="dxa"/>
            <w:shd w:val="clear" w:color="auto" w:fill="auto"/>
          </w:tcPr>
          <w:p w:rsidR="00963F22" w:rsidRPr="00D60501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B56513" w:rsidRPr="00D60501" w:rsidRDefault="00B56513" w:rsidP="00B56513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5 X </w:t>
            </w:r>
          </w:p>
          <w:p w:rsidR="00963F22" w:rsidRPr="00D60501" w:rsidRDefault="00B56513" w:rsidP="00B56513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2019 -2021</w:t>
            </w:r>
          </w:p>
        </w:tc>
        <w:tc>
          <w:tcPr>
            <w:tcW w:w="1739" w:type="dxa"/>
            <w:shd w:val="clear" w:color="auto" w:fill="auto"/>
          </w:tcPr>
          <w:p w:rsidR="000D663A" w:rsidRPr="00D60501" w:rsidRDefault="00B56513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>SU</w:t>
            </w:r>
          </w:p>
          <w:p w:rsidR="000D663A" w:rsidRPr="00D60501" w:rsidRDefault="000D663A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Pielęgniarka</w:t>
            </w:r>
          </w:p>
          <w:p w:rsidR="000D663A" w:rsidRPr="00D60501" w:rsidRDefault="000D663A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szkolna</w:t>
            </w:r>
          </w:p>
        </w:tc>
      </w:tr>
      <w:tr w:rsidR="00D60501" w:rsidRPr="00D60501" w:rsidTr="00D60501">
        <w:tc>
          <w:tcPr>
            <w:tcW w:w="981" w:type="dxa"/>
            <w:vMerge w:val="restart"/>
            <w:shd w:val="clear" w:color="auto" w:fill="auto"/>
            <w:textDirection w:val="btLr"/>
          </w:tcPr>
          <w:p w:rsidR="00963F22" w:rsidRPr="00D60501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>Higiena</w:t>
            </w:r>
          </w:p>
        </w:tc>
        <w:tc>
          <w:tcPr>
            <w:tcW w:w="2216" w:type="dxa"/>
            <w:shd w:val="clear" w:color="auto" w:fill="auto"/>
          </w:tcPr>
          <w:p w:rsidR="00963F22" w:rsidRPr="00D60501" w:rsidRDefault="00963F22" w:rsidP="0055787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Dbam o higienę własną.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D60501" w:rsidRDefault="00B56513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Dbamy o  higienę osobistą</w:t>
            </w:r>
            <w:r w:rsidR="00963F22" w:rsidRPr="00D60501">
              <w:rPr>
                <w:rFonts w:ascii="Calibri" w:hAnsi="Calibri" w:cs="Arial"/>
                <w:sz w:val="22"/>
                <w:szCs w:val="22"/>
              </w:rPr>
              <w:t xml:space="preserve"> każdego dnia”- zajęcia z wychowawcą</w:t>
            </w:r>
          </w:p>
          <w:p w:rsidR="00B56513" w:rsidRPr="00786DC9" w:rsidRDefault="00B56513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Choroby brudnych rąk</w:t>
            </w:r>
          </w:p>
          <w:p w:rsidR="00786DC9" w:rsidRPr="00022C44" w:rsidRDefault="00786DC9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FF0000"/>
                <w:sz w:val="22"/>
                <w:szCs w:val="22"/>
              </w:rPr>
              <w:t>Udział klas we fluoryzacji  zębów</w:t>
            </w:r>
          </w:p>
          <w:p w:rsidR="00022C44" w:rsidRPr="00D60501" w:rsidRDefault="00022C44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Plakatomania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! – o bakteriach</w:t>
            </w:r>
          </w:p>
          <w:p w:rsidR="00963F22" w:rsidRPr="00D60501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Spotkanie z pielęgniarką szkolną </w:t>
            </w:r>
          </w:p>
          <w:p w:rsidR="00B56513" w:rsidRPr="00D60501" w:rsidRDefault="00B56513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Spotkanie z pracownikiem PSSE w Mławie</w:t>
            </w:r>
          </w:p>
          <w:p w:rsidR="00963F22" w:rsidRPr="00D60501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Zajęcia z </w:t>
            </w:r>
            <w:proofErr w:type="spellStart"/>
            <w:r w:rsidRPr="00D60501">
              <w:rPr>
                <w:rFonts w:ascii="Calibri" w:hAnsi="Calibri" w:cs="Arial"/>
                <w:sz w:val="22"/>
                <w:szCs w:val="22"/>
              </w:rPr>
              <w:t>wdż</w:t>
            </w:r>
            <w:proofErr w:type="spellEnd"/>
          </w:p>
          <w:p w:rsidR="00963F22" w:rsidRPr="00D60501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Edukacja prozdrowotna</w:t>
            </w:r>
            <w:r w:rsidR="00B56513" w:rsidRPr="00D60501">
              <w:rPr>
                <w:rFonts w:ascii="Calibri" w:hAnsi="Calibri" w:cs="Arial"/>
                <w:sz w:val="22"/>
                <w:szCs w:val="22"/>
              </w:rPr>
              <w:t xml:space="preserve"> klasy I </w:t>
            </w:r>
            <w:r w:rsidR="000E2667" w:rsidRPr="00D60501">
              <w:rPr>
                <w:rFonts w:ascii="Calibri" w:hAnsi="Calibri" w:cs="Arial"/>
                <w:sz w:val="22"/>
                <w:szCs w:val="22"/>
              </w:rPr>
              <w:t>–</w:t>
            </w:r>
            <w:r w:rsidR="00B56513" w:rsidRPr="00D60501">
              <w:rPr>
                <w:rFonts w:ascii="Calibri" w:hAnsi="Calibri" w:cs="Arial"/>
                <w:sz w:val="22"/>
                <w:szCs w:val="22"/>
              </w:rPr>
              <w:t xml:space="preserve"> VIII</w:t>
            </w:r>
          </w:p>
          <w:p w:rsidR="000E2667" w:rsidRPr="00D60501" w:rsidRDefault="000E2667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Działalność Klubu „Wiewiórka”</w:t>
            </w:r>
          </w:p>
        </w:tc>
        <w:tc>
          <w:tcPr>
            <w:tcW w:w="1379" w:type="dxa"/>
            <w:shd w:val="clear" w:color="auto" w:fill="auto"/>
          </w:tcPr>
          <w:p w:rsidR="00963F22" w:rsidRPr="00D60501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D60501" w:rsidRDefault="00B56513" w:rsidP="00557872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2019 -2021</w:t>
            </w:r>
          </w:p>
        </w:tc>
        <w:tc>
          <w:tcPr>
            <w:tcW w:w="1739" w:type="dxa"/>
            <w:shd w:val="clear" w:color="auto" w:fill="auto"/>
          </w:tcPr>
          <w:p w:rsidR="00963F22" w:rsidRPr="00D60501" w:rsidRDefault="00B56513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wychowawcy</w:t>
            </w:r>
          </w:p>
          <w:p w:rsidR="000D663A" w:rsidRPr="00D60501" w:rsidRDefault="000D663A" w:rsidP="0098001D">
            <w:pPr>
              <w:jc w:val="center"/>
              <w:rPr>
                <w:rFonts w:ascii="Calibri" w:hAnsi="Calibri" w:cs="Arial"/>
              </w:rPr>
            </w:pPr>
          </w:p>
          <w:p w:rsidR="000D663A" w:rsidRPr="00D60501" w:rsidRDefault="000D663A" w:rsidP="0098001D">
            <w:pPr>
              <w:jc w:val="center"/>
              <w:rPr>
                <w:rFonts w:ascii="Calibri" w:hAnsi="Calibri" w:cs="Arial"/>
              </w:rPr>
            </w:pPr>
          </w:p>
          <w:p w:rsidR="00B56513" w:rsidRPr="00786DC9" w:rsidRDefault="00786DC9" w:rsidP="0098001D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pielęgniarka szkolna</w:t>
            </w:r>
          </w:p>
          <w:p w:rsidR="00B56513" w:rsidRPr="00D60501" w:rsidRDefault="00B56513" w:rsidP="0098001D">
            <w:pPr>
              <w:jc w:val="center"/>
              <w:rPr>
                <w:rFonts w:ascii="Calibri" w:hAnsi="Calibri" w:cs="Arial"/>
              </w:rPr>
            </w:pPr>
          </w:p>
          <w:p w:rsidR="000D663A" w:rsidRPr="00D60501" w:rsidRDefault="00B56513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n-l </w:t>
            </w:r>
            <w:proofErr w:type="spellStart"/>
            <w:r w:rsidRPr="00D60501">
              <w:rPr>
                <w:rFonts w:ascii="Calibri" w:hAnsi="Calibri" w:cs="Arial"/>
                <w:sz w:val="22"/>
                <w:szCs w:val="22"/>
              </w:rPr>
              <w:t>wdż</w:t>
            </w:r>
            <w:proofErr w:type="spellEnd"/>
          </w:p>
          <w:p w:rsidR="00B56513" w:rsidRPr="00D60501" w:rsidRDefault="00B56513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n-l biologii</w:t>
            </w:r>
          </w:p>
          <w:p w:rsidR="000E2667" w:rsidRPr="00D60501" w:rsidRDefault="000E2667" w:rsidP="0098001D">
            <w:pPr>
              <w:jc w:val="center"/>
              <w:rPr>
                <w:rFonts w:ascii="Calibri" w:hAnsi="Calibri" w:cs="Arial"/>
              </w:rPr>
            </w:pPr>
          </w:p>
          <w:p w:rsidR="000E2667" w:rsidRPr="00D60501" w:rsidRDefault="000E2667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n-le świetlicy</w:t>
            </w:r>
          </w:p>
        </w:tc>
      </w:tr>
      <w:tr w:rsidR="00D60501" w:rsidRPr="00D60501" w:rsidTr="00D60501">
        <w:tc>
          <w:tcPr>
            <w:tcW w:w="981" w:type="dxa"/>
            <w:vMerge/>
            <w:shd w:val="clear" w:color="auto" w:fill="auto"/>
            <w:textDirection w:val="btLr"/>
          </w:tcPr>
          <w:p w:rsidR="00963F22" w:rsidRPr="00D60501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963F22" w:rsidRPr="00D60501" w:rsidRDefault="00963F22" w:rsidP="0055787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Prawidłowa postawa podczas nauki.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44" w:rsidRPr="00022C44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Dbanie na wszystkich zajęciach o prawidłową postawę w czasie pracy uczniów</w:t>
            </w:r>
          </w:p>
          <w:p w:rsidR="00963F22" w:rsidRPr="00D60501" w:rsidRDefault="00022C44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  <w:r w:rsidR="00996567" w:rsidRPr="00D60501">
              <w:rPr>
                <w:rFonts w:ascii="Calibri" w:hAnsi="Calibri" w:cs="Arial"/>
                <w:sz w:val="22"/>
                <w:szCs w:val="22"/>
              </w:rPr>
              <w:t>rzerwy śródlekcyjne</w:t>
            </w:r>
          </w:p>
          <w:p w:rsidR="00963F22" w:rsidRPr="00D60501" w:rsidRDefault="00996567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Pedagogizacje</w:t>
            </w:r>
            <w:r w:rsidR="00963F22" w:rsidRPr="00D60501">
              <w:rPr>
                <w:rFonts w:ascii="Calibri" w:hAnsi="Calibri" w:cs="Arial"/>
                <w:sz w:val="22"/>
                <w:szCs w:val="22"/>
              </w:rPr>
              <w:t xml:space="preserve"> dla rodziców</w:t>
            </w:r>
          </w:p>
        </w:tc>
        <w:tc>
          <w:tcPr>
            <w:tcW w:w="1379" w:type="dxa"/>
            <w:shd w:val="clear" w:color="auto" w:fill="auto"/>
          </w:tcPr>
          <w:p w:rsidR="00963F22" w:rsidRPr="00D60501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D60501" w:rsidRDefault="00996567" w:rsidP="00557872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2019 -2021</w:t>
            </w:r>
          </w:p>
          <w:p w:rsidR="00996567" w:rsidRPr="00D60501" w:rsidRDefault="00996567" w:rsidP="00557872">
            <w:pPr>
              <w:jc w:val="center"/>
              <w:rPr>
                <w:rFonts w:ascii="Calibri" w:hAnsi="Calibri" w:cs="Arial"/>
              </w:rPr>
            </w:pPr>
          </w:p>
          <w:p w:rsidR="00996567" w:rsidRPr="00D60501" w:rsidRDefault="00996567" w:rsidP="00557872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XI 2019 -2021</w:t>
            </w:r>
          </w:p>
        </w:tc>
        <w:tc>
          <w:tcPr>
            <w:tcW w:w="1739" w:type="dxa"/>
            <w:shd w:val="clear" w:color="auto" w:fill="auto"/>
          </w:tcPr>
          <w:p w:rsidR="00B56513" w:rsidRPr="00D60501" w:rsidRDefault="00B56513" w:rsidP="0098001D">
            <w:pPr>
              <w:jc w:val="center"/>
              <w:rPr>
                <w:rFonts w:ascii="Calibri" w:hAnsi="Calibri" w:cs="Arial"/>
              </w:rPr>
            </w:pPr>
          </w:p>
          <w:p w:rsidR="00BB2675" w:rsidRPr="00D60501" w:rsidRDefault="00B56513" w:rsidP="002E1B69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nauczyciele</w:t>
            </w:r>
          </w:p>
          <w:p w:rsidR="00B56513" w:rsidRPr="00D60501" w:rsidRDefault="00B56513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pedagog</w:t>
            </w:r>
          </w:p>
          <w:p w:rsidR="00BB2675" w:rsidRPr="00D60501" w:rsidRDefault="00B56513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wychowawcy</w:t>
            </w:r>
          </w:p>
        </w:tc>
      </w:tr>
      <w:tr w:rsidR="00D60501" w:rsidRPr="00D60501" w:rsidTr="00D60501">
        <w:trPr>
          <w:trHeight w:val="299"/>
        </w:trPr>
        <w:tc>
          <w:tcPr>
            <w:tcW w:w="981" w:type="dxa"/>
            <w:vMerge/>
            <w:shd w:val="clear" w:color="auto" w:fill="auto"/>
            <w:textDirection w:val="btLr"/>
          </w:tcPr>
          <w:p w:rsidR="00963F22" w:rsidRPr="00D60501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963F22" w:rsidRPr="00D60501" w:rsidRDefault="00963F22" w:rsidP="0055787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Uczę się </w:t>
            </w:r>
            <w:r w:rsidR="002E1B69" w:rsidRPr="00D60501">
              <w:rPr>
                <w:rFonts w:ascii="Calibri" w:hAnsi="Calibri" w:cs="Arial"/>
                <w:sz w:val="22"/>
                <w:szCs w:val="22"/>
              </w:rPr>
              <w:t>w sprzyjających warunkach pracy - dbam o wystrój szkoły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D60501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„Szkoła to nasz drugi dom”-</w:t>
            </w:r>
            <w:r w:rsidR="002E1B69" w:rsidRPr="00D60501">
              <w:rPr>
                <w:rFonts w:ascii="Calibri" w:hAnsi="Calibri" w:cs="Arial"/>
                <w:sz w:val="22"/>
                <w:szCs w:val="22"/>
              </w:rPr>
              <w:t xml:space="preserve"> dbanie o wystrój klasopracowni; gazetki tematyczne; rośliny w klasach</w:t>
            </w:r>
          </w:p>
          <w:p w:rsidR="002E1B69" w:rsidRPr="00D60501" w:rsidRDefault="002E1B69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Dekoracje okolicznościowe</w:t>
            </w:r>
          </w:p>
          <w:p w:rsidR="00963F22" w:rsidRPr="00D60501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Moje miejsce do nauki w domu ; urządzamy pokój nastolatka</w:t>
            </w:r>
            <w:r w:rsidR="002E1B69" w:rsidRPr="00D60501">
              <w:rPr>
                <w:rFonts w:ascii="Calibri" w:hAnsi="Calibri" w:cs="Arial"/>
                <w:sz w:val="22"/>
                <w:szCs w:val="22"/>
              </w:rPr>
              <w:t xml:space="preserve"> - makieta</w:t>
            </w:r>
          </w:p>
          <w:p w:rsidR="00BB2675" w:rsidRPr="00D60501" w:rsidRDefault="00963F22" w:rsidP="002E1B69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Pogadanka dla rodziców</w:t>
            </w:r>
          </w:p>
        </w:tc>
        <w:tc>
          <w:tcPr>
            <w:tcW w:w="1379" w:type="dxa"/>
            <w:shd w:val="clear" w:color="auto" w:fill="auto"/>
          </w:tcPr>
          <w:p w:rsidR="00963F22" w:rsidRPr="00D60501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D60501" w:rsidRDefault="002E1B69" w:rsidP="00557872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2019 -2021</w:t>
            </w:r>
          </w:p>
          <w:p w:rsidR="002E1B69" w:rsidRPr="00D60501" w:rsidRDefault="002E1B69" w:rsidP="00557872">
            <w:pPr>
              <w:jc w:val="center"/>
              <w:rPr>
                <w:rFonts w:ascii="Calibri" w:hAnsi="Calibri" w:cs="Arial"/>
              </w:rPr>
            </w:pPr>
          </w:p>
          <w:p w:rsidR="002E1B69" w:rsidRPr="00D60501" w:rsidRDefault="002E1B69" w:rsidP="00557872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wg terminarza</w:t>
            </w:r>
          </w:p>
        </w:tc>
        <w:tc>
          <w:tcPr>
            <w:tcW w:w="1739" w:type="dxa"/>
            <w:shd w:val="clear" w:color="auto" w:fill="auto"/>
          </w:tcPr>
          <w:p w:rsidR="00963F22" w:rsidRPr="00D60501" w:rsidRDefault="002E1B69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Wychowawcy</w:t>
            </w:r>
          </w:p>
          <w:p w:rsidR="002E1B69" w:rsidRPr="00D60501" w:rsidRDefault="002E1B69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Pracownicy obsługi</w:t>
            </w:r>
          </w:p>
          <w:p w:rsidR="002E1B69" w:rsidRPr="00D60501" w:rsidRDefault="002E1B69" w:rsidP="002E1B69">
            <w:pPr>
              <w:jc w:val="center"/>
              <w:rPr>
                <w:rFonts w:ascii="Calibri" w:hAnsi="Calibri" w:cs="Arial"/>
              </w:rPr>
            </w:pPr>
          </w:p>
          <w:p w:rsidR="00BB2675" w:rsidRPr="00D60501" w:rsidRDefault="002E1B69" w:rsidP="002E1B69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Organizatorzy uroczystości</w:t>
            </w:r>
          </w:p>
          <w:p w:rsidR="00BB2675" w:rsidRPr="00D60501" w:rsidRDefault="002E1B69" w:rsidP="002E1B69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n-le techniki</w:t>
            </w:r>
          </w:p>
          <w:p w:rsidR="00BB2675" w:rsidRPr="00D60501" w:rsidRDefault="002E1B69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pedagog</w:t>
            </w:r>
          </w:p>
        </w:tc>
      </w:tr>
      <w:tr w:rsidR="00D60501" w:rsidRPr="00D60501" w:rsidTr="00D60501">
        <w:tc>
          <w:tcPr>
            <w:tcW w:w="981" w:type="dxa"/>
            <w:vMerge/>
            <w:shd w:val="clear" w:color="auto" w:fill="auto"/>
            <w:textDirection w:val="btLr"/>
          </w:tcPr>
          <w:p w:rsidR="00963F22" w:rsidRPr="00D60501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963F22" w:rsidRPr="00D60501" w:rsidRDefault="00963F22" w:rsidP="0055787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Dojrzewanie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7" w:rsidRPr="00D60501" w:rsidRDefault="00963F22" w:rsidP="00ED40B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„ Moje ciało zaczyna się zmieniać”- pogada</w:t>
            </w:r>
            <w:r w:rsidR="00ED40B7" w:rsidRPr="00D60501">
              <w:rPr>
                <w:rFonts w:ascii="Calibri" w:hAnsi="Calibri" w:cs="Arial"/>
                <w:sz w:val="22"/>
                <w:szCs w:val="22"/>
              </w:rPr>
              <w:t xml:space="preserve">nki na zajęciach z wychowawcą; </w:t>
            </w:r>
            <w:proofErr w:type="spellStart"/>
            <w:r w:rsidRPr="00D60501">
              <w:rPr>
                <w:rFonts w:ascii="Calibri" w:hAnsi="Calibri" w:cs="Arial"/>
                <w:sz w:val="22"/>
                <w:szCs w:val="22"/>
              </w:rPr>
              <w:t>wdż</w:t>
            </w:r>
            <w:proofErr w:type="spellEnd"/>
            <w:r w:rsidRPr="00D6050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963F22" w:rsidRPr="00D60501" w:rsidRDefault="00963F22" w:rsidP="00ED40B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Udział w programie ,,Między nami kobietkami”</w:t>
            </w:r>
          </w:p>
          <w:p w:rsidR="00ED40B7" w:rsidRPr="00D60501" w:rsidRDefault="00ED40B7" w:rsidP="00ED40B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Spotkanie z lekarzem klasy VII - VIII</w:t>
            </w:r>
          </w:p>
        </w:tc>
        <w:tc>
          <w:tcPr>
            <w:tcW w:w="1379" w:type="dxa"/>
            <w:shd w:val="clear" w:color="auto" w:fill="auto"/>
          </w:tcPr>
          <w:p w:rsidR="00963F22" w:rsidRPr="00D60501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D60501" w:rsidRDefault="00ED40B7" w:rsidP="00557872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2019 -2021</w:t>
            </w:r>
          </w:p>
        </w:tc>
        <w:tc>
          <w:tcPr>
            <w:tcW w:w="1739" w:type="dxa"/>
            <w:shd w:val="clear" w:color="auto" w:fill="auto"/>
          </w:tcPr>
          <w:p w:rsidR="00963F22" w:rsidRPr="00D60501" w:rsidRDefault="00ED40B7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wychowawcy</w:t>
            </w:r>
          </w:p>
          <w:p w:rsidR="00060691" w:rsidRPr="00D60501" w:rsidRDefault="00060691" w:rsidP="0098001D">
            <w:pPr>
              <w:jc w:val="center"/>
              <w:rPr>
                <w:rFonts w:ascii="Calibri" w:hAnsi="Calibri" w:cs="Arial"/>
              </w:rPr>
            </w:pPr>
          </w:p>
          <w:p w:rsidR="00060691" w:rsidRPr="00D60501" w:rsidRDefault="00060691" w:rsidP="0098001D">
            <w:pPr>
              <w:jc w:val="center"/>
              <w:rPr>
                <w:rFonts w:ascii="Calibri" w:hAnsi="Calibri" w:cs="Arial"/>
              </w:rPr>
            </w:pPr>
          </w:p>
          <w:p w:rsidR="00060691" w:rsidRPr="00D60501" w:rsidRDefault="002E1B69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n-l </w:t>
            </w:r>
            <w:proofErr w:type="spellStart"/>
            <w:r w:rsidRPr="00D60501">
              <w:rPr>
                <w:rFonts w:ascii="Calibri" w:hAnsi="Calibri" w:cs="Arial"/>
                <w:sz w:val="22"/>
                <w:szCs w:val="22"/>
              </w:rPr>
              <w:t>wdż</w:t>
            </w:r>
            <w:proofErr w:type="spellEnd"/>
          </w:p>
        </w:tc>
      </w:tr>
      <w:tr w:rsidR="00D60501" w:rsidRPr="00D60501" w:rsidTr="00D60501">
        <w:tc>
          <w:tcPr>
            <w:tcW w:w="981" w:type="dxa"/>
            <w:vMerge/>
            <w:shd w:val="clear" w:color="auto" w:fill="auto"/>
            <w:textDirection w:val="btLr"/>
          </w:tcPr>
          <w:p w:rsidR="00ED40B7" w:rsidRPr="00D60501" w:rsidRDefault="00ED40B7" w:rsidP="00ED40B7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ED40B7" w:rsidRPr="00D60501" w:rsidRDefault="00ED40B7" w:rsidP="00ED40B7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Prawidłowe korzystanie z toalet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7" w:rsidRPr="00D60501" w:rsidRDefault="00ED40B7" w:rsidP="00ED40B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Zasady korzystania z toalet - pogadanki w klasach I –VIII; </w:t>
            </w:r>
          </w:p>
          <w:p w:rsidR="00ED40B7" w:rsidRPr="00D60501" w:rsidRDefault="00ED40B7" w:rsidP="00ED40B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Apele porządkowe</w:t>
            </w:r>
          </w:p>
          <w:p w:rsidR="00ED40B7" w:rsidRPr="00D60501" w:rsidRDefault="00ED40B7" w:rsidP="00ED40B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Piktogramy </w:t>
            </w:r>
          </w:p>
          <w:p w:rsidR="002E1B69" w:rsidRPr="00D60501" w:rsidRDefault="002E1B69" w:rsidP="00ED40B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Dyżury uczniowskie</w:t>
            </w:r>
          </w:p>
          <w:p w:rsidR="00ED40B7" w:rsidRPr="00D60501" w:rsidRDefault="002E1B69" w:rsidP="002E1B69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Dyżury pracowników </w:t>
            </w:r>
          </w:p>
        </w:tc>
        <w:tc>
          <w:tcPr>
            <w:tcW w:w="1379" w:type="dxa"/>
            <w:shd w:val="clear" w:color="auto" w:fill="auto"/>
          </w:tcPr>
          <w:p w:rsidR="00ED40B7" w:rsidRPr="00D60501" w:rsidRDefault="00ED40B7" w:rsidP="00ED40B7">
            <w:pPr>
              <w:jc w:val="center"/>
              <w:rPr>
                <w:rFonts w:ascii="Calibri" w:hAnsi="Calibri" w:cs="Arial"/>
              </w:rPr>
            </w:pPr>
          </w:p>
          <w:p w:rsidR="00ED40B7" w:rsidRPr="00D60501" w:rsidRDefault="00ED40B7" w:rsidP="00ED40B7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2019 -2021</w:t>
            </w:r>
          </w:p>
        </w:tc>
        <w:tc>
          <w:tcPr>
            <w:tcW w:w="1739" w:type="dxa"/>
            <w:shd w:val="clear" w:color="auto" w:fill="auto"/>
          </w:tcPr>
          <w:p w:rsidR="00ED40B7" w:rsidRPr="00D60501" w:rsidRDefault="00ED40B7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Wychowawcy</w:t>
            </w:r>
          </w:p>
          <w:p w:rsidR="00ED40B7" w:rsidRPr="00D60501" w:rsidRDefault="00ED40B7" w:rsidP="0098001D">
            <w:pPr>
              <w:jc w:val="center"/>
              <w:rPr>
                <w:rFonts w:ascii="Calibri" w:hAnsi="Calibri" w:cs="Arial"/>
              </w:rPr>
            </w:pPr>
          </w:p>
          <w:p w:rsidR="00ED40B7" w:rsidRPr="00D60501" w:rsidRDefault="00ED40B7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Dyrektor</w:t>
            </w:r>
          </w:p>
          <w:p w:rsidR="00ED40B7" w:rsidRPr="00D60501" w:rsidRDefault="002E1B69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</w:t>
            </w:r>
            <w:r w:rsidR="00ED40B7" w:rsidRPr="00D60501">
              <w:rPr>
                <w:rFonts w:ascii="Calibri" w:hAnsi="Calibri" w:cs="Arial"/>
                <w:sz w:val="22"/>
                <w:szCs w:val="22"/>
              </w:rPr>
              <w:t>edagog</w:t>
            </w:r>
          </w:p>
          <w:p w:rsidR="002E1B69" w:rsidRPr="00D60501" w:rsidRDefault="002E1B69" w:rsidP="0098001D">
            <w:pPr>
              <w:jc w:val="center"/>
              <w:rPr>
                <w:rFonts w:ascii="Calibri" w:hAnsi="Calibri" w:cs="Arial"/>
              </w:rPr>
            </w:pPr>
          </w:p>
          <w:p w:rsidR="00ED40B7" w:rsidRPr="00D60501" w:rsidRDefault="002E1B69" w:rsidP="002E1B69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SU</w:t>
            </w:r>
          </w:p>
          <w:p w:rsidR="00ED40B7" w:rsidRPr="00D60501" w:rsidRDefault="00ED40B7" w:rsidP="0098001D">
            <w:pPr>
              <w:jc w:val="center"/>
              <w:rPr>
                <w:rFonts w:ascii="Calibri" w:hAnsi="Calibri" w:cs="Arial"/>
              </w:rPr>
            </w:pPr>
          </w:p>
        </w:tc>
      </w:tr>
      <w:tr w:rsidR="00D60501" w:rsidRPr="00D60501" w:rsidTr="00D60501">
        <w:tc>
          <w:tcPr>
            <w:tcW w:w="981" w:type="dxa"/>
            <w:vMerge/>
            <w:shd w:val="clear" w:color="auto" w:fill="auto"/>
            <w:textDirection w:val="btLr"/>
          </w:tcPr>
          <w:p w:rsidR="00963F22" w:rsidRPr="00D60501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963F22" w:rsidRPr="00D60501" w:rsidRDefault="00963F22" w:rsidP="0055787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,,Ruch to zdrowie” – aktywnie wypoczywam po wysiłku umysłowym.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022C44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„Aktywna przerwa” – różne formy aktywności ruchowej</w:t>
            </w:r>
          </w:p>
          <w:p w:rsidR="00022C44" w:rsidRPr="00D60501" w:rsidRDefault="00022C44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Wdrożenie innowacji pedagogicznej</w:t>
            </w:r>
          </w:p>
          <w:p w:rsidR="00C35590" w:rsidRPr="00D60501" w:rsidRDefault="00C35590" w:rsidP="00C35590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Organizacja zawodów sportowych wg szkolnego grafiku</w:t>
            </w:r>
          </w:p>
          <w:p w:rsidR="000E1426" w:rsidRPr="00D60501" w:rsidRDefault="00963F22" w:rsidP="000E142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hAnsi="Calibri" w:cs="Helvetica"/>
              </w:rPr>
            </w:pPr>
            <w:r w:rsidRPr="00D60501">
              <w:rPr>
                <w:rFonts w:ascii="Calibri" w:hAnsi="Calibri" w:cs="Helvetica"/>
                <w:sz w:val="22"/>
                <w:szCs w:val="22"/>
              </w:rPr>
              <w:t xml:space="preserve">Jak dbać o swoją kondycję fizyczną, jak żyć i zdrowo się odżywiać? </w:t>
            </w:r>
          </w:p>
          <w:p w:rsidR="00156DED" w:rsidRPr="00D60501" w:rsidRDefault="00156DED" w:rsidP="00156DED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hAnsi="Calibri" w:cs="Helvetica"/>
              </w:rPr>
            </w:pPr>
            <w:r w:rsidRPr="00D60501">
              <w:rPr>
                <w:rFonts w:ascii="Calibri" w:hAnsi="Calibri" w:cs="Helvetica"/>
                <w:sz w:val="22"/>
                <w:szCs w:val="22"/>
              </w:rPr>
              <w:t>Spotkanie z trenerem/ instruktorem aerobiku</w:t>
            </w:r>
            <w:r w:rsidRPr="00D60501">
              <w:rPr>
                <w:rFonts w:ascii="Calibri" w:hAnsi="Calibri" w:cs="Helvetica"/>
              </w:rPr>
              <w:t xml:space="preserve"> - </w:t>
            </w:r>
            <w:r w:rsidRPr="00D60501">
              <w:rPr>
                <w:rFonts w:ascii="Calibri" w:hAnsi="Calibri" w:cs="Helvetica"/>
                <w:sz w:val="22"/>
                <w:szCs w:val="22"/>
              </w:rPr>
              <w:t>klasy VII - VIII</w:t>
            </w:r>
          </w:p>
        </w:tc>
        <w:tc>
          <w:tcPr>
            <w:tcW w:w="1379" w:type="dxa"/>
            <w:shd w:val="clear" w:color="auto" w:fill="auto"/>
          </w:tcPr>
          <w:p w:rsidR="00963F22" w:rsidRPr="00D60501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D60501" w:rsidRDefault="00ED40B7" w:rsidP="00557872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2019 -2021</w:t>
            </w:r>
          </w:p>
          <w:p w:rsidR="00156DED" w:rsidRPr="00D60501" w:rsidRDefault="00156DED" w:rsidP="00557872">
            <w:pPr>
              <w:jc w:val="center"/>
              <w:rPr>
                <w:rFonts w:ascii="Calibri" w:hAnsi="Calibri" w:cs="Arial"/>
              </w:rPr>
            </w:pPr>
          </w:p>
          <w:p w:rsidR="00156DED" w:rsidRPr="00D60501" w:rsidRDefault="00156DED" w:rsidP="00557872">
            <w:pPr>
              <w:jc w:val="center"/>
              <w:rPr>
                <w:rFonts w:ascii="Calibri" w:hAnsi="Calibri" w:cs="Arial"/>
              </w:rPr>
            </w:pPr>
          </w:p>
          <w:p w:rsidR="00156DED" w:rsidRPr="00D60501" w:rsidRDefault="00156DED" w:rsidP="00557872">
            <w:pPr>
              <w:jc w:val="center"/>
              <w:rPr>
                <w:rFonts w:ascii="Calibri" w:hAnsi="Calibri" w:cs="Arial"/>
              </w:rPr>
            </w:pPr>
          </w:p>
          <w:p w:rsidR="00156DED" w:rsidRPr="00D60501" w:rsidRDefault="00156DED" w:rsidP="00557872">
            <w:pPr>
              <w:jc w:val="center"/>
              <w:rPr>
                <w:rFonts w:ascii="Calibri" w:hAnsi="Calibri" w:cs="Arial"/>
              </w:rPr>
            </w:pPr>
          </w:p>
          <w:p w:rsidR="00156DED" w:rsidRPr="00D60501" w:rsidRDefault="00156DED" w:rsidP="00557872">
            <w:pPr>
              <w:jc w:val="center"/>
              <w:rPr>
                <w:rFonts w:ascii="Calibri" w:hAnsi="Calibri" w:cs="Arial"/>
              </w:rPr>
            </w:pPr>
          </w:p>
          <w:p w:rsidR="00156DED" w:rsidRPr="00D60501" w:rsidRDefault="00156DED" w:rsidP="00557872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2020</w:t>
            </w:r>
          </w:p>
        </w:tc>
        <w:tc>
          <w:tcPr>
            <w:tcW w:w="1739" w:type="dxa"/>
            <w:shd w:val="clear" w:color="auto" w:fill="auto"/>
          </w:tcPr>
          <w:p w:rsidR="00060691" w:rsidRPr="00D60501" w:rsidRDefault="00ED40B7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n-le w-f</w:t>
            </w:r>
          </w:p>
          <w:p w:rsidR="00C35590" w:rsidRPr="00D60501" w:rsidRDefault="00C35590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C35590" w:rsidRPr="00D60501" w:rsidRDefault="00C35590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C35590" w:rsidRPr="00D60501" w:rsidRDefault="00C35590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C35590" w:rsidRPr="00D60501" w:rsidRDefault="00C35590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wychowawcy</w:t>
            </w:r>
          </w:p>
        </w:tc>
      </w:tr>
      <w:tr w:rsidR="00D60501" w:rsidRPr="00D60501" w:rsidTr="00D60501">
        <w:tc>
          <w:tcPr>
            <w:tcW w:w="981" w:type="dxa"/>
            <w:vMerge/>
            <w:shd w:val="clear" w:color="auto" w:fill="auto"/>
            <w:textDirection w:val="btLr"/>
          </w:tcPr>
          <w:p w:rsidR="00963F22" w:rsidRPr="00D60501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963F22" w:rsidRPr="00D60501" w:rsidRDefault="00963F22" w:rsidP="0055787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Współpraca i współdziałanie z rodzicami.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D60501" w:rsidRDefault="00DC3D81" w:rsidP="0055787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Kiermasz zdrowej żywności</w:t>
            </w:r>
          </w:p>
          <w:p w:rsidR="007D458D" w:rsidRPr="00D60501" w:rsidRDefault="007D458D" w:rsidP="0055787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Magia chleba - debata</w:t>
            </w:r>
          </w:p>
          <w:p w:rsidR="00156DED" w:rsidRPr="00D60501" w:rsidRDefault="00156DED" w:rsidP="0055787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Dzień Sportu i Rodziny </w:t>
            </w:r>
          </w:p>
          <w:p w:rsidR="00963F22" w:rsidRPr="00D60501" w:rsidRDefault="00963F22" w:rsidP="0055787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Zebrania z rodzicami</w:t>
            </w:r>
          </w:p>
          <w:p w:rsidR="00963F22" w:rsidRPr="00D60501" w:rsidRDefault="00963F22" w:rsidP="0055787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Dni Otwarte</w:t>
            </w:r>
          </w:p>
          <w:p w:rsidR="00963F22" w:rsidRPr="00D60501" w:rsidRDefault="00963F22" w:rsidP="0055787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Pedagogizacje i pogadanki</w:t>
            </w:r>
          </w:p>
        </w:tc>
        <w:tc>
          <w:tcPr>
            <w:tcW w:w="1379" w:type="dxa"/>
            <w:shd w:val="clear" w:color="auto" w:fill="auto"/>
          </w:tcPr>
          <w:p w:rsidR="00963F22" w:rsidRPr="00D60501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D60501" w:rsidRDefault="000E1426" w:rsidP="00DC7A42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2019 -2021</w:t>
            </w:r>
          </w:p>
          <w:p w:rsidR="007D458D" w:rsidRPr="00D60501" w:rsidRDefault="007D458D" w:rsidP="00DC7A42">
            <w:pPr>
              <w:jc w:val="center"/>
              <w:rPr>
                <w:rFonts w:ascii="Calibri" w:hAnsi="Calibri" w:cs="Arial"/>
              </w:rPr>
            </w:pPr>
          </w:p>
          <w:p w:rsidR="00156DED" w:rsidRPr="00D60501" w:rsidRDefault="00156DED" w:rsidP="00DC7A42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Wg terminarza</w:t>
            </w:r>
          </w:p>
        </w:tc>
        <w:tc>
          <w:tcPr>
            <w:tcW w:w="1739" w:type="dxa"/>
            <w:shd w:val="clear" w:color="auto" w:fill="auto"/>
          </w:tcPr>
          <w:p w:rsidR="00A0736E" w:rsidRPr="00D60501" w:rsidRDefault="00156DED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Rada rodziców</w:t>
            </w:r>
          </w:p>
          <w:p w:rsidR="00156DED" w:rsidRPr="00D60501" w:rsidRDefault="00156DED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n-le w-f</w:t>
            </w:r>
          </w:p>
          <w:p w:rsidR="00156DED" w:rsidRPr="00D60501" w:rsidRDefault="00156DED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</w:tr>
      <w:tr w:rsidR="00D60501" w:rsidRPr="00D60501" w:rsidTr="00D60501">
        <w:tc>
          <w:tcPr>
            <w:tcW w:w="981" w:type="dxa"/>
            <w:shd w:val="clear" w:color="auto" w:fill="auto"/>
            <w:textDirection w:val="btLr"/>
          </w:tcPr>
          <w:p w:rsidR="00963F22" w:rsidRPr="00D60501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>Realizacja programów profilaktyki</w:t>
            </w:r>
          </w:p>
        </w:tc>
        <w:tc>
          <w:tcPr>
            <w:tcW w:w="2216" w:type="dxa"/>
            <w:shd w:val="clear" w:color="auto" w:fill="auto"/>
          </w:tcPr>
          <w:p w:rsidR="00963F22" w:rsidRPr="00D60501" w:rsidRDefault="00963F22" w:rsidP="0055787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Substancje zagrażające zdrowiu i życiu – alkohol, papierosy, dopalacze, narkotyki</w:t>
            </w:r>
          </w:p>
          <w:p w:rsidR="00963F22" w:rsidRPr="00D60501" w:rsidRDefault="00963F22" w:rsidP="00557872">
            <w:pPr>
              <w:rPr>
                <w:rFonts w:ascii="Calibri" w:hAnsi="Calibri" w:cs="Arial"/>
              </w:rPr>
            </w:pPr>
          </w:p>
          <w:p w:rsidR="00963F22" w:rsidRPr="00D60501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D60501" w:rsidRDefault="00963F22" w:rsidP="00557872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Ankietowanie</w:t>
            </w:r>
            <w:r w:rsidR="000E1426" w:rsidRPr="00D60501">
              <w:rPr>
                <w:rFonts w:ascii="Calibri" w:hAnsi="Calibri" w:cs="Arial"/>
                <w:sz w:val="22"/>
                <w:szCs w:val="22"/>
              </w:rPr>
              <w:t xml:space="preserve"> klas VI - VIII</w:t>
            </w:r>
          </w:p>
          <w:p w:rsidR="00963F22" w:rsidRPr="00D60501" w:rsidRDefault="00963F22" w:rsidP="00557872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Pogadanki tematyczne na godzinach wychowawczych</w:t>
            </w:r>
          </w:p>
          <w:p w:rsidR="00963F22" w:rsidRPr="00D60501" w:rsidRDefault="00963F22" w:rsidP="00557872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„Nie! używkom”- </w:t>
            </w:r>
            <w:r w:rsidR="000E1426" w:rsidRPr="00D60501">
              <w:rPr>
                <w:rFonts w:ascii="Calibri" w:hAnsi="Calibri" w:cs="Arial"/>
                <w:sz w:val="22"/>
                <w:szCs w:val="22"/>
              </w:rPr>
              <w:t>instalacja/</w:t>
            </w:r>
            <w:proofErr w:type="spellStart"/>
            <w:r w:rsidR="000E1426" w:rsidRPr="00D60501">
              <w:rPr>
                <w:rFonts w:ascii="Calibri" w:hAnsi="Calibri" w:cs="Arial"/>
                <w:sz w:val="22"/>
                <w:szCs w:val="22"/>
              </w:rPr>
              <w:t>heppening</w:t>
            </w:r>
            <w:proofErr w:type="spellEnd"/>
          </w:p>
          <w:p w:rsidR="00963F22" w:rsidRPr="00D60501" w:rsidRDefault="00963F22" w:rsidP="00557872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Tajemnica zaginionej skarbonki – program profilaktyczny</w:t>
            </w:r>
          </w:p>
          <w:p w:rsidR="00333770" w:rsidRPr="00D60501" w:rsidRDefault="00333770" w:rsidP="00557872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Alkohol, narkotyki, papierosy – czy jestem bezpieczny ?</w:t>
            </w:r>
          </w:p>
          <w:p w:rsidR="00333770" w:rsidRPr="00D60501" w:rsidRDefault="00333770" w:rsidP="000E1426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Cukierki  -  program profilaktyczny dla klas III</w:t>
            </w:r>
          </w:p>
          <w:p w:rsidR="00333770" w:rsidRPr="00D60501" w:rsidRDefault="00333770" w:rsidP="00557872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Dopalacze w środku miasta – program profilaktyczny dla klas VI</w:t>
            </w:r>
          </w:p>
          <w:p w:rsidR="000E1426" w:rsidRPr="00D60501" w:rsidRDefault="000E1426" w:rsidP="00557872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Realizacja programów we współpracy z MOPS-em</w:t>
            </w:r>
            <w:r w:rsidR="00156DED" w:rsidRPr="00D60501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156DED" w:rsidRPr="00D60501" w:rsidRDefault="00156DED" w:rsidP="00156DED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>Złość</w:t>
            </w:r>
          </w:p>
          <w:p w:rsidR="00156DED" w:rsidRPr="00D60501" w:rsidRDefault="00156DED" w:rsidP="00156DED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 xml:space="preserve">Agresja </w:t>
            </w:r>
          </w:p>
          <w:p w:rsidR="00156DED" w:rsidRPr="00D60501" w:rsidRDefault="00156DED" w:rsidP="00156DED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Wpływ napojów energetyzujących na człowieka – debata klasy VII – VIII</w:t>
            </w:r>
          </w:p>
        </w:tc>
        <w:tc>
          <w:tcPr>
            <w:tcW w:w="1379" w:type="dxa"/>
            <w:shd w:val="clear" w:color="auto" w:fill="auto"/>
          </w:tcPr>
          <w:p w:rsidR="00963F22" w:rsidRPr="00D60501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333770" w:rsidRPr="00D60501" w:rsidRDefault="00333770" w:rsidP="00DC7A42">
            <w:pPr>
              <w:jc w:val="center"/>
              <w:rPr>
                <w:rFonts w:ascii="Calibri" w:hAnsi="Calibri" w:cs="Arial"/>
              </w:rPr>
            </w:pPr>
          </w:p>
          <w:p w:rsidR="00333770" w:rsidRPr="00D60501" w:rsidRDefault="000E1426" w:rsidP="000E1426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2019 -2021</w:t>
            </w:r>
          </w:p>
        </w:tc>
        <w:tc>
          <w:tcPr>
            <w:tcW w:w="1739" w:type="dxa"/>
            <w:shd w:val="clear" w:color="auto" w:fill="auto"/>
          </w:tcPr>
          <w:p w:rsidR="000E1426" w:rsidRDefault="000E1426" w:rsidP="00144675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>Dyrektor</w:t>
            </w:r>
          </w:p>
          <w:p w:rsidR="00144675" w:rsidRPr="00D60501" w:rsidRDefault="00144675" w:rsidP="00144675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Wg planu</w:t>
            </w:r>
          </w:p>
          <w:p w:rsidR="000E1426" w:rsidRPr="00D60501" w:rsidRDefault="000E1426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144675" w:rsidRDefault="00144675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n-l plastyki</w:t>
            </w:r>
          </w:p>
          <w:p w:rsidR="00144675" w:rsidRDefault="00144675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333770" w:rsidRPr="00D60501" w:rsidRDefault="000E1426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>Pedagog</w:t>
            </w:r>
          </w:p>
          <w:p w:rsidR="000E1426" w:rsidRPr="00D60501" w:rsidRDefault="000E1426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0E1426" w:rsidRDefault="000E1426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144675" w:rsidRDefault="00144675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144675" w:rsidRDefault="00144675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144675" w:rsidRPr="00D60501" w:rsidRDefault="00144675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0E1426" w:rsidRPr="00D60501" w:rsidRDefault="000E1426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 xml:space="preserve">Wychowawcy </w:t>
            </w:r>
          </w:p>
        </w:tc>
      </w:tr>
      <w:tr w:rsidR="00D60501" w:rsidRPr="00D60501" w:rsidTr="00D60501">
        <w:tc>
          <w:tcPr>
            <w:tcW w:w="981" w:type="dxa"/>
            <w:vMerge w:val="restart"/>
            <w:shd w:val="clear" w:color="auto" w:fill="auto"/>
            <w:textDirection w:val="btLr"/>
          </w:tcPr>
          <w:p w:rsidR="00963F22" w:rsidRPr="00D60501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963F22" w:rsidRPr="00D60501" w:rsidRDefault="00963F22" w:rsidP="0055787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Jem 2. Śniadanie</w:t>
            </w:r>
          </w:p>
          <w:p w:rsidR="00963F22" w:rsidRPr="00D60501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3891" w:type="dxa"/>
            <w:shd w:val="clear" w:color="auto" w:fill="auto"/>
          </w:tcPr>
          <w:p w:rsidR="00963F22" w:rsidRPr="00D60501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Udział w projekcie ,,Śniadanie daje moc”</w:t>
            </w:r>
          </w:p>
          <w:p w:rsidR="00963F22" w:rsidRPr="00D60501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Pogadanki nt. roli śniadania </w:t>
            </w:r>
          </w:p>
          <w:p w:rsidR="00963F22" w:rsidRPr="00D60501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Wspólne przygotowywanie i spożywanie śniadań</w:t>
            </w:r>
            <w:r w:rsidR="00463B2A" w:rsidRPr="00D60501">
              <w:rPr>
                <w:rFonts w:ascii="Calibri" w:hAnsi="Calibri" w:cs="Arial"/>
                <w:sz w:val="22"/>
                <w:szCs w:val="22"/>
              </w:rPr>
              <w:t xml:space="preserve"> klasy I – III</w:t>
            </w:r>
          </w:p>
          <w:p w:rsidR="00156DED" w:rsidRPr="00D60501" w:rsidRDefault="00463B2A" w:rsidP="00156DED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Bohater 2. śniadania – tworzymy obrazkową książkę kucharską – klasy I </w:t>
            </w:r>
            <w:r w:rsidR="00156DED" w:rsidRPr="00D60501">
              <w:rPr>
                <w:rFonts w:ascii="Calibri" w:hAnsi="Calibri" w:cs="Arial"/>
                <w:sz w:val="22"/>
                <w:szCs w:val="22"/>
              </w:rPr>
              <w:t>–</w:t>
            </w:r>
            <w:r w:rsidRPr="00D60501">
              <w:rPr>
                <w:rFonts w:ascii="Calibri" w:hAnsi="Calibri" w:cs="Arial"/>
                <w:sz w:val="22"/>
                <w:szCs w:val="22"/>
              </w:rPr>
              <w:t xml:space="preserve"> III</w:t>
            </w:r>
          </w:p>
          <w:p w:rsidR="00156DED" w:rsidRDefault="00156DED" w:rsidP="00156DED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Savoir vivre kulturalnego zachowania się przy stole, estetyka  stołu i potraw</w:t>
            </w:r>
            <w:r w:rsidRPr="00D60501">
              <w:rPr>
                <w:rFonts w:ascii="Calibri" w:hAnsi="Calibri" w:cs="Arial"/>
              </w:rPr>
              <w:t xml:space="preserve"> – scenki </w:t>
            </w:r>
            <w:proofErr w:type="spellStart"/>
            <w:r w:rsidRPr="00D60501">
              <w:rPr>
                <w:rFonts w:ascii="Calibri" w:hAnsi="Calibri" w:cs="Arial"/>
              </w:rPr>
              <w:t>dramowe</w:t>
            </w:r>
            <w:proofErr w:type="spellEnd"/>
          </w:p>
          <w:p w:rsidR="00144675" w:rsidRPr="00D60501" w:rsidRDefault="00144675" w:rsidP="00A3326D">
            <w:pPr>
              <w:ind w:left="360"/>
              <w:rPr>
                <w:rFonts w:ascii="Calibri" w:hAnsi="Calibri" w:cs="Arial"/>
              </w:rPr>
            </w:pPr>
          </w:p>
        </w:tc>
        <w:tc>
          <w:tcPr>
            <w:tcW w:w="1379" w:type="dxa"/>
            <w:shd w:val="clear" w:color="auto" w:fill="auto"/>
          </w:tcPr>
          <w:p w:rsidR="00963F22" w:rsidRPr="00D60501" w:rsidRDefault="00463B2A" w:rsidP="00557872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lastRenderedPageBreak/>
              <w:t xml:space="preserve">8 XI </w:t>
            </w:r>
          </w:p>
          <w:p w:rsidR="00463B2A" w:rsidRPr="00D60501" w:rsidRDefault="00463B2A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D60501" w:rsidRDefault="00463B2A" w:rsidP="00557872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2019 -2021</w:t>
            </w:r>
          </w:p>
          <w:p w:rsidR="00156DED" w:rsidRPr="00D60501" w:rsidRDefault="00156DED" w:rsidP="00557872">
            <w:pPr>
              <w:jc w:val="center"/>
              <w:rPr>
                <w:rFonts w:ascii="Calibri" w:hAnsi="Calibri" w:cs="Arial"/>
              </w:rPr>
            </w:pPr>
          </w:p>
          <w:p w:rsidR="00156DED" w:rsidRPr="00D60501" w:rsidRDefault="00156DED" w:rsidP="00557872">
            <w:pPr>
              <w:jc w:val="center"/>
              <w:rPr>
                <w:rFonts w:ascii="Calibri" w:hAnsi="Calibri" w:cs="Arial"/>
              </w:rPr>
            </w:pPr>
          </w:p>
          <w:p w:rsidR="00156DED" w:rsidRPr="00D60501" w:rsidRDefault="00156DED" w:rsidP="00557872">
            <w:pPr>
              <w:jc w:val="center"/>
              <w:rPr>
                <w:rFonts w:ascii="Calibri" w:hAnsi="Calibri" w:cs="Arial"/>
              </w:rPr>
            </w:pPr>
          </w:p>
          <w:p w:rsidR="00156DED" w:rsidRPr="00D60501" w:rsidRDefault="00156DED" w:rsidP="00557872">
            <w:pPr>
              <w:jc w:val="center"/>
              <w:rPr>
                <w:rFonts w:ascii="Calibri" w:hAnsi="Calibri" w:cs="Arial"/>
              </w:rPr>
            </w:pPr>
          </w:p>
          <w:p w:rsidR="00156DED" w:rsidRPr="00D60501" w:rsidRDefault="00156DED" w:rsidP="00557872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2020</w:t>
            </w:r>
          </w:p>
        </w:tc>
        <w:tc>
          <w:tcPr>
            <w:tcW w:w="1739" w:type="dxa"/>
            <w:shd w:val="clear" w:color="auto" w:fill="auto"/>
          </w:tcPr>
          <w:p w:rsidR="00463B2A" w:rsidRPr="00D60501" w:rsidRDefault="00463B2A" w:rsidP="0098001D">
            <w:pPr>
              <w:jc w:val="center"/>
              <w:rPr>
                <w:rFonts w:ascii="Calibri" w:hAnsi="Calibri" w:cs="Arial"/>
              </w:rPr>
            </w:pPr>
          </w:p>
          <w:p w:rsidR="00060691" w:rsidRPr="00D60501" w:rsidRDefault="00463B2A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wychowawcy</w:t>
            </w:r>
          </w:p>
        </w:tc>
      </w:tr>
      <w:tr w:rsidR="00D60501" w:rsidRPr="00D60501" w:rsidTr="00D60501">
        <w:tc>
          <w:tcPr>
            <w:tcW w:w="981" w:type="dxa"/>
            <w:vMerge/>
            <w:shd w:val="clear" w:color="auto" w:fill="auto"/>
            <w:textDirection w:val="btLr"/>
          </w:tcPr>
          <w:p w:rsidR="00963F22" w:rsidRPr="00D60501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963F22" w:rsidRPr="00D60501" w:rsidRDefault="00963F22" w:rsidP="0055787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,,</w:t>
            </w:r>
            <w:r w:rsidR="00996567" w:rsidRPr="00D60501">
              <w:rPr>
                <w:rFonts w:ascii="Calibri" w:hAnsi="Calibri" w:cs="Arial"/>
                <w:sz w:val="22"/>
                <w:szCs w:val="22"/>
              </w:rPr>
              <w:t>To My – zdrówko!</w:t>
            </w:r>
            <w:r w:rsidRPr="00D60501">
              <w:rPr>
                <w:rFonts w:ascii="Calibri" w:hAnsi="Calibri" w:cs="Arial"/>
                <w:sz w:val="22"/>
                <w:szCs w:val="22"/>
              </w:rPr>
              <w:t xml:space="preserve">” - Przedstawienie </w:t>
            </w:r>
          </w:p>
          <w:p w:rsidR="00963F22" w:rsidRPr="00D60501" w:rsidRDefault="00963F22" w:rsidP="0055787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produktów, które są wartościowe i przyjazne dla naszego zdrowia; zasady kupowania i przechowywania produktów.</w:t>
            </w:r>
          </w:p>
        </w:tc>
        <w:tc>
          <w:tcPr>
            <w:tcW w:w="3891" w:type="dxa"/>
            <w:shd w:val="clear" w:color="auto" w:fill="auto"/>
          </w:tcPr>
          <w:p w:rsidR="00963F22" w:rsidRPr="00D60501" w:rsidRDefault="00963F22" w:rsidP="000E1426">
            <w:pPr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Udział w akcjach ,,Mleko w </w:t>
            </w:r>
            <w:r w:rsidR="00DC3D81" w:rsidRPr="00D60501">
              <w:rPr>
                <w:rFonts w:ascii="Calibri" w:hAnsi="Calibri" w:cs="Arial"/>
                <w:sz w:val="22"/>
                <w:szCs w:val="22"/>
              </w:rPr>
              <w:t>szkole”, ,,Owoce i warzywa”- program Agencji Rynku Rolnego</w:t>
            </w:r>
          </w:p>
          <w:p w:rsidR="00996567" w:rsidRPr="00D60501" w:rsidRDefault="00DC3D81" w:rsidP="000E1426">
            <w:pPr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Marzec – miesiąc </w:t>
            </w:r>
            <w:r w:rsidR="00996567" w:rsidRPr="00D60501">
              <w:rPr>
                <w:rFonts w:ascii="Calibri" w:hAnsi="Calibri" w:cs="Arial"/>
                <w:sz w:val="22"/>
                <w:szCs w:val="22"/>
              </w:rPr>
              <w:t xml:space="preserve"> Zdrowia”</w:t>
            </w:r>
          </w:p>
          <w:p w:rsidR="007D458D" w:rsidRPr="00D60501" w:rsidRDefault="00DC3D81" w:rsidP="007D458D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>Dzień wody</w:t>
            </w:r>
          </w:p>
          <w:p w:rsidR="007D458D" w:rsidRPr="00D60501" w:rsidRDefault="00DC3D81" w:rsidP="007D458D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>Dzień ziemi</w:t>
            </w:r>
          </w:p>
          <w:p w:rsidR="00144675" w:rsidRDefault="007D458D" w:rsidP="007D458D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 xml:space="preserve">Zielone jabłuszko – dzień </w:t>
            </w:r>
          </w:p>
          <w:p w:rsidR="007D458D" w:rsidRPr="00D60501" w:rsidRDefault="007D458D" w:rsidP="007D458D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>jabłka</w:t>
            </w:r>
          </w:p>
          <w:p w:rsidR="007D458D" w:rsidRPr="00D60501" w:rsidRDefault="00463B2A" w:rsidP="007D458D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>Wiosenny tydzień zdrowia</w:t>
            </w:r>
          </w:p>
          <w:p w:rsidR="007D458D" w:rsidRPr="00D60501" w:rsidRDefault="00463B2A" w:rsidP="007D458D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 xml:space="preserve"> </w:t>
            </w:r>
            <w:r w:rsidRPr="00D60501">
              <w:rPr>
                <w:rFonts w:ascii="Calibri" w:hAnsi="Calibri" w:cs="Arial"/>
                <w:sz w:val="22"/>
                <w:szCs w:val="22"/>
              </w:rPr>
              <w:t xml:space="preserve">„Szkolny Master </w:t>
            </w:r>
            <w:proofErr w:type="spellStart"/>
            <w:r w:rsidRPr="00D60501">
              <w:rPr>
                <w:rFonts w:ascii="Calibri" w:hAnsi="Calibri" w:cs="Arial"/>
                <w:sz w:val="22"/>
                <w:szCs w:val="22"/>
              </w:rPr>
              <w:t>Chef</w:t>
            </w:r>
            <w:proofErr w:type="spellEnd"/>
            <w:r w:rsidRPr="00D60501">
              <w:rPr>
                <w:rFonts w:ascii="Calibri" w:hAnsi="Calibri" w:cs="Arial"/>
                <w:sz w:val="22"/>
                <w:szCs w:val="22"/>
              </w:rPr>
              <w:t>”- zaplanowanie i wykonanie zdrowych posiłków</w:t>
            </w:r>
          </w:p>
          <w:p w:rsidR="007D458D" w:rsidRPr="00D60501" w:rsidRDefault="000E1426" w:rsidP="007D458D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Helvetica"/>
                <w:sz w:val="22"/>
                <w:szCs w:val="22"/>
              </w:rPr>
              <w:t xml:space="preserve">„Zdrowy posiłek” – barwne kolaże - wystawa prac plastycznych </w:t>
            </w:r>
          </w:p>
          <w:p w:rsidR="00963F22" w:rsidRPr="00A3326D" w:rsidRDefault="00963F22" w:rsidP="007D458D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Helvetica"/>
                <w:sz w:val="22"/>
                <w:szCs w:val="22"/>
              </w:rPr>
              <w:t>Zdrowie na talerzu w zgod</w:t>
            </w:r>
            <w:r w:rsidR="003B31AB" w:rsidRPr="00D60501">
              <w:rPr>
                <w:rFonts w:ascii="Calibri" w:hAnsi="Calibri" w:cs="Helvetica"/>
                <w:sz w:val="22"/>
                <w:szCs w:val="22"/>
              </w:rPr>
              <w:t>zie z piramidą żywienia – zajęcia z wychowawcą</w:t>
            </w:r>
          </w:p>
          <w:p w:rsidR="00A3326D" w:rsidRPr="00D60501" w:rsidRDefault="00A3326D" w:rsidP="007D458D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Helvetica"/>
                <w:color w:val="FF0000"/>
                <w:sz w:val="22"/>
                <w:szCs w:val="22"/>
              </w:rPr>
              <w:t>Klasowy konkurs na zdrową sałatkę warzywną lub owocową</w:t>
            </w:r>
          </w:p>
          <w:p w:rsidR="00963F22" w:rsidRPr="00022C44" w:rsidRDefault="00963F22" w:rsidP="000E1426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</w:t>
            </w:r>
            <w:r w:rsidR="000E1426" w:rsidRPr="00D60501">
              <w:rPr>
                <w:rFonts w:ascii="Calibri" w:hAnsi="Calibri" w:cs="Arial"/>
                <w:sz w:val="22"/>
                <w:szCs w:val="22"/>
              </w:rPr>
              <w:t xml:space="preserve">rezentacja produktów </w:t>
            </w:r>
            <w:r w:rsidRPr="00D60501">
              <w:rPr>
                <w:rFonts w:ascii="Calibri" w:hAnsi="Calibri" w:cs="Arial"/>
                <w:sz w:val="22"/>
                <w:szCs w:val="22"/>
              </w:rPr>
              <w:t>ekologicznych; spotkanie z producentem</w:t>
            </w:r>
          </w:p>
          <w:p w:rsidR="00022C44" w:rsidRPr="00D60501" w:rsidRDefault="00022C44" w:rsidP="000E1426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Realizacja projektu edukacyjnego „Zdrowe o</w:t>
            </w:r>
            <w:r w:rsidR="004A44FA">
              <w:rPr>
                <w:rFonts w:ascii="Calibri" w:hAnsi="Calibri" w:cs="Arial"/>
                <w:sz w:val="22"/>
                <w:szCs w:val="22"/>
              </w:rPr>
              <w:t>dżywianie”</w:t>
            </w:r>
          </w:p>
        </w:tc>
        <w:tc>
          <w:tcPr>
            <w:tcW w:w="1379" w:type="dxa"/>
            <w:shd w:val="clear" w:color="auto" w:fill="auto"/>
          </w:tcPr>
          <w:p w:rsidR="000E1426" w:rsidRPr="00D60501" w:rsidRDefault="00463B2A" w:rsidP="000E1426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2019 -2021</w:t>
            </w:r>
          </w:p>
          <w:p w:rsidR="000E1426" w:rsidRPr="00D60501" w:rsidRDefault="000E1426" w:rsidP="000E1426">
            <w:pPr>
              <w:jc w:val="center"/>
              <w:rPr>
                <w:rFonts w:ascii="Calibri" w:hAnsi="Calibri" w:cs="Arial"/>
              </w:rPr>
            </w:pPr>
          </w:p>
          <w:p w:rsidR="000E1426" w:rsidRPr="00D60501" w:rsidRDefault="000E1426" w:rsidP="000E1426">
            <w:pPr>
              <w:jc w:val="center"/>
              <w:rPr>
                <w:rFonts w:ascii="Calibri" w:hAnsi="Calibri" w:cs="Arial"/>
              </w:rPr>
            </w:pPr>
          </w:p>
          <w:p w:rsidR="000E1426" w:rsidRPr="00D60501" w:rsidRDefault="000E1426" w:rsidP="000E1426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III 2020 -2021</w:t>
            </w:r>
          </w:p>
          <w:p w:rsidR="000E1426" w:rsidRPr="00D60501" w:rsidRDefault="000E1426" w:rsidP="000E1426">
            <w:pPr>
              <w:jc w:val="center"/>
              <w:rPr>
                <w:rFonts w:ascii="Calibri" w:hAnsi="Calibri" w:cs="Arial"/>
              </w:rPr>
            </w:pPr>
          </w:p>
          <w:p w:rsidR="000E1426" w:rsidRPr="00D60501" w:rsidRDefault="000E1426" w:rsidP="000E142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39" w:type="dxa"/>
            <w:shd w:val="clear" w:color="auto" w:fill="auto"/>
          </w:tcPr>
          <w:p w:rsidR="00616D57" w:rsidRPr="00D60501" w:rsidRDefault="00463B2A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Wicedyrektor</w:t>
            </w:r>
          </w:p>
          <w:p w:rsidR="00463B2A" w:rsidRPr="00D60501" w:rsidRDefault="00463B2A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463B2A" w:rsidRPr="00D60501" w:rsidRDefault="00463B2A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0E1426" w:rsidRPr="00D60501" w:rsidRDefault="000E1426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0E1426" w:rsidRPr="00D60501" w:rsidRDefault="000E1426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0E1426" w:rsidRPr="00D60501" w:rsidRDefault="000E1426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0E1426" w:rsidRPr="00D60501" w:rsidRDefault="000E1426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0E1426" w:rsidRDefault="000E1426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144675" w:rsidRDefault="00144675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144675" w:rsidRDefault="00144675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144675" w:rsidRDefault="00144675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144675" w:rsidRPr="00D60501" w:rsidRDefault="00144675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0E1426" w:rsidRPr="00D60501" w:rsidRDefault="000E1426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>n-l plastyki</w:t>
            </w:r>
          </w:p>
          <w:p w:rsidR="000E1426" w:rsidRPr="00D60501" w:rsidRDefault="000E1426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0E1426" w:rsidRPr="00D60501" w:rsidRDefault="000E1426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A3326D" w:rsidRDefault="00A3326D" w:rsidP="000E1426">
            <w:pPr>
              <w:spacing w:line="276" w:lineRule="auto"/>
              <w:rPr>
                <w:rFonts w:ascii="Calibri" w:hAnsi="Calibri" w:cs="Arial"/>
              </w:rPr>
            </w:pPr>
          </w:p>
          <w:p w:rsidR="000E1426" w:rsidRPr="00A3326D" w:rsidRDefault="00A3326D" w:rsidP="00A3326D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n-le techniki</w:t>
            </w:r>
          </w:p>
        </w:tc>
      </w:tr>
      <w:tr w:rsidR="00D60501" w:rsidRPr="00D60501" w:rsidTr="00D60501">
        <w:tc>
          <w:tcPr>
            <w:tcW w:w="981" w:type="dxa"/>
            <w:vMerge/>
            <w:shd w:val="clear" w:color="auto" w:fill="auto"/>
            <w:textDirection w:val="btLr"/>
          </w:tcPr>
          <w:p w:rsidR="00963F22" w:rsidRPr="00D60501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963F22" w:rsidRPr="00D60501" w:rsidRDefault="00963F22" w:rsidP="0055787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Są wśród nas – problem dzieci otyłych</w:t>
            </w:r>
          </w:p>
          <w:p w:rsidR="00963F22" w:rsidRPr="00D60501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3891" w:type="dxa"/>
            <w:shd w:val="clear" w:color="auto" w:fill="auto"/>
          </w:tcPr>
          <w:p w:rsidR="007D458D" w:rsidRPr="00D60501" w:rsidRDefault="007D458D" w:rsidP="00557872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160" w:line="256" w:lineRule="auto"/>
              <w:jc w:val="both"/>
              <w:rPr>
                <w:rFonts w:ascii="Calibri" w:hAnsi="Calibri" w:cs="Helvetica"/>
              </w:rPr>
            </w:pPr>
            <w:r w:rsidRPr="00D60501">
              <w:rPr>
                <w:rFonts w:ascii="Calibri" w:hAnsi="Calibri" w:cs="Helvetica"/>
                <w:sz w:val="22"/>
                <w:szCs w:val="22"/>
              </w:rPr>
              <w:t>Jem, żeby żyć, a nie żyję żeby jeść- spotkanie z dietetykiem</w:t>
            </w:r>
          </w:p>
          <w:p w:rsidR="00963F22" w:rsidRPr="00D60501" w:rsidRDefault="00963F22" w:rsidP="00557872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160" w:line="256" w:lineRule="auto"/>
              <w:jc w:val="both"/>
              <w:rPr>
                <w:rFonts w:ascii="Calibri" w:hAnsi="Calibri" w:cs="Helvetica"/>
              </w:rPr>
            </w:pPr>
            <w:r w:rsidRPr="00D60501">
              <w:rPr>
                <w:rFonts w:ascii="Calibri" w:hAnsi="Calibri" w:cs="Helvetica"/>
                <w:sz w:val="22"/>
                <w:szCs w:val="22"/>
              </w:rPr>
              <w:t>Zaburzenia stanu zdrowia i rozwoju związane z nieprawidłowym odżywianiem (otyłość, niedobór masy ciała, anoreksja, bulimia) – jak rozpoznać chorobę i gdzie szukać pomocy? – konserwatorium;  pogadanki w klasach</w:t>
            </w:r>
            <w:r w:rsidR="00116824" w:rsidRPr="00D60501">
              <w:rPr>
                <w:rFonts w:ascii="Calibri" w:hAnsi="Calibri" w:cs="Helvetica"/>
                <w:sz w:val="22"/>
                <w:szCs w:val="22"/>
              </w:rPr>
              <w:t xml:space="preserve"> / psycholog lub dietetyk/</w:t>
            </w:r>
          </w:p>
        </w:tc>
        <w:tc>
          <w:tcPr>
            <w:tcW w:w="1379" w:type="dxa"/>
            <w:shd w:val="clear" w:color="auto" w:fill="auto"/>
          </w:tcPr>
          <w:p w:rsidR="00963F22" w:rsidRPr="00D60501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7D458D" w:rsidRPr="00D60501" w:rsidRDefault="007D458D" w:rsidP="00557872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>2020</w:t>
            </w:r>
          </w:p>
          <w:p w:rsidR="007D458D" w:rsidRPr="00D60501" w:rsidRDefault="007D458D" w:rsidP="00557872">
            <w:pPr>
              <w:jc w:val="center"/>
              <w:rPr>
                <w:rFonts w:ascii="Calibri" w:hAnsi="Calibri" w:cs="Arial"/>
              </w:rPr>
            </w:pPr>
          </w:p>
          <w:p w:rsidR="007D458D" w:rsidRPr="00D60501" w:rsidRDefault="007D458D" w:rsidP="00557872">
            <w:pPr>
              <w:jc w:val="center"/>
              <w:rPr>
                <w:rFonts w:ascii="Calibri" w:hAnsi="Calibri" w:cs="Arial"/>
              </w:rPr>
            </w:pPr>
          </w:p>
          <w:p w:rsidR="007D458D" w:rsidRPr="00D60501" w:rsidRDefault="007D458D" w:rsidP="00557872">
            <w:pPr>
              <w:jc w:val="center"/>
              <w:rPr>
                <w:rFonts w:ascii="Calibri" w:hAnsi="Calibri" w:cs="Arial"/>
              </w:rPr>
            </w:pPr>
          </w:p>
          <w:p w:rsidR="00156DED" w:rsidRPr="00D60501" w:rsidRDefault="00156DED" w:rsidP="00156DE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2019 -2021</w:t>
            </w:r>
          </w:p>
          <w:p w:rsidR="00963F22" w:rsidRPr="00D60501" w:rsidRDefault="00963F22" w:rsidP="0055787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39" w:type="dxa"/>
            <w:shd w:val="clear" w:color="auto" w:fill="auto"/>
          </w:tcPr>
          <w:p w:rsidR="00963F22" w:rsidRDefault="00963F22" w:rsidP="0098001D">
            <w:pPr>
              <w:jc w:val="center"/>
              <w:rPr>
                <w:rFonts w:ascii="Calibri" w:hAnsi="Calibri" w:cs="Arial"/>
              </w:rPr>
            </w:pPr>
          </w:p>
          <w:p w:rsidR="00144675" w:rsidRDefault="00144675" w:rsidP="0098001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Pedagog </w:t>
            </w:r>
          </w:p>
          <w:p w:rsidR="00144675" w:rsidRDefault="00144675" w:rsidP="0098001D">
            <w:pPr>
              <w:jc w:val="center"/>
              <w:rPr>
                <w:rFonts w:ascii="Calibri" w:hAnsi="Calibri" w:cs="Arial"/>
              </w:rPr>
            </w:pPr>
          </w:p>
          <w:p w:rsidR="00144675" w:rsidRPr="00D60501" w:rsidRDefault="00144675" w:rsidP="0098001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wg planu</w:t>
            </w:r>
          </w:p>
        </w:tc>
      </w:tr>
      <w:tr w:rsidR="00D60501" w:rsidRPr="00D60501" w:rsidTr="00D60501">
        <w:tc>
          <w:tcPr>
            <w:tcW w:w="981" w:type="dxa"/>
            <w:vMerge/>
            <w:shd w:val="clear" w:color="auto" w:fill="auto"/>
            <w:textDirection w:val="btLr"/>
          </w:tcPr>
          <w:p w:rsidR="00963F22" w:rsidRPr="00D60501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963F22" w:rsidRPr="00D60501" w:rsidRDefault="00963F22" w:rsidP="0055787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Znaczenie właściwego odżywiania się oraz zagrożenia wynikające ze złego odżywiania</w:t>
            </w:r>
          </w:p>
        </w:tc>
        <w:tc>
          <w:tcPr>
            <w:tcW w:w="3891" w:type="dxa"/>
            <w:shd w:val="clear" w:color="auto" w:fill="auto"/>
          </w:tcPr>
          <w:p w:rsidR="00963F22" w:rsidRPr="00D60501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Szkolenie rady pedagogicznej</w:t>
            </w:r>
          </w:p>
          <w:p w:rsidR="00963F22" w:rsidRPr="00D60501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Pogadanki na godzinach wychowawczych, na lekcjach przyrody</w:t>
            </w:r>
          </w:p>
          <w:p w:rsidR="00963F22" w:rsidRPr="00D60501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Spotkanie z pielęgniarką szkolną</w:t>
            </w:r>
          </w:p>
          <w:p w:rsidR="00963F22" w:rsidRPr="00D60501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Spotkanie z dietetykiem/psycholog</w:t>
            </w:r>
            <w:r w:rsidR="00DC3D81" w:rsidRPr="00D60501">
              <w:rPr>
                <w:rFonts w:ascii="Calibri" w:hAnsi="Calibri" w:cs="Arial"/>
                <w:sz w:val="22"/>
                <w:szCs w:val="22"/>
              </w:rPr>
              <w:t xml:space="preserve">iem </w:t>
            </w:r>
            <w:r w:rsidRPr="00D60501">
              <w:rPr>
                <w:rFonts w:ascii="Calibri" w:hAnsi="Calibri" w:cs="Arial"/>
                <w:sz w:val="22"/>
                <w:szCs w:val="22"/>
              </w:rPr>
              <w:t xml:space="preserve"> żywienia</w:t>
            </w:r>
          </w:p>
          <w:p w:rsidR="00963F22" w:rsidRPr="00D60501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lastRenderedPageBreak/>
              <w:t xml:space="preserve">Spotkanie </w:t>
            </w:r>
            <w:proofErr w:type="spellStart"/>
            <w:r w:rsidRPr="00D60501">
              <w:rPr>
                <w:rFonts w:ascii="Calibri" w:hAnsi="Calibri" w:cs="Arial"/>
                <w:sz w:val="22"/>
                <w:szCs w:val="22"/>
              </w:rPr>
              <w:t>pedagogizacyjne</w:t>
            </w:r>
            <w:proofErr w:type="spellEnd"/>
            <w:r w:rsidRPr="00D60501">
              <w:rPr>
                <w:rFonts w:ascii="Calibri" w:hAnsi="Calibri" w:cs="Arial"/>
                <w:sz w:val="22"/>
                <w:szCs w:val="22"/>
              </w:rPr>
              <w:t xml:space="preserve"> dla rodziców</w:t>
            </w:r>
          </w:p>
          <w:p w:rsidR="00963F22" w:rsidRPr="00D60501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Filmy edukacyjne</w:t>
            </w:r>
          </w:p>
          <w:p w:rsidR="00963F22" w:rsidRPr="00D60501" w:rsidRDefault="00DC3D81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Plakat - p</w:t>
            </w:r>
            <w:r w:rsidR="00443701" w:rsidRPr="00D60501">
              <w:rPr>
                <w:rFonts w:ascii="Calibri" w:hAnsi="Calibri" w:cs="Arial"/>
                <w:sz w:val="22"/>
                <w:szCs w:val="22"/>
              </w:rPr>
              <w:t>race plastyczne</w:t>
            </w:r>
            <w:r w:rsidRPr="00D60501">
              <w:rPr>
                <w:rFonts w:ascii="Calibri" w:hAnsi="Calibri" w:cs="Arial"/>
                <w:sz w:val="22"/>
                <w:szCs w:val="22"/>
              </w:rPr>
              <w:t xml:space="preserve"> klasy IV - VIII</w:t>
            </w:r>
          </w:p>
        </w:tc>
        <w:tc>
          <w:tcPr>
            <w:tcW w:w="1379" w:type="dxa"/>
            <w:shd w:val="clear" w:color="auto" w:fill="auto"/>
          </w:tcPr>
          <w:p w:rsidR="00963F22" w:rsidRPr="00D60501" w:rsidRDefault="00DC7A42" w:rsidP="00DC7A4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lastRenderedPageBreak/>
              <w:t xml:space="preserve"> </w:t>
            </w:r>
          </w:p>
          <w:p w:rsidR="00DC7A42" w:rsidRPr="00D60501" w:rsidRDefault="00DC7A42" w:rsidP="00DC7A42">
            <w:pPr>
              <w:rPr>
                <w:rFonts w:ascii="Calibri" w:hAnsi="Calibri" w:cs="Arial"/>
              </w:rPr>
            </w:pPr>
          </w:p>
          <w:p w:rsidR="00DC7A42" w:rsidRDefault="00E56BD0" w:rsidP="00DC7A4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2019 -2021</w:t>
            </w:r>
          </w:p>
          <w:p w:rsidR="00144675" w:rsidRDefault="00144675" w:rsidP="00DC7A42">
            <w:pPr>
              <w:rPr>
                <w:rFonts w:ascii="Calibri" w:hAnsi="Calibri" w:cs="Arial"/>
              </w:rPr>
            </w:pPr>
          </w:p>
          <w:p w:rsidR="00144675" w:rsidRDefault="00144675" w:rsidP="001446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Wg terminarza</w:t>
            </w:r>
          </w:p>
          <w:p w:rsidR="00144675" w:rsidRDefault="00144675" w:rsidP="00144675">
            <w:pPr>
              <w:jc w:val="center"/>
              <w:rPr>
                <w:rFonts w:ascii="Calibri" w:hAnsi="Calibri" w:cs="Arial"/>
              </w:rPr>
            </w:pPr>
          </w:p>
          <w:p w:rsidR="00144675" w:rsidRDefault="00144675" w:rsidP="00144675">
            <w:pPr>
              <w:jc w:val="center"/>
              <w:rPr>
                <w:rFonts w:ascii="Calibri" w:hAnsi="Calibri" w:cs="Arial"/>
              </w:rPr>
            </w:pPr>
          </w:p>
          <w:p w:rsidR="00144675" w:rsidRDefault="00144675" w:rsidP="00144675">
            <w:pPr>
              <w:jc w:val="center"/>
              <w:rPr>
                <w:rFonts w:ascii="Calibri" w:hAnsi="Calibri" w:cs="Arial"/>
              </w:rPr>
            </w:pPr>
          </w:p>
          <w:p w:rsidR="00144675" w:rsidRDefault="00144675" w:rsidP="00144675">
            <w:pPr>
              <w:jc w:val="center"/>
              <w:rPr>
                <w:rFonts w:ascii="Calibri" w:hAnsi="Calibri" w:cs="Arial"/>
              </w:rPr>
            </w:pPr>
          </w:p>
          <w:p w:rsidR="00144675" w:rsidRDefault="00144675" w:rsidP="00144675">
            <w:pPr>
              <w:rPr>
                <w:rFonts w:ascii="Calibri" w:hAnsi="Calibri" w:cs="Arial"/>
              </w:rPr>
            </w:pPr>
          </w:p>
          <w:p w:rsidR="00144675" w:rsidRPr="00D60501" w:rsidRDefault="00144675" w:rsidP="0014467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2020</w:t>
            </w:r>
          </w:p>
        </w:tc>
        <w:tc>
          <w:tcPr>
            <w:tcW w:w="1739" w:type="dxa"/>
            <w:shd w:val="clear" w:color="auto" w:fill="auto"/>
          </w:tcPr>
          <w:p w:rsidR="00616D57" w:rsidRPr="00D60501" w:rsidRDefault="00DC3D81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lastRenderedPageBreak/>
              <w:t>Dyrektor</w:t>
            </w:r>
          </w:p>
          <w:p w:rsidR="00DC3D81" w:rsidRPr="00D60501" w:rsidRDefault="00DC3D81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Wychowawcy</w:t>
            </w:r>
          </w:p>
          <w:p w:rsidR="00DC3D81" w:rsidRPr="00D60501" w:rsidRDefault="00DC3D81" w:rsidP="0098001D">
            <w:pPr>
              <w:jc w:val="center"/>
              <w:rPr>
                <w:rFonts w:ascii="Calibri" w:hAnsi="Calibri" w:cs="Arial"/>
              </w:rPr>
            </w:pPr>
          </w:p>
          <w:p w:rsidR="00DC3D81" w:rsidRPr="00D60501" w:rsidRDefault="00DC3D81" w:rsidP="0098001D">
            <w:pPr>
              <w:jc w:val="center"/>
              <w:rPr>
                <w:rFonts w:ascii="Calibri" w:hAnsi="Calibri" w:cs="Arial"/>
              </w:rPr>
            </w:pPr>
          </w:p>
          <w:p w:rsidR="00DC3D81" w:rsidRPr="00D60501" w:rsidRDefault="00DC3D81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Pedagog</w:t>
            </w:r>
          </w:p>
          <w:p w:rsidR="00DC3D81" w:rsidRPr="00D60501" w:rsidRDefault="00DC3D81" w:rsidP="0098001D">
            <w:pPr>
              <w:jc w:val="center"/>
              <w:rPr>
                <w:rFonts w:ascii="Calibri" w:hAnsi="Calibri" w:cs="Arial"/>
              </w:rPr>
            </w:pPr>
          </w:p>
          <w:p w:rsidR="00DC3D81" w:rsidRPr="00D60501" w:rsidRDefault="00DC3D81" w:rsidP="0098001D">
            <w:pPr>
              <w:jc w:val="center"/>
              <w:rPr>
                <w:rFonts w:ascii="Calibri" w:hAnsi="Calibri" w:cs="Arial"/>
              </w:rPr>
            </w:pPr>
          </w:p>
          <w:p w:rsidR="00DC3D81" w:rsidRPr="00D60501" w:rsidRDefault="00DC3D81" w:rsidP="0098001D">
            <w:pPr>
              <w:jc w:val="center"/>
              <w:rPr>
                <w:rFonts w:ascii="Calibri" w:hAnsi="Calibri" w:cs="Arial"/>
              </w:rPr>
            </w:pPr>
          </w:p>
          <w:p w:rsidR="00DC3D81" w:rsidRPr="00D60501" w:rsidRDefault="00DC3D81" w:rsidP="0098001D">
            <w:pPr>
              <w:jc w:val="center"/>
              <w:rPr>
                <w:rFonts w:ascii="Calibri" w:hAnsi="Calibri" w:cs="Arial"/>
              </w:rPr>
            </w:pPr>
          </w:p>
          <w:p w:rsidR="00144675" w:rsidRDefault="00144675" w:rsidP="0098001D">
            <w:pPr>
              <w:jc w:val="center"/>
              <w:rPr>
                <w:rFonts w:ascii="Calibri" w:hAnsi="Calibri" w:cs="Arial"/>
              </w:rPr>
            </w:pPr>
          </w:p>
          <w:p w:rsidR="00144675" w:rsidRDefault="00144675" w:rsidP="0098001D">
            <w:pPr>
              <w:jc w:val="center"/>
              <w:rPr>
                <w:rFonts w:ascii="Calibri" w:hAnsi="Calibri" w:cs="Arial"/>
              </w:rPr>
            </w:pPr>
          </w:p>
          <w:p w:rsidR="00DC3D81" w:rsidRPr="00D60501" w:rsidRDefault="00DC3D81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n-l plastyki</w:t>
            </w:r>
          </w:p>
        </w:tc>
      </w:tr>
      <w:tr w:rsidR="00D60501" w:rsidRPr="00D60501" w:rsidTr="004A44FA">
        <w:trPr>
          <w:trHeight w:val="297"/>
        </w:trPr>
        <w:tc>
          <w:tcPr>
            <w:tcW w:w="981" w:type="dxa"/>
            <w:shd w:val="clear" w:color="auto" w:fill="auto"/>
            <w:textDirection w:val="btLr"/>
          </w:tcPr>
          <w:p w:rsidR="00E56BD0" w:rsidRPr="00D60501" w:rsidRDefault="00E56BD0" w:rsidP="00C35590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E56BD0" w:rsidRPr="00D60501" w:rsidRDefault="00E56BD0" w:rsidP="00E56BD0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Jedz zdrowo i chudnij – zagrożenia związane z niedożywieniem i chorobliwym odchudzaniem</w:t>
            </w:r>
          </w:p>
          <w:p w:rsidR="00E56BD0" w:rsidRPr="00D60501" w:rsidRDefault="00E56BD0" w:rsidP="00C35590">
            <w:pPr>
              <w:rPr>
                <w:rFonts w:ascii="Calibri" w:hAnsi="Calibri" w:cs="Arial"/>
              </w:rPr>
            </w:pPr>
          </w:p>
        </w:tc>
        <w:tc>
          <w:tcPr>
            <w:tcW w:w="3891" w:type="dxa"/>
            <w:shd w:val="clear" w:color="auto" w:fill="auto"/>
          </w:tcPr>
          <w:p w:rsidR="00E56BD0" w:rsidRPr="00D60501" w:rsidRDefault="00E56BD0" w:rsidP="00E56BD0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D60501">
              <w:rPr>
                <w:rFonts w:asciiTheme="minorHAnsi" w:hAnsiTheme="minorHAnsi"/>
                <w:sz w:val="22"/>
                <w:szCs w:val="22"/>
              </w:rPr>
              <w:t xml:space="preserve">Odchudzanie z </w:t>
            </w:r>
            <w:proofErr w:type="spellStart"/>
            <w:r w:rsidRPr="00D60501">
              <w:rPr>
                <w:rFonts w:asciiTheme="minorHAnsi" w:hAnsiTheme="minorHAnsi"/>
                <w:sz w:val="22"/>
                <w:szCs w:val="22"/>
              </w:rPr>
              <w:t>Naturhouse</w:t>
            </w:r>
            <w:proofErr w:type="spellEnd"/>
            <w:r w:rsidRPr="00D60501">
              <w:rPr>
                <w:rFonts w:asciiTheme="minorHAnsi" w:hAnsiTheme="minorHAnsi"/>
                <w:sz w:val="22"/>
                <w:szCs w:val="22"/>
              </w:rPr>
              <w:t xml:space="preserve"> - chudnij zdrowo pod okiem dietetyka </w:t>
            </w:r>
            <w:r w:rsidR="004A44F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D60501">
              <w:rPr>
                <w:rFonts w:asciiTheme="minorHAnsi" w:hAnsiTheme="minorHAnsi"/>
                <w:sz w:val="22"/>
                <w:szCs w:val="22"/>
              </w:rPr>
              <w:t xml:space="preserve">spotkanie dla klas VII – VIII     </w:t>
            </w:r>
          </w:p>
          <w:p w:rsidR="00E56BD0" w:rsidRPr="00D60501" w:rsidRDefault="00E56BD0" w:rsidP="00E56BD0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D60501">
              <w:rPr>
                <w:rFonts w:asciiTheme="minorHAnsi" w:hAnsiTheme="minorHAnsi"/>
                <w:sz w:val="22"/>
                <w:szCs w:val="22"/>
              </w:rPr>
              <w:t>Realizacja programu ,,Jem zdrowo, bo jem kolorowo</w:t>
            </w:r>
          </w:p>
          <w:p w:rsidR="000E2667" w:rsidRPr="00D60501" w:rsidRDefault="000E2667" w:rsidP="00E56BD0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D60501">
              <w:rPr>
                <w:rFonts w:asciiTheme="minorHAnsi" w:hAnsiTheme="minorHAnsi"/>
                <w:sz w:val="22"/>
                <w:szCs w:val="22"/>
              </w:rPr>
              <w:t>Owocowo-warzywny tydzień – Kolorowy tydzień</w:t>
            </w:r>
          </w:p>
          <w:p w:rsidR="00E56BD0" w:rsidRPr="004A44FA" w:rsidRDefault="00E56BD0" w:rsidP="000E266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D60501">
              <w:rPr>
                <w:rFonts w:asciiTheme="minorHAnsi" w:hAnsiTheme="minorHAnsi"/>
                <w:sz w:val="22"/>
                <w:szCs w:val="22"/>
              </w:rPr>
              <w:t>Samokontrola wagi ciała</w:t>
            </w:r>
          </w:p>
          <w:p w:rsidR="004A44FA" w:rsidRPr="00D60501" w:rsidRDefault="004A44FA" w:rsidP="004A44FA">
            <w:pPr>
              <w:pStyle w:val="Akapitzlist"/>
              <w:ind w:left="360"/>
              <w:rPr>
                <w:rFonts w:asciiTheme="minorHAnsi" w:hAnsiTheme="minorHAnsi"/>
              </w:rPr>
            </w:pPr>
          </w:p>
        </w:tc>
        <w:tc>
          <w:tcPr>
            <w:tcW w:w="1379" w:type="dxa"/>
            <w:shd w:val="clear" w:color="auto" w:fill="auto"/>
          </w:tcPr>
          <w:p w:rsidR="00E56BD0" w:rsidRDefault="00E56BD0" w:rsidP="00C35590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2019 -2021</w:t>
            </w:r>
          </w:p>
          <w:p w:rsidR="00144675" w:rsidRDefault="00144675" w:rsidP="00C35590">
            <w:pPr>
              <w:rPr>
                <w:rFonts w:ascii="Calibri" w:hAnsi="Calibri" w:cs="Arial"/>
              </w:rPr>
            </w:pPr>
          </w:p>
          <w:p w:rsidR="00144675" w:rsidRDefault="00144675" w:rsidP="00C35590">
            <w:pPr>
              <w:rPr>
                <w:rFonts w:ascii="Calibri" w:hAnsi="Calibri" w:cs="Arial"/>
              </w:rPr>
            </w:pPr>
          </w:p>
          <w:p w:rsidR="00144675" w:rsidRDefault="00144675" w:rsidP="00C35590">
            <w:pPr>
              <w:rPr>
                <w:rFonts w:ascii="Calibri" w:hAnsi="Calibri" w:cs="Arial"/>
              </w:rPr>
            </w:pPr>
          </w:p>
          <w:p w:rsidR="00144675" w:rsidRDefault="00144675" w:rsidP="00C35590">
            <w:pPr>
              <w:rPr>
                <w:rFonts w:ascii="Calibri" w:hAnsi="Calibri" w:cs="Arial"/>
              </w:rPr>
            </w:pPr>
          </w:p>
          <w:p w:rsidR="00144675" w:rsidRPr="00D60501" w:rsidRDefault="00144675" w:rsidP="00C355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wiosna/jesień</w:t>
            </w:r>
          </w:p>
        </w:tc>
        <w:tc>
          <w:tcPr>
            <w:tcW w:w="1739" w:type="dxa"/>
            <w:shd w:val="clear" w:color="auto" w:fill="auto"/>
          </w:tcPr>
          <w:p w:rsidR="00E56BD0" w:rsidRPr="00D60501" w:rsidRDefault="00E56BD0" w:rsidP="0098001D">
            <w:pPr>
              <w:jc w:val="center"/>
              <w:rPr>
                <w:rFonts w:ascii="Calibri" w:hAnsi="Calibri" w:cs="Arial"/>
              </w:rPr>
            </w:pPr>
          </w:p>
        </w:tc>
      </w:tr>
      <w:tr w:rsidR="00D60501" w:rsidRPr="00D60501" w:rsidTr="00D60501">
        <w:tc>
          <w:tcPr>
            <w:tcW w:w="981" w:type="dxa"/>
            <w:vMerge w:val="restart"/>
            <w:shd w:val="clear" w:color="auto" w:fill="auto"/>
            <w:textDirection w:val="btLr"/>
          </w:tcPr>
          <w:p w:rsidR="00C35590" w:rsidRPr="00D60501" w:rsidRDefault="00C35590" w:rsidP="00C35590">
            <w:pPr>
              <w:ind w:left="113" w:right="113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>Aktywność fizyczna</w:t>
            </w:r>
          </w:p>
        </w:tc>
        <w:tc>
          <w:tcPr>
            <w:tcW w:w="2216" w:type="dxa"/>
            <w:shd w:val="clear" w:color="auto" w:fill="auto"/>
          </w:tcPr>
          <w:p w:rsidR="00C35590" w:rsidRPr="00D60501" w:rsidRDefault="00C35590" w:rsidP="00C35590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Kondycja fizyczna i dbałość o sylwetkę</w:t>
            </w:r>
          </w:p>
          <w:p w:rsidR="00C35590" w:rsidRPr="00D60501" w:rsidRDefault="00C35590" w:rsidP="00C35590">
            <w:pPr>
              <w:rPr>
                <w:rFonts w:ascii="Calibri" w:hAnsi="Calibri" w:cs="Arial"/>
              </w:rPr>
            </w:pPr>
          </w:p>
          <w:p w:rsidR="00C35590" w:rsidRPr="00D60501" w:rsidRDefault="00C35590" w:rsidP="00C35590">
            <w:pPr>
              <w:rPr>
                <w:rFonts w:ascii="Calibri" w:hAnsi="Calibri" w:cs="Arial"/>
              </w:rPr>
            </w:pPr>
          </w:p>
          <w:p w:rsidR="00C35590" w:rsidRPr="00D60501" w:rsidRDefault="00C35590" w:rsidP="00C35590">
            <w:pPr>
              <w:rPr>
                <w:rFonts w:ascii="Calibri" w:hAnsi="Calibri" w:cs="Arial"/>
              </w:rPr>
            </w:pPr>
          </w:p>
        </w:tc>
        <w:tc>
          <w:tcPr>
            <w:tcW w:w="3891" w:type="dxa"/>
            <w:shd w:val="clear" w:color="auto" w:fill="auto"/>
          </w:tcPr>
          <w:p w:rsidR="00C35590" w:rsidRPr="00D60501" w:rsidRDefault="00C35590" w:rsidP="00C35590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Zajęcia z w- f</w:t>
            </w:r>
          </w:p>
          <w:p w:rsidR="00C35590" w:rsidRPr="00786DC9" w:rsidRDefault="00C35590" w:rsidP="00C35590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Zajęcia na basenie klasy 2 </w:t>
            </w:r>
            <w:r w:rsidR="00786DC9">
              <w:rPr>
                <w:rFonts w:ascii="Calibri" w:hAnsi="Calibri" w:cs="Arial"/>
                <w:sz w:val="22"/>
                <w:szCs w:val="22"/>
              </w:rPr>
              <w:t>–</w:t>
            </w:r>
            <w:r w:rsidRPr="00D60501">
              <w:rPr>
                <w:rFonts w:ascii="Calibri" w:hAnsi="Calibri" w:cs="Arial"/>
                <w:sz w:val="22"/>
                <w:szCs w:val="22"/>
              </w:rPr>
              <w:t xml:space="preserve"> 4</w:t>
            </w:r>
          </w:p>
          <w:p w:rsidR="00786DC9" w:rsidRPr="00D60501" w:rsidRDefault="00786DC9" w:rsidP="00C35590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FF0000"/>
                <w:sz w:val="22"/>
                <w:szCs w:val="22"/>
              </w:rPr>
              <w:t>Pozalekcyjne zajęcia sportowe</w:t>
            </w:r>
          </w:p>
          <w:p w:rsidR="00C35590" w:rsidRPr="00D60501" w:rsidRDefault="00C35590" w:rsidP="00C35590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Ćwiczenia śródlekcyjne</w:t>
            </w:r>
          </w:p>
          <w:p w:rsidR="00C35590" w:rsidRPr="00D60501" w:rsidRDefault="00C35590" w:rsidP="00C35590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Wycieczki szkolne</w:t>
            </w:r>
          </w:p>
          <w:p w:rsidR="00C35590" w:rsidRPr="00D60501" w:rsidRDefault="00C35590" w:rsidP="00C35590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Gimnastyka korekcyjna</w:t>
            </w:r>
          </w:p>
          <w:p w:rsidR="00C35590" w:rsidRPr="00D60501" w:rsidRDefault="00C35590" w:rsidP="00C35590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Zajęcia pozalekcyjne</w:t>
            </w:r>
            <w:r w:rsidR="00022C44">
              <w:rPr>
                <w:rFonts w:ascii="Calibri" w:hAnsi="Calibri" w:cs="Arial"/>
                <w:sz w:val="22"/>
                <w:szCs w:val="22"/>
              </w:rPr>
              <w:t xml:space="preserve"> sportowe</w:t>
            </w:r>
          </w:p>
          <w:p w:rsidR="00C35590" w:rsidRPr="00022C44" w:rsidRDefault="00C35590" w:rsidP="00C35590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Aerobik – konkurs szkolny</w:t>
            </w:r>
          </w:p>
          <w:p w:rsidR="00022C44" w:rsidRPr="00D60501" w:rsidRDefault="00022C44" w:rsidP="00C35590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Zajęcia taneczne</w:t>
            </w:r>
          </w:p>
        </w:tc>
        <w:tc>
          <w:tcPr>
            <w:tcW w:w="1379" w:type="dxa"/>
            <w:shd w:val="clear" w:color="auto" w:fill="auto"/>
          </w:tcPr>
          <w:p w:rsidR="00C35590" w:rsidRDefault="00C35590" w:rsidP="00C35590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2019 </w:t>
            </w:r>
            <w:r w:rsidR="00144675">
              <w:rPr>
                <w:rFonts w:ascii="Calibri" w:hAnsi="Calibri" w:cs="Arial"/>
                <w:sz w:val="22"/>
                <w:szCs w:val="22"/>
              </w:rPr>
              <w:t>–</w:t>
            </w:r>
            <w:r w:rsidR="00D6050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60501">
              <w:rPr>
                <w:rFonts w:ascii="Calibri" w:hAnsi="Calibri" w:cs="Arial"/>
                <w:sz w:val="22"/>
                <w:szCs w:val="22"/>
              </w:rPr>
              <w:t>2021</w:t>
            </w:r>
          </w:p>
          <w:p w:rsidR="00144675" w:rsidRDefault="00144675" w:rsidP="00C35590">
            <w:pPr>
              <w:rPr>
                <w:rFonts w:ascii="Calibri" w:hAnsi="Calibri" w:cs="Arial"/>
              </w:rPr>
            </w:pPr>
          </w:p>
          <w:p w:rsidR="00144675" w:rsidRPr="00D60501" w:rsidRDefault="00144675" w:rsidP="00144675">
            <w:pPr>
              <w:jc w:val="center"/>
            </w:pPr>
            <w:r>
              <w:rPr>
                <w:rFonts w:ascii="Calibri" w:hAnsi="Calibri" w:cs="Arial"/>
                <w:sz w:val="22"/>
                <w:szCs w:val="22"/>
              </w:rPr>
              <w:t>Wg terminarza</w:t>
            </w:r>
          </w:p>
        </w:tc>
        <w:tc>
          <w:tcPr>
            <w:tcW w:w="1739" w:type="dxa"/>
            <w:shd w:val="clear" w:color="auto" w:fill="auto"/>
          </w:tcPr>
          <w:p w:rsidR="00156DED" w:rsidRPr="00D60501" w:rsidRDefault="00156DED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C35590" w:rsidRDefault="00156DED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n-le w-f</w:t>
            </w:r>
          </w:p>
          <w:p w:rsidR="00144675" w:rsidRPr="00D60501" w:rsidRDefault="00144675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n-le przedmiotów</w:t>
            </w:r>
          </w:p>
          <w:p w:rsidR="00156DED" w:rsidRPr="00D60501" w:rsidRDefault="00156DED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156DED" w:rsidRPr="00D60501" w:rsidRDefault="00156DED" w:rsidP="0098001D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wychowawcy</w:t>
            </w:r>
          </w:p>
        </w:tc>
      </w:tr>
      <w:tr w:rsidR="00D60501" w:rsidRPr="00D60501" w:rsidTr="00D60501">
        <w:tc>
          <w:tcPr>
            <w:tcW w:w="981" w:type="dxa"/>
            <w:vMerge/>
            <w:shd w:val="clear" w:color="auto" w:fill="auto"/>
          </w:tcPr>
          <w:p w:rsidR="00963F22" w:rsidRPr="00D60501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963F22" w:rsidRPr="00D60501" w:rsidRDefault="00C35590" w:rsidP="00557872">
            <w:p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Zdrowo, bo na sportowo</w:t>
            </w:r>
          </w:p>
          <w:p w:rsidR="00963F22" w:rsidRPr="00D60501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3891" w:type="dxa"/>
            <w:shd w:val="clear" w:color="auto" w:fill="auto"/>
          </w:tcPr>
          <w:p w:rsidR="00963F22" w:rsidRPr="00D60501" w:rsidRDefault="00C35590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Rodzinny T</w:t>
            </w:r>
            <w:r w:rsidR="00963F22" w:rsidRPr="00D60501">
              <w:rPr>
                <w:rFonts w:ascii="Calibri" w:hAnsi="Calibri" w:cs="Arial"/>
                <w:sz w:val="22"/>
                <w:szCs w:val="22"/>
              </w:rPr>
              <w:t xml:space="preserve">urniej sportowy </w:t>
            </w:r>
          </w:p>
          <w:p w:rsidR="00963F22" w:rsidRPr="00D60501" w:rsidRDefault="00C35590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Dzień Sportu i Rodziny</w:t>
            </w:r>
            <w:r w:rsidR="00963F22" w:rsidRPr="00D60501">
              <w:rPr>
                <w:rFonts w:ascii="Calibri" w:hAnsi="Calibri" w:cs="Arial"/>
                <w:sz w:val="22"/>
                <w:szCs w:val="22"/>
              </w:rPr>
              <w:t xml:space="preserve"> – spotkanie środowiskowe</w:t>
            </w:r>
          </w:p>
          <w:p w:rsidR="000E2667" w:rsidRPr="00D60501" w:rsidRDefault="000E2667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Konkursy sportowe </w:t>
            </w:r>
          </w:p>
        </w:tc>
        <w:tc>
          <w:tcPr>
            <w:tcW w:w="1379" w:type="dxa"/>
            <w:shd w:val="clear" w:color="auto" w:fill="auto"/>
          </w:tcPr>
          <w:p w:rsidR="00963F22" w:rsidRPr="00D60501" w:rsidRDefault="00C35590" w:rsidP="00557872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III </w:t>
            </w:r>
            <w:r w:rsidR="00D60501">
              <w:rPr>
                <w:rFonts w:ascii="Calibri" w:hAnsi="Calibri" w:cs="Arial"/>
                <w:sz w:val="22"/>
                <w:szCs w:val="22"/>
              </w:rPr>
              <w:br/>
              <w:t>2020 -</w:t>
            </w:r>
            <w:r w:rsidRPr="00D60501">
              <w:rPr>
                <w:rFonts w:ascii="Calibri" w:hAnsi="Calibri" w:cs="Arial"/>
                <w:sz w:val="22"/>
                <w:szCs w:val="22"/>
              </w:rPr>
              <w:t>2021</w:t>
            </w:r>
          </w:p>
          <w:p w:rsidR="00963F22" w:rsidRPr="00D60501" w:rsidRDefault="00C35590" w:rsidP="00144675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 xml:space="preserve">VI </w:t>
            </w:r>
            <w:r w:rsidR="00144675">
              <w:rPr>
                <w:rFonts w:ascii="Calibri" w:hAnsi="Calibri" w:cs="Arial"/>
                <w:sz w:val="22"/>
                <w:szCs w:val="22"/>
              </w:rPr>
              <w:t>2020</w:t>
            </w:r>
            <w:r w:rsidR="00144675">
              <w:rPr>
                <w:rFonts w:ascii="Calibri" w:hAnsi="Calibri" w:cs="Arial"/>
              </w:rPr>
              <w:t>/</w:t>
            </w:r>
            <w:r w:rsidRPr="00D60501">
              <w:rPr>
                <w:rFonts w:ascii="Calibri" w:hAnsi="Calibri" w:cs="Arial"/>
                <w:sz w:val="22"/>
                <w:szCs w:val="22"/>
              </w:rPr>
              <w:t>2021</w:t>
            </w:r>
          </w:p>
          <w:p w:rsidR="000E2667" w:rsidRPr="00D60501" w:rsidRDefault="000E2667" w:rsidP="00557872">
            <w:pPr>
              <w:jc w:val="center"/>
              <w:rPr>
                <w:rFonts w:ascii="Calibri" w:hAnsi="Calibri" w:cs="Arial"/>
              </w:rPr>
            </w:pPr>
          </w:p>
          <w:p w:rsidR="000E2667" w:rsidRPr="00D60501" w:rsidRDefault="000E2667" w:rsidP="00557872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  <w:sz w:val="22"/>
                <w:szCs w:val="22"/>
              </w:rPr>
              <w:t>Wg terminarza</w:t>
            </w:r>
          </w:p>
        </w:tc>
        <w:tc>
          <w:tcPr>
            <w:tcW w:w="1739" w:type="dxa"/>
            <w:shd w:val="clear" w:color="auto" w:fill="auto"/>
          </w:tcPr>
          <w:p w:rsidR="00963F22" w:rsidRPr="00D60501" w:rsidRDefault="00963F22" w:rsidP="0098001D">
            <w:pPr>
              <w:jc w:val="center"/>
              <w:rPr>
                <w:rFonts w:ascii="Calibri" w:hAnsi="Calibri" w:cs="Arial"/>
              </w:rPr>
            </w:pPr>
          </w:p>
          <w:p w:rsidR="000E2667" w:rsidRPr="00D60501" w:rsidRDefault="000E2667" w:rsidP="0098001D">
            <w:pPr>
              <w:jc w:val="center"/>
              <w:rPr>
                <w:rFonts w:ascii="Calibri" w:hAnsi="Calibri" w:cs="Arial"/>
              </w:rPr>
            </w:pPr>
            <w:r w:rsidRPr="00D60501">
              <w:rPr>
                <w:rFonts w:ascii="Calibri" w:hAnsi="Calibri" w:cs="Arial"/>
              </w:rPr>
              <w:t>n-le w-f</w:t>
            </w:r>
          </w:p>
        </w:tc>
      </w:tr>
    </w:tbl>
    <w:p w:rsidR="00963F22" w:rsidRPr="00D60501" w:rsidRDefault="00963F22"/>
    <w:p w:rsidR="00F877B1" w:rsidRPr="00D60501" w:rsidRDefault="00F877B1"/>
    <w:p w:rsidR="00F877B1" w:rsidRPr="00D60501" w:rsidRDefault="00F877B1"/>
    <w:p w:rsidR="00F877B1" w:rsidRPr="00D60501" w:rsidRDefault="00F877B1"/>
    <w:p w:rsidR="00F877B1" w:rsidRPr="00D60501" w:rsidRDefault="00F877B1"/>
    <w:p w:rsidR="00F877B1" w:rsidRPr="00D60501" w:rsidRDefault="00F877B1"/>
    <w:p w:rsidR="00F877B1" w:rsidRPr="00D60501" w:rsidRDefault="00F877B1"/>
    <w:p w:rsidR="00F877B1" w:rsidRPr="00D60501" w:rsidRDefault="00F877B1"/>
    <w:p w:rsidR="00F877B1" w:rsidRPr="00D60501" w:rsidRDefault="00F877B1"/>
    <w:p w:rsidR="00F877B1" w:rsidRPr="00D60501" w:rsidRDefault="00F877B1"/>
    <w:p w:rsidR="00F877B1" w:rsidRPr="00D60501" w:rsidRDefault="00F877B1">
      <w:pPr>
        <w:rPr>
          <w:sz w:val="28"/>
          <w:szCs w:val="28"/>
        </w:rPr>
      </w:pPr>
    </w:p>
    <w:sectPr w:rsidR="00F877B1" w:rsidRPr="00D60501" w:rsidSect="004101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FB" w:rsidRDefault="001B12FB" w:rsidP="00D60501">
      <w:r>
        <w:separator/>
      </w:r>
    </w:p>
  </w:endnote>
  <w:endnote w:type="continuationSeparator" w:id="0">
    <w:p w:rsidR="001B12FB" w:rsidRDefault="001B12FB" w:rsidP="00D6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154392"/>
      <w:docPartObj>
        <w:docPartGallery w:val="Page Numbers (Bottom of Page)"/>
        <w:docPartUnique/>
      </w:docPartObj>
    </w:sdtPr>
    <w:sdtEndPr/>
    <w:sdtContent>
      <w:p w:rsidR="00D60501" w:rsidRDefault="00D605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E01">
          <w:rPr>
            <w:noProof/>
          </w:rPr>
          <w:t>4</w:t>
        </w:r>
        <w:r>
          <w:fldChar w:fldCharType="end"/>
        </w:r>
      </w:p>
    </w:sdtContent>
  </w:sdt>
  <w:p w:rsidR="00D60501" w:rsidRDefault="00D605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FB" w:rsidRDefault="001B12FB" w:rsidP="00D60501">
      <w:r>
        <w:separator/>
      </w:r>
    </w:p>
  </w:footnote>
  <w:footnote w:type="continuationSeparator" w:id="0">
    <w:p w:rsidR="001B12FB" w:rsidRDefault="001B12FB" w:rsidP="00D6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01" w:rsidRPr="002840ED" w:rsidRDefault="00D60501" w:rsidP="00D60501">
    <w:pPr>
      <w:jc w:val="center"/>
      <w:rPr>
        <w:rFonts w:ascii="Arial Narrow" w:hAnsi="Arial Narrow"/>
        <w:b/>
        <w:color w:val="0000FF"/>
        <w:sz w:val="28"/>
        <w:szCs w:val="20"/>
      </w:rPr>
    </w:pPr>
    <w:r>
      <w:rPr>
        <w:noProof/>
      </w:rPr>
      <w:drawing>
        <wp:anchor distT="0" distB="0" distL="152400" distR="152400" simplePos="0" relativeHeight="251658240" behindDoc="1" locked="0" layoutInCell="1" allowOverlap="1" wp14:anchorId="3E102781" wp14:editId="0CC8586F">
          <wp:simplePos x="0" y="0"/>
          <wp:positionH relativeFrom="column">
            <wp:posOffset>205105</wp:posOffset>
          </wp:positionH>
          <wp:positionV relativeFrom="paragraph">
            <wp:posOffset>-3810</wp:posOffset>
          </wp:positionV>
          <wp:extent cx="1228725" cy="962025"/>
          <wp:effectExtent l="0" t="0" r="9525" b="9525"/>
          <wp:wrapNone/>
          <wp:docPr id="1" name="Obraz 1" descr="http://www.mlawazpo1.republika.pl/_borders/tarcza1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lawazpo1.republika.pl/_borders/tarcza11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color w:val="000080"/>
        <w:sz w:val="32"/>
        <w:szCs w:val="32"/>
      </w:rPr>
      <w:t xml:space="preserve">                        </w:t>
    </w:r>
    <w:r w:rsidRPr="002840ED">
      <w:rPr>
        <w:rFonts w:ascii="Century Gothic" w:hAnsi="Century Gothic" w:cs="Arial"/>
        <w:b/>
        <w:color w:val="000080"/>
        <w:sz w:val="32"/>
        <w:szCs w:val="32"/>
      </w:rPr>
      <w:t>ZESPÓŁ PLACÓWEK OŚWIATOWYCH NR 1</w:t>
    </w:r>
  </w:p>
  <w:p w:rsidR="00D60501" w:rsidRDefault="00D60501" w:rsidP="00D60501">
    <w:pPr>
      <w:jc w:val="center"/>
      <w:rPr>
        <w:rFonts w:ascii="Century Gothic" w:hAnsi="Century Gothic" w:cs="Arial"/>
        <w:b/>
        <w:color w:val="000080"/>
      </w:rPr>
    </w:pPr>
    <w:r w:rsidRPr="002840ED">
      <w:rPr>
        <w:rFonts w:ascii="Century Gothic" w:hAnsi="Century Gothic" w:cs="Arial"/>
        <w:color w:val="000080"/>
      </w:rPr>
      <w:t xml:space="preserve">                           </w:t>
    </w:r>
    <w:r>
      <w:rPr>
        <w:rFonts w:ascii="Century Gothic" w:hAnsi="Century Gothic" w:cs="Arial"/>
        <w:color w:val="000080"/>
      </w:rPr>
      <w:t xml:space="preserve">     </w:t>
    </w:r>
    <w:r w:rsidRPr="002840ED">
      <w:rPr>
        <w:rFonts w:ascii="Century Gothic" w:hAnsi="Century Gothic" w:cs="Arial"/>
        <w:color w:val="000080"/>
      </w:rPr>
      <w:t xml:space="preserve">  </w:t>
    </w:r>
    <w:r w:rsidRPr="002840ED">
      <w:rPr>
        <w:rFonts w:ascii="Century Gothic" w:hAnsi="Century Gothic" w:cs="Arial"/>
        <w:b/>
        <w:color w:val="000080"/>
      </w:rPr>
      <w:t>06-500 Mława ul. Warszawska 52</w:t>
    </w:r>
  </w:p>
  <w:p w:rsidR="00D60501" w:rsidRPr="0098075B" w:rsidRDefault="00D60501" w:rsidP="00D60501">
    <w:pPr>
      <w:jc w:val="center"/>
      <w:rPr>
        <w:rFonts w:ascii="Century Gothic" w:hAnsi="Century Gothic" w:cs="Arial"/>
        <w:b/>
        <w:color w:val="000080"/>
        <w:sz w:val="18"/>
        <w:szCs w:val="18"/>
      </w:rPr>
    </w:pPr>
    <w:r w:rsidRPr="00144AD6">
      <w:rPr>
        <w:rFonts w:ascii="Century Gothic" w:hAnsi="Century Gothic" w:cs="Arial"/>
        <w:b/>
        <w:color w:val="000080"/>
        <w:sz w:val="20"/>
        <w:szCs w:val="20"/>
      </w:rPr>
      <w:t xml:space="preserve">                          </w:t>
    </w:r>
    <w:r>
      <w:rPr>
        <w:rFonts w:ascii="Century Gothic" w:hAnsi="Century Gothic" w:cs="Arial"/>
        <w:b/>
        <w:color w:val="000080"/>
        <w:sz w:val="20"/>
      </w:rPr>
      <w:t xml:space="preserve">    </w:t>
    </w:r>
    <w:r w:rsidRPr="00144AD6">
      <w:rPr>
        <w:rFonts w:ascii="Century Gothic" w:hAnsi="Century Gothic" w:cs="Arial"/>
        <w:b/>
        <w:color w:val="000080"/>
        <w:sz w:val="20"/>
        <w:szCs w:val="20"/>
      </w:rPr>
      <w:t xml:space="preserve"> </w:t>
    </w:r>
    <w:r w:rsidRPr="0098075B">
      <w:rPr>
        <w:rFonts w:ascii="Century Gothic" w:hAnsi="Century Gothic" w:cs="Arial"/>
        <w:b/>
        <w:color w:val="000080"/>
        <w:sz w:val="18"/>
        <w:szCs w:val="18"/>
      </w:rPr>
      <w:t>tel. (szkoła) 23 654-37-23,  (przedszkole) 23 654 36 32,  fax. 23 655 32 24</w:t>
    </w:r>
  </w:p>
  <w:p w:rsidR="00D60501" w:rsidRPr="00587D57" w:rsidRDefault="00D60501" w:rsidP="00D60501">
    <w:pPr>
      <w:jc w:val="center"/>
      <w:rPr>
        <w:rFonts w:ascii="Century Gothic" w:hAnsi="Century Gothic" w:cs="Arial"/>
        <w:b/>
        <w:color w:val="000080"/>
        <w:sz w:val="18"/>
        <w:szCs w:val="18"/>
      </w:rPr>
    </w:pPr>
    <w:r w:rsidRPr="0098075B">
      <w:rPr>
        <w:rFonts w:ascii="Century Gothic" w:hAnsi="Century Gothic" w:cs="Arial"/>
        <w:b/>
        <w:color w:val="000080"/>
        <w:sz w:val="18"/>
        <w:szCs w:val="18"/>
      </w:rPr>
      <w:t xml:space="preserve">                          </w:t>
    </w:r>
    <w:r>
      <w:rPr>
        <w:rFonts w:ascii="Century Gothic" w:hAnsi="Century Gothic" w:cs="Arial"/>
        <w:b/>
        <w:color w:val="000080"/>
        <w:sz w:val="18"/>
        <w:szCs w:val="18"/>
      </w:rPr>
      <w:t xml:space="preserve">        www.zpo1.mlawa.</w:t>
    </w:r>
    <w:r w:rsidRPr="0098075B">
      <w:rPr>
        <w:rFonts w:ascii="Century Gothic" w:hAnsi="Century Gothic" w:cs="Arial"/>
        <w:b/>
        <w:color w:val="000080"/>
        <w:sz w:val="18"/>
        <w:szCs w:val="18"/>
      </w:rPr>
      <w:t>pl   mlawasp1@poczta.onet.pl</w:t>
    </w:r>
  </w:p>
  <w:p w:rsidR="00D60501" w:rsidRDefault="00D60501">
    <w:pPr>
      <w:pStyle w:val="Nagwek"/>
    </w:pPr>
  </w:p>
  <w:p w:rsidR="00D60501" w:rsidRDefault="00D605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70E7"/>
    <w:multiLevelType w:val="hybridMultilevel"/>
    <w:tmpl w:val="5FCA2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4E25B1"/>
    <w:multiLevelType w:val="hybridMultilevel"/>
    <w:tmpl w:val="816C6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9C519E"/>
    <w:multiLevelType w:val="hybridMultilevel"/>
    <w:tmpl w:val="752CB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B931F5"/>
    <w:multiLevelType w:val="hybridMultilevel"/>
    <w:tmpl w:val="0E2E78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435E86"/>
    <w:multiLevelType w:val="hybridMultilevel"/>
    <w:tmpl w:val="EE42EC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B43572"/>
    <w:multiLevelType w:val="hybridMultilevel"/>
    <w:tmpl w:val="196490D8"/>
    <w:lvl w:ilvl="0" w:tplc="5B52D3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9474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BC5C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6266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1295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D2F9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64DD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7821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6046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FF97814"/>
    <w:multiLevelType w:val="hybridMultilevel"/>
    <w:tmpl w:val="6FD6F5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6532E29"/>
    <w:multiLevelType w:val="hybridMultilevel"/>
    <w:tmpl w:val="271A6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EA10FB"/>
    <w:multiLevelType w:val="hybridMultilevel"/>
    <w:tmpl w:val="63D0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82548B"/>
    <w:multiLevelType w:val="hybridMultilevel"/>
    <w:tmpl w:val="296212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E329D5"/>
    <w:multiLevelType w:val="hybridMultilevel"/>
    <w:tmpl w:val="F76A5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2C1F30"/>
    <w:multiLevelType w:val="hybridMultilevel"/>
    <w:tmpl w:val="76BA4BD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FD57DC"/>
    <w:multiLevelType w:val="hybridMultilevel"/>
    <w:tmpl w:val="EE608A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D50E1"/>
    <w:multiLevelType w:val="hybridMultilevel"/>
    <w:tmpl w:val="1E76E2C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A01C5"/>
    <w:multiLevelType w:val="hybridMultilevel"/>
    <w:tmpl w:val="0E60E4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391C74"/>
    <w:multiLevelType w:val="hybridMultilevel"/>
    <w:tmpl w:val="8F9AB3C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59474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BC5C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6266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1295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D2F9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64DD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7821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6046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70D02CC1"/>
    <w:multiLevelType w:val="hybridMultilevel"/>
    <w:tmpl w:val="DCD203B2"/>
    <w:lvl w:ilvl="0" w:tplc="E1B215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653149"/>
    <w:multiLevelType w:val="hybridMultilevel"/>
    <w:tmpl w:val="1D5CC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826AAC"/>
    <w:multiLevelType w:val="hybridMultilevel"/>
    <w:tmpl w:val="4EEC28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4F0C50"/>
    <w:multiLevelType w:val="hybridMultilevel"/>
    <w:tmpl w:val="CE32D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7D0F749C"/>
    <w:multiLevelType w:val="hybridMultilevel"/>
    <w:tmpl w:val="25707E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970B4D"/>
    <w:multiLevelType w:val="hybridMultilevel"/>
    <w:tmpl w:val="86DAED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20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7"/>
  </w:num>
  <w:num w:numId="10">
    <w:abstractNumId w:val="16"/>
  </w:num>
  <w:num w:numId="11">
    <w:abstractNumId w:val="6"/>
  </w:num>
  <w:num w:numId="12">
    <w:abstractNumId w:val="0"/>
  </w:num>
  <w:num w:numId="13">
    <w:abstractNumId w:val="18"/>
  </w:num>
  <w:num w:numId="14">
    <w:abstractNumId w:val="10"/>
  </w:num>
  <w:num w:numId="15">
    <w:abstractNumId w:val="14"/>
  </w:num>
  <w:num w:numId="16">
    <w:abstractNumId w:val="21"/>
  </w:num>
  <w:num w:numId="17">
    <w:abstractNumId w:val="11"/>
  </w:num>
  <w:num w:numId="18">
    <w:abstractNumId w:val="13"/>
  </w:num>
  <w:num w:numId="19">
    <w:abstractNumId w:val="12"/>
  </w:num>
  <w:num w:numId="20">
    <w:abstractNumId w:val="5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22"/>
    <w:rsid w:val="00022C44"/>
    <w:rsid w:val="00060691"/>
    <w:rsid w:val="000D10A1"/>
    <w:rsid w:val="000D663A"/>
    <w:rsid w:val="000E1426"/>
    <w:rsid w:val="000E2667"/>
    <w:rsid w:val="00116824"/>
    <w:rsid w:val="00144675"/>
    <w:rsid w:val="00156DED"/>
    <w:rsid w:val="00167F37"/>
    <w:rsid w:val="001A20D7"/>
    <w:rsid w:val="001B12FB"/>
    <w:rsid w:val="001E4C3A"/>
    <w:rsid w:val="00245C12"/>
    <w:rsid w:val="00284C33"/>
    <w:rsid w:val="002E1B69"/>
    <w:rsid w:val="003203C3"/>
    <w:rsid w:val="00333770"/>
    <w:rsid w:val="00336EFE"/>
    <w:rsid w:val="00361E69"/>
    <w:rsid w:val="003B31AB"/>
    <w:rsid w:val="003C5E68"/>
    <w:rsid w:val="00410169"/>
    <w:rsid w:val="00440610"/>
    <w:rsid w:val="00443701"/>
    <w:rsid w:val="00463B2A"/>
    <w:rsid w:val="0046520E"/>
    <w:rsid w:val="004A44FA"/>
    <w:rsid w:val="00557872"/>
    <w:rsid w:val="00593561"/>
    <w:rsid w:val="00616D57"/>
    <w:rsid w:val="006449D4"/>
    <w:rsid w:val="007351B6"/>
    <w:rsid w:val="00771E3A"/>
    <w:rsid w:val="00786DC9"/>
    <w:rsid w:val="007D458D"/>
    <w:rsid w:val="0082346B"/>
    <w:rsid w:val="00963F22"/>
    <w:rsid w:val="0097418A"/>
    <w:rsid w:val="0098001D"/>
    <w:rsid w:val="00994662"/>
    <w:rsid w:val="00996567"/>
    <w:rsid w:val="009A5721"/>
    <w:rsid w:val="00A0736E"/>
    <w:rsid w:val="00A3326D"/>
    <w:rsid w:val="00AC1416"/>
    <w:rsid w:val="00AF0575"/>
    <w:rsid w:val="00B56513"/>
    <w:rsid w:val="00BB2675"/>
    <w:rsid w:val="00BD038D"/>
    <w:rsid w:val="00BE5B42"/>
    <w:rsid w:val="00C35590"/>
    <w:rsid w:val="00C46E01"/>
    <w:rsid w:val="00D4431C"/>
    <w:rsid w:val="00D60501"/>
    <w:rsid w:val="00DC3D81"/>
    <w:rsid w:val="00DC7A42"/>
    <w:rsid w:val="00E56BD0"/>
    <w:rsid w:val="00E657D7"/>
    <w:rsid w:val="00E735E9"/>
    <w:rsid w:val="00E7705B"/>
    <w:rsid w:val="00ED40B7"/>
    <w:rsid w:val="00EE6836"/>
    <w:rsid w:val="00EF72AA"/>
    <w:rsid w:val="00F04C90"/>
    <w:rsid w:val="00F30711"/>
    <w:rsid w:val="00F877B1"/>
    <w:rsid w:val="00FC5485"/>
    <w:rsid w:val="00F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F2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A20D7"/>
    <w:rPr>
      <w:b/>
      <w:bCs/>
    </w:rPr>
  </w:style>
  <w:style w:type="paragraph" w:styleId="NormalnyWeb">
    <w:name w:val="Normal (Web)"/>
    <w:basedOn w:val="Normalny"/>
    <w:uiPriority w:val="99"/>
    <w:rsid w:val="00AF057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D605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5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05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5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0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C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C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C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F2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A20D7"/>
    <w:rPr>
      <w:b/>
      <w:bCs/>
    </w:rPr>
  </w:style>
  <w:style w:type="paragraph" w:styleId="NormalnyWeb">
    <w:name w:val="Normal (Web)"/>
    <w:basedOn w:val="Normalny"/>
    <w:uiPriority w:val="99"/>
    <w:rsid w:val="00AF057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D605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5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05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5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0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C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C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C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lawazpo1.republika.pl/_borders/tarcza11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2017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Darek</cp:lastModifiedBy>
  <cp:revision>4</cp:revision>
  <cp:lastPrinted>2019-03-27T13:20:00Z</cp:lastPrinted>
  <dcterms:created xsi:type="dcterms:W3CDTF">2019-08-21T03:32:00Z</dcterms:created>
  <dcterms:modified xsi:type="dcterms:W3CDTF">2019-08-21T09:00:00Z</dcterms:modified>
</cp:coreProperties>
</file>